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90426" w14:textId="7B65EED2" w:rsidR="000F6657" w:rsidRPr="000F6657" w:rsidRDefault="000F6657" w:rsidP="000F665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  <w:r w:rsidRPr="000F6657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Муниципальное дошкольное образовательное учреждение</w:t>
      </w:r>
    </w:p>
    <w:p w14:paraId="7F410DBA" w14:textId="77777777" w:rsidR="000F6657" w:rsidRPr="000F6657" w:rsidRDefault="000F6657" w:rsidP="000F6657">
      <w:pPr>
        <w:widowControl/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F6657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детский сад комбинированного вида № 134</w:t>
      </w:r>
    </w:p>
    <w:p w14:paraId="7DB8965F" w14:textId="77777777" w:rsidR="000F6657" w:rsidRPr="000F6657" w:rsidRDefault="000F6657" w:rsidP="000F6657">
      <w:pPr>
        <w:widowControl/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D6DB9D1" w14:textId="77777777" w:rsidR="000F6657" w:rsidRPr="000F6657" w:rsidRDefault="000F6657" w:rsidP="000F6657">
      <w:pPr>
        <w:widowControl/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W w:w="949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29"/>
        <w:gridCol w:w="2976"/>
        <w:gridCol w:w="3185"/>
      </w:tblGrid>
      <w:tr w:rsidR="000F6657" w:rsidRPr="000F6657" w14:paraId="4E20FFD8" w14:textId="77777777" w:rsidTr="00131388">
        <w:trPr>
          <w:trHeight w:val="1725"/>
          <w:jc w:val="center"/>
        </w:trPr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E51C7" w14:textId="77777777" w:rsidR="000F6657" w:rsidRPr="000F6657" w:rsidRDefault="000F6657" w:rsidP="000F6657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36"/>
                <w:lang w:bidi="ar-SA"/>
              </w:rPr>
            </w:pPr>
            <w:r w:rsidRPr="000F6657">
              <w:rPr>
                <w:rFonts w:ascii="Times New Roman" w:eastAsia="Times New Roman" w:hAnsi="Times New Roman" w:cs="Times New Roman"/>
                <w:b/>
                <w:bCs/>
                <w:kern w:val="24"/>
                <w:szCs w:val="36"/>
                <w:lang w:bidi="ar-SA"/>
              </w:rPr>
              <w:t>СОГЛАСОВАНА</w:t>
            </w:r>
          </w:p>
          <w:p w14:paraId="3A142ABE" w14:textId="77777777" w:rsidR="000F6657" w:rsidRPr="000F6657" w:rsidRDefault="000F6657" w:rsidP="000F6657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36"/>
                <w:lang w:bidi="ar-SA"/>
              </w:rPr>
            </w:pPr>
            <w:r w:rsidRPr="000F6657">
              <w:rPr>
                <w:rFonts w:ascii="Times New Roman" w:eastAsia="Times New Roman" w:hAnsi="Times New Roman" w:cs="Times New Roman"/>
                <w:kern w:val="24"/>
                <w:szCs w:val="36"/>
                <w:lang w:bidi="ar-SA"/>
              </w:rPr>
              <w:t>Заместитель заведующего по ВМР</w:t>
            </w:r>
          </w:p>
          <w:p w14:paraId="32B880A2" w14:textId="77777777" w:rsidR="000F6657" w:rsidRPr="000F6657" w:rsidRDefault="000F6657" w:rsidP="000F6657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36"/>
                <w:lang w:bidi="ar-SA"/>
              </w:rPr>
            </w:pPr>
            <w:r w:rsidRPr="000F6657">
              <w:rPr>
                <w:rFonts w:ascii="Times New Roman" w:eastAsia="Times New Roman" w:hAnsi="Times New Roman" w:cs="Times New Roman"/>
                <w:kern w:val="24"/>
                <w:szCs w:val="36"/>
                <w:lang w:bidi="ar-SA"/>
              </w:rPr>
              <w:t>___________/Травкина Н.В./</w:t>
            </w:r>
          </w:p>
          <w:p w14:paraId="6B2B96DF" w14:textId="77777777" w:rsidR="000F6657" w:rsidRPr="000F6657" w:rsidRDefault="000F6657" w:rsidP="000F6657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36"/>
                <w:lang w:bidi="ar-S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47E8EB" w14:textId="77777777" w:rsidR="000F6657" w:rsidRPr="000F6657" w:rsidRDefault="000F6657" w:rsidP="000F6657">
            <w:pPr>
              <w:widowControl/>
              <w:ind w:left="288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Cs w:val="36"/>
                <w:lang w:bidi="ar-SA"/>
              </w:rPr>
            </w:pPr>
            <w:r w:rsidRPr="000F6657">
              <w:rPr>
                <w:rFonts w:ascii="Times New Roman" w:eastAsia="Times New Roman" w:hAnsi="Times New Roman" w:cs="Times New Roman"/>
                <w:b/>
                <w:bCs/>
                <w:kern w:val="24"/>
                <w:szCs w:val="36"/>
                <w:lang w:bidi="ar-SA"/>
              </w:rPr>
              <w:t>ПРИНЯТА</w:t>
            </w:r>
          </w:p>
          <w:p w14:paraId="1BBF353F" w14:textId="77777777" w:rsidR="000F6657" w:rsidRPr="000F6657" w:rsidRDefault="000F6657" w:rsidP="000F6657">
            <w:pPr>
              <w:widowControl/>
              <w:rPr>
                <w:rFonts w:ascii="Arial" w:eastAsia="Times New Roman" w:hAnsi="Arial" w:cs="Arial"/>
                <w:color w:val="auto"/>
                <w:szCs w:val="36"/>
                <w:lang w:bidi="ar-SA"/>
              </w:rPr>
            </w:pPr>
            <w:r w:rsidRPr="000F6657">
              <w:rPr>
                <w:rFonts w:ascii="Times New Roman" w:eastAsia="Times New Roman" w:hAnsi="Times New Roman" w:cs="Times New Roman"/>
                <w:kern w:val="24"/>
                <w:szCs w:val="36"/>
                <w:lang w:bidi="ar-SA"/>
              </w:rPr>
              <w:t>Педагогическим советом</w:t>
            </w:r>
          </w:p>
          <w:p w14:paraId="116A7C5F" w14:textId="77777777" w:rsidR="000F6657" w:rsidRPr="000F6657" w:rsidRDefault="000F6657" w:rsidP="000F6657">
            <w:pPr>
              <w:widowControl/>
              <w:tabs>
                <w:tab w:val="left" w:pos="792"/>
              </w:tabs>
              <w:rPr>
                <w:rFonts w:ascii="Times New Roman" w:eastAsia="Times New Roman" w:hAnsi="Times New Roman" w:cs="Times New Roman"/>
                <w:kern w:val="24"/>
                <w:szCs w:val="36"/>
                <w:lang w:bidi="ar-SA"/>
              </w:rPr>
            </w:pPr>
            <w:r w:rsidRPr="000F6657">
              <w:rPr>
                <w:rFonts w:ascii="Times New Roman" w:eastAsia="Times New Roman" w:hAnsi="Times New Roman" w:cs="Times New Roman"/>
                <w:kern w:val="24"/>
                <w:szCs w:val="36"/>
                <w:lang w:bidi="ar-SA"/>
              </w:rPr>
              <w:t>Протокол № _______</w:t>
            </w:r>
          </w:p>
          <w:p w14:paraId="3D3201C2" w14:textId="77777777" w:rsidR="000F6657" w:rsidRPr="000F6657" w:rsidRDefault="000F6657" w:rsidP="000F6657">
            <w:pPr>
              <w:widowControl/>
              <w:rPr>
                <w:rFonts w:ascii="Arial" w:eastAsia="Times New Roman" w:hAnsi="Arial" w:cs="Arial"/>
                <w:color w:val="auto"/>
                <w:szCs w:val="36"/>
                <w:lang w:bidi="ar-SA"/>
              </w:rPr>
            </w:pPr>
            <w:r w:rsidRPr="000F6657">
              <w:rPr>
                <w:rFonts w:ascii="Times New Roman" w:eastAsia="Times New Roman" w:hAnsi="Times New Roman" w:cs="Times New Roman"/>
                <w:kern w:val="24"/>
                <w:szCs w:val="36"/>
                <w:lang w:bidi="ar-SA"/>
              </w:rPr>
              <w:t>от «____» ______ 2021 г.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7A40A0" w14:textId="77777777" w:rsidR="000F6657" w:rsidRPr="000F6657" w:rsidRDefault="000F6657" w:rsidP="000F6657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36"/>
                <w:lang w:bidi="ar-SA"/>
              </w:rPr>
            </w:pPr>
            <w:r w:rsidRPr="000F6657">
              <w:rPr>
                <w:rFonts w:ascii="Times New Roman" w:eastAsia="Times New Roman" w:hAnsi="Times New Roman" w:cs="Times New Roman"/>
                <w:b/>
                <w:bCs/>
                <w:kern w:val="24"/>
                <w:szCs w:val="36"/>
                <w:lang w:bidi="ar-SA"/>
              </w:rPr>
              <w:t>УТВЕРЖДЕНА</w:t>
            </w:r>
          </w:p>
          <w:p w14:paraId="670E0919" w14:textId="77777777" w:rsidR="000F6657" w:rsidRPr="000F6657" w:rsidRDefault="000F6657" w:rsidP="000F6657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36"/>
                <w:lang w:bidi="ar-SA"/>
              </w:rPr>
            </w:pPr>
            <w:r w:rsidRPr="000F6657">
              <w:rPr>
                <w:rFonts w:ascii="Times New Roman" w:eastAsia="Times New Roman" w:hAnsi="Times New Roman" w:cs="Times New Roman"/>
                <w:kern w:val="24"/>
                <w:szCs w:val="36"/>
                <w:lang w:bidi="ar-SA"/>
              </w:rPr>
              <w:t>Заведующий МДОУ № 134</w:t>
            </w:r>
          </w:p>
          <w:p w14:paraId="207FEF28" w14:textId="77777777" w:rsidR="000F6657" w:rsidRPr="000F6657" w:rsidRDefault="000F6657" w:rsidP="000F6657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36"/>
                <w:lang w:bidi="ar-SA"/>
              </w:rPr>
            </w:pPr>
            <w:r w:rsidRPr="000F6657">
              <w:rPr>
                <w:rFonts w:ascii="Times New Roman" w:eastAsia="Times New Roman" w:hAnsi="Times New Roman" w:cs="Times New Roman"/>
                <w:kern w:val="24"/>
                <w:szCs w:val="36"/>
                <w:lang w:bidi="ar-SA"/>
              </w:rPr>
              <w:t xml:space="preserve"> _____/Семенкова Л.А./</w:t>
            </w:r>
          </w:p>
          <w:p w14:paraId="67069AA9" w14:textId="77777777" w:rsidR="000F6657" w:rsidRPr="000F6657" w:rsidRDefault="000F6657" w:rsidP="000F6657">
            <w:pPr>
              <w:widowControl/>
              <w:rPr>
                <w:rFonts w:ascii="Times New Roman" w:eastAsia="Times New Roman" w:hAnsi="Times New Roman" w:cs="Times New Roman"/>
                <w:kern w:val="24"/>
                <w:szCs w:val="36"/>
                <w:lang w:bidi="ar-SA"/>
              </w:rPr>
            </w:pPr>
            <w:r w:rsidRPr="000F6657">
              <w:rPr>
                <w:rFonts w:ascii="Times New Roman" w:eastAsia="Times New Roman" w:hAnsi="Times New Roman" w:cs="Times New Roman"/>
                <w:kern w:val="24"/>
                <w:szCs w:val="36"/>
                <w:lang w:bidi="ar-SA"/>
              </w:rPr>
              <w:t xml:space="preserve"> Приказ №</w:t>
            </w:r>
            <w:r w:rsidRPr="000F6657">
              <w:rPr>
                <w:rFonts w:ascii="Times New Roman" w:eastAsia="Times New Roman" w:hAnsi="Times New Roman" w:cs="Times New Roman"/>
                <w:kern w:val="24"/>
                <w:szCs w:val="36"/>
                <w:lang w:bidi="ar-SA"/>
              </w:rPr>
              <w:tab/>
              <w:t>______</w:t>
            </w:r>
          </w:p>
          <w:p w14:paraId="03682A07" w14:textId="77777777" w:rsidR="000F6657" w:rsidRPr="000F6657" w:rsidRDefault="000F6657" w:rsidP="000F6657">
            <w:pPr>
              <w:widowControl/>
              <w:jc w:val="center"/>
              <w:rPr>
                <w:rFonts w:ascii="Arial" w:eastAsia="Times New Roman" w:hAnsi="Arial" w:cs="Arial"/>
                <w:color w:val="auto"/>
                <w:szCs w:val="36"/>
                <w:lang w:bidi="ar-SA"/>
              </w:rPr>
            </w:pPr>
            <w:r w:rsidRPr="000F6657">
              <w:rPr>
                <w:rFonts w:ascii="Times New Roman" w:eastAsia="Times New Roman" w:hAnsi="Times New Roman" w:cs="Times New Roman"/>
                <w:kern w:val="24"/>
                <w:szCs w:val="36"/>
                <w:lang w:bidi="ar-SA"/>
              </w:rPr>
              <w:t xml:space="preserve"> от «___» _________</w:t>
            </w:r>
            <w:r w:rsidRPr="000F6657">
              <w:rPr>
                <w:rFonts w:ascii="Times New Roman" w:eastAsia="Times New Roman" w:hAnsi="Times New Roman" w:cs="Times New Roman"/>
                <w:kern w:val="24"/>
                <w:szCs w:val="36"/>
                <w:lang w:bidi="ar-SA"/>
              </w:rPr>
              <w:tab/>
              <w:t>2021 г.</w:t>
            </w:r>
          </w:p>
        </w:tc>
      </w:tr>
    </w:tbl>
    <w:p w14:paraId="6303EF3D" w14:textId="77777777" w:rsidR="000F6657" w:rsidRPr="000F6657" w:rsidRDefault="000F6657" w:rsidP="000F6657">
      <w:pPr>
        <w:widowControl/>
        <w:shd w:val="clear" w:color="auto" w:fill="FFFFFF"/>
        <w:spacing w:before="225" w:after="225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8FDD4F9" w14:textId="77777777" w:rsidR="000F6657" w:rsidRPr="000F6657" w:rsidRDefault="000F6657" w:rsidP="000F6657">
      <w:pPr>
        <w:widowControl/>
        <w:shd w:val="clear" w:color="auto" w:fill="FFFFFF"/>
        <w:spacing w:before="225" w:after="225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CE017D2" w14:textId="77777777" w:rsidR="000F6657" w:rsidRPr="000F6657" w:rsidRDefault="000F6657" w:rsidP="000F6657">
      <w:pPr>
        <w:widowControl/>
        <w:shd w:val="clear" w:color="auto" w:fill="FFFFFF"/>
        <w:spacing w:before="225" w:after="225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BFE9215" w14:textId="77777777" w:rsidR="000F6657" w:rsidRPr="000F6657" w:rsidRDefault="000F6657" w:rsidP="000F6657">
      <w:pPr>
        <w:widowControl/>
        <w:shd w:val="clear" w:color="auto" w:fill="FFFFFF"/>
        <w:spacing w:before="225" w:after="225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6036EB58" w14:textId="77777777" w:rsidR="000F6657" w:rsidRPr="000F6657" w:rsidRDefault="000F6657" w:rsidP="000F6657">
      <w:pPr>
        <w:widowControl/>
        <w:shd w:val="clear" w:color="auto" w:fill="FFFFFF"/>
        <w:spacing w:before="225" w:after="225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35EF8641" w14:textId="121E36F5" w:rsidR="000F6657" w:rsidRPr="000F6657" w:rsidRDefault="000F6657" w:rsidP="000F6657">
      <w:pPr>
        <w:widowControl/>
        <w:shd w:val="clear" w:color="auto" w:fill="FFFFFF"/>
        <w:spacing w:before="225" w:after="225"/>
        <w:ind w:left="72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40"/>
          <w:szCs w:val="48"/>
          <w:lang w:bidi="ar-SA"/>
        </w:rPr>
      </w:pPr>
      <w:r w:rsidRPr="000F6657">
        <w:rPr>
          <w:rFonts w:ascii="Times New Roman" w:eastAsia="Times New Roman" w:hAnsi="Times New Roman" w:cs="Times New Roman"/>
          <w:bCs/>
          <w:color w:val="auto"/>
          <w:sz w:val="40"/>
          <w:szCs w:val="48"/>
          <w:lang w:bidi="ar-SA"/>
        </w:rPr>
        <w:t>Дополнительная общеобразовательная общеразвивающая программа</w:t>
      </w:r>
      <w:r w:rsidR="00625A58">
        <w:rPr>
          <w:rFonts w:ascii="Times New Roman" w:eastAsia="Times New Roman" w:hAnsi="Times New Roman" w:cs="Times New Roman"/>
          <w:bCs/>
          <w:color w:val="auto"/>
          <w:sz w:val="40"/>
          <w:szCs w:val="48"/>
          <w:lang w:bidi="ar-SA"/>
        </w:rPr>
        <w:t xml:space="preserve"> художественной направленности</w:t>
      </w:r>
      <w:bookmarkStart w:id="0" w:name="_GoBack"/>
      <w:bookmarkEnd w:id="0"/>
    </w:p>
    <w:p w14:paraId="40FE4C0C" w14:textId="77777777" w:rsidR="000F6657" w:rsidRPr="000F6657" w:rsidRDefault="000F6657" w:rsidP="000F6657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48"/>
          <w:szCs w:val="48"/>
          <w:lang w:bidi="ar-SA"/>
        </w:rPr>
      </w:pPr>
      <w:r w:rsidRPr="000F6657">
        <w:rPr>
          <w:rFonts w:ascii="Times New Roman" w:eastAsia="Calibri" w:hAnsi="Times New Roman" w:cs="Times New Roman"/>
          <w:b/>
          <w:sz w:val="48"/>
          <w:szCs w:val="48"/>
          <w:lang w:bidi="ar-SA"/>
        </w:rPr>
        <w:t>«Цветные ладошки»</w:t>
      </w:r>
    </w:p>
    <w:p w14:paraId="76B8396E" w14:textId="77777777" w:rsidR="000F6657" w:rsidRPr="000F6657" w:rsidRDefault="000F6657" w:rsidP="000F6657">
      <w:pPr>
        <w:widowControl/>
        <w:shd w:val="clear" w:color="auto" w:fill="FFFFFF"/>
        <w:spacing w:before="225" w:after="225"/>
        <w:ind w:left="720"/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32"/>
          <w:lang w:bidi="ar-SA"/>
        </w:rPr>
      </w:pPr>
    </w:p>
    <w:p w14:paraId="14801F55" w14:textId="77777777" w:rsidR="000F6657" w:rsidRPr="000F6657" w:rsidRDefault="000F6657" w:rsidP="000F6657">
      <w:pPr>
        <w:widowControl/>
        <w:shd w:val="clear" w:color="auto" w:fill="FFFFFF"/>
        <w:spacing w:before="225" w:after="225"/>
        <w:ind w:left="720"/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32"/>
          <w:lang w:bidi="ar-SA"/>
        </w:rPr>
      </w:pPr>
    </w:p>
    <w:p w14:paraId="123EC8CA" w14:textId="77777777" w:rsidR="000F6657" w:rsidRPr="000F6657" w:rsidRDefault="000F6657" w:rsidP="000F6657">
      <w:pPr>
        <w:widowControl/>
        <w:shd w:val="clear" w:color="auto" w:fill="FFFFFF"/>
        <w:spacing w:before="225" w:after="225"/>
        <w:ind w:left="720"/>
        <w:jc w:val="right"/>
        <w:rPr>
          <w:rFonts w:ascii="Times New Roman" w:eastAsia="Times New Roman" w:hAnsi="Times New Roman" w:cs="Times New Roman"/>
          <w:bCs/>
          <w:color w:val="auto"/>
          <w:sz w:val="32"/>
          <w:szCs w:val="32"/>
          <w:lang w:bidi="ar-SA"/>
        </w:rPr>
      </w:pPr>
      <w:r w:rsidRPr="000F6657">
        <w:rPr>
          <w:rFonts w:ascii="Times New Roman" w:eastAsia="Times New Roman" w:hAnsi="Times New Roman" w:cs="Times New Roman"/>
          <w:bCs/>
          <w:color w:val="auto"/>
          <w:sz w:val="32"/>
          <w:szCs w:val="32"/>
          <w:lang w:bidi="ar-SA"/>
        </w:rPr>
        <w:t xml:space="preserve"> Педагог: Васильева Т.В.</w:t>
      </w:r>
    </w:p>
    <w:p w14:paraId="0DA996BF" w14:textId="77777777" w:rsidR="000F6657" w:rsidRPr="000F6657" w:rsidRDefault="000F6657" w:rsidP="000F6657">
      <w:pPr>
        <w:widowControl/>
        <w:shd w:val="clear" w:color="auto" w:fill="FFFFFF"/>
        <w:spacing w:before="225" w:after="225"/>
        <w:ind w:left="720"/>
        <w:jc w:val="right"/>
        <w:rPr>
          <w:rFonts w:ascii="Times New Roman" w:eastAsia="Times New Roman" w:hAnsi="Times New Roman" w:cs="Times New Roman"/>
          <w:bCs/>
          <w:color w:val="auto"/>
          <w:sz w:val="32"/>
          <w:szCs w:val="32"/>
          <w:lang w:bidi="ar-SA"/>
        </w:rPr>
      </w:pPr>
      <w:r w:rsidRPr="000F6657">
        <w:rPr>
          <w:rFonts w:ascii="Times New Roman" w:eastAsia="Times New Roman" w:hAnsi="Times New Roman" w:cs="Times New Roman"/>
          <w:bCs/>
          <w:color w:val="auto"/>
          <w:sz w:val="32"/>
          <w:szCs w:val="32"/>
          <w:lang w:bidi="ar-SA"/>
        </w:rPr>
        <w:t>Срок реализации: 1 год</w:t>
      </w:r>
    </w:p>
    <w:p w14:paraId="3E08DB0E" w14:textId="77777777" w:rsidR="000F6657" w:rsidRPr="000F6657" w:rsidRDefault="000F6657" w:rsidP="000F6657">
      <w:pPr>
        <w:widowControl/>
        <w:shd w:val="clear" w:color="auto" w:fill="FFFFFF"/>
        <w:spacing w:before="225" w:after="225"/>
        <w:ind w:left="72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74C86E5E" w14:textId="77777777" w:rsidR="000F6657" w:rsidRPr="000F6657" w:rsidRDefault="000F6657" w:rsidP="000F6657">
      <w:pPr>
        <w:widowControl/>
        <w:shd w:val="clear" w:color="auto" w:fill="FFFFFF"/>
        <w:spacing w:before="225" w:after="225"/>
        <w:ind w:left="72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1925082E" w14:textId="77777777" w:rsidR="000F6657" w:rsidRDefault="000F6657" w:rsidP="000F6657">
      <w:pPr>
        <w:widowControl/>
        <w:shd w:val="clear" w:color="auto" w:fill="FFFFFF"/>
        <w:spacing w:before="225" w:after="225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504285E2" w14:textId="77777777" w:rsidR="000F6657" w:rsidRPr="000F6657" w:rsidRDefault="000F6657" w:rsidP="000F6657">
      <w:pPr>
        <w:widowControl/>
        <w:shd w:val="clear" w:color="auto" w:fill="FFFFFF"/>
        <w:spacing w:before="225" w:after="225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3CB792C5" w14:textId="77777777" w:rsidR="000F6657" w:rsidRPr="000F6657" w:rsidRDefault="000F6657" w:rsidP="000F6657">
      <w:pPr>
        <w:widowControl/>
        <w:shd w:val="clear" w:color="auto" w:fill="FFFFFF"/>
        <w:spacing w:before="225" w:after="225"/>
        <w:ind w:left="72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69866309" w14:textId="77777777" w:rsidR="000F6657" w:rsidRPr="000F6657" w:rsidRDefault="000F6657" w:rsidP="000F6657">
      <w:pPr>
        <w:widowControl/>
        <w:shd w:val="clear" w:color="auto" w:fill="FFFFFF"/>
        <w:spacing w:before="225" w:after="225"/>
        <w:ind w:left="72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0F66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Комсомольск - на – Амуре</w:t>
      </w:r>
    </w:p>
    <w:p w14:paraId="0D7EA61B" w14:textId="6F0FE7F5" w:rsidR="000F6657" w:rsidRPr="000F6657" w:rsidRDefault="000F6657" w:rsidP="000F6657">
      <w:pPr>
        <w:widowControl/>
        <w:shd w:val="clear" w:color="auto" w:fill="FFFFFF"/>
        <w:spacing w:before="225" w:after="225"/>
        <w:ind w:left="720"/>
        <w:jc w:val="center"/>
        <w:outlineLvl w:val="0"/>
        <w:rPr>
          <w:rStyle w:val="a6"/>
          <w:rFonts w:eastAsia="Arial Unicode MS"/>
          <w:bCs/>
          <w:color w:val="auto"/>
          <w:lang w:bidi="ar-SA"/>
        </w:rPr>
      </w:pPr>
      <w:r w:rsidRPr="000F66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2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021</w:t>
      </w:r>
    </w:p>
    <w:p w14:paraId="3C3508E6" w14:textId="77777777" w:rsidR="000F6657" w:rsidRDefault="000F6657" w:rsidP="00EB78D2">
      <w:pPr>
        <w:pStyle w:val="a5"/>
        <w:shd w:val="clear" w:color="auto" w:fill="auto"/>
        <w:spacing w:line="276" w:lineRule="auto"/>
        <w:jc w:val="center"/>
        <w:rPr>
          <w:rStyle w:val="a6"/>
        </w:rPr>
      </w:pPr>
    </w:p>
    <w:sdt>
      <w:sdtPr>
        <w:rPr>
          <w:rFonts w:ascii="Arial Unicode MS" w:eastAsia="Arial Unicode MS" w:hAnsi="Arial Unicode MS" w:cs="Times New Roman"/>
          <w:color w:val="000000"/>
          <w:sz w:val="24"/>
          <w:szCs w:val="24"/>
          <w:lang w:bidi="ru-RU"/>
        </w:rPr>
        <w:id w:val="2142301112"/>
        <w:docPartObj>
          <w:docPartGallery w:val="Table of Contents"/>
          <w:docPartUnique/>
        </w:docPartObj>
      </w:sdtPr>
      <w:sdtEndPr>
        <w:rPr>
          <w:b/>
          <w:bCs/>
          <w:noProof/>
          <w:highlight w:val="darkBlue"/>
        </w:rPr>
      </w:sdtEndPr>
      <w:sdtContent>
        <w:p w14:paraId="6E201E6F" w14:textId="52D5E869" w:rsidR="00CD212E" w:rsidRPr="00220DE9" w:rsidRDefault="00CD212E" w:rsidP="00EE0C94">
          <w:pPr>
            <w:pStyle w:val="af0"/>
            <w:shd w:val="clear" w:color="auto" w:fill="FFFFFF" w:themeFill="background1"/>
            <w:jc w:val="center"/>
            <w:rPr>
              <w:rFonts w:cs="Times New Roman"/>
              <w:color w:val="auto"/>
            </w:rPr>
          </w:pPr>
          <w:r w:rsidRPr="00220DE9">
            <w:rPr>
              <w:rFonts w:cs="Times New Roman"/>
              <w:color w:val="auto"/>
            </w:rPr>
            <w:t>Содержание</w:t>
          </w:r>
        </w:p>
        <w:p w14:paraId="1346B021" w14:textId="7713593A" w:rsidR="00220DE9" w:rsidRPr="00220DE9" w:rsidRDefault="00CD212E">
          <w:pPr>
            <w:pStyle w:val="14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color w:val="auto"/>
              <w:sz w:val="28"/>
              <w:szCs w:val="28"/>
              <w:lang w:bidi="ar-SA"/>
            </w:rPr>
          </w:pPr>
          <w:r w:rsidRPr="00220DE9">
            <w:rPr>
              <w:rFonts w:ascii="Times New Roman" w:hAnsi="Times New Roman" w:cs="Times New Roman"/>
              <w:b w:val="0"/>
              <w:bCs w:val="0"/>
              <w:color w:val="auto"/>
              <w:sz w:val="28"/>
              <w:szCs w:val="28"/>
            </w:rPr>
            <w:fldChar w:fldCharType="begin"/>
          </w:r>
          <w:r w:rsidRPr="00220DE9">
            <w:rPr>
              <w:rFonts w:ascii="Times New Roman" w:hAnsi="Times New Roman" w:cs="Times New Roman"/>
              <w:color w:val="auto"/>
              <w:sz w:val="28"/>
              <w:szCs w:val="28"/>
            </w:rPr>
            <w:instrText>TOC \o "1-3" \h \z \u</w:instrText>
          </w:r>
          <w:r w:rsidRPr="00220DE9">
            <w:rPr>
              <w:rFonts w:ascii="Times New Roman" w:hAnsi="Times New Roman" w:cs="Times New Roman"/>
              <w:b w:val="0"/>
              <w:bCs w:val="0"/>
              <w:color w:val="auto"/>
              <w:sz w:val="28"/>
              <w:szCs w:val="28"/>
            </w:rPr>
            <w:fldChar w:fldCharType="separate"/>
          </w:r>
          <w:hyperlink w:anchor="_Toc76927620" w:history="1">
            <w:r w:rsidR="00220DE9" w:rsidRPr="00220DE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 Комплекс основных характеристик </w:t>
            </w:r>
            <w:r w:rsidR="00220DE9" w:rsidRPr="00220DE9">
              <w:rPr>
                <w:rStyle w:val="a3"/>
                <w:rFonts w:ascii="Calibri" w:hAnsi="Calibri" w:cs="Calibri"/>
                <w:noProof/>
                <w:sz w:val="28"/>
                <w:szCs w:val="28"/>
              </w:rPr>
              <w:t>﻿</w:t>
            </w:r>
            <w:r w:rsidR="00220DE9" w:rsidRPr="00220DE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ДООП: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_Toc76927620 \h </w:instrTex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DF91CC" w14:textId="09C2D28E" w:rsidR="00220DE9" w:rsidRPr="00220DE9" w:rsidRDefault="003E14C4">
          <w:pPr>
            <w:pStyle w:val="27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color w:val="auto"/>
              <w:sz w:val="28"/>
              <w:szCs w:val="28"/>
              <w:lang w:bidi="ar-SA"/>
            </w:rPr>
          </w:pPr>
          <w:hyperlink w:anchor="_Toc76927621" w:history="1">
            <w:r w:rsidR="00220DE9" w:rsidRPr="00220DE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_Toc76927621 \h </w:instrTex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E8EE3E" w14:textId="1EB796AB" w:rsidR="00220DE9" w:rsidRPr="00220DE9" w:rsidRDefault="003E14C4">
          <w:pPr>
            <w:pStyle w:val="27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color w:val="auto"/>
              <w:sz w:val="28"/>
              <w:szCs w:val="28"/>
              <w:lang w:bidi="ar-SA"/>
            </w:rPr>
          </w:pPr>
          <w:hyperlink w:anchor="_Toc76927622" w:history="1">
            <w:r w:rsidR="00220DE9" w:rsidRPr="00220DE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_Toc76927622 \h </w:instrTex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087DAA" w14:textId="1C725519" w:rsidR="00220DE9" w:rsidRPr="00220DE9" w:rsidRDefault="003E14C4">
          <w:pPr>
            <w:pStyle w:val="27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color w:val="auto"/>
              <w:sz w:val="28"/>
              <w:szCs w:val="28"/>
              <w:lang w:bidi="ar-SA"/>
            </w:rPr>
          </w:pPr>
          <w:hyperlink w:anchor="_Toc76927623" w:history="1">
            <w:r w:rsidR="00220DE9" w:rsidRPr="00220DE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Учебный план на 2021 – 2022 г.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_Toc76927623 \h </w:instrTex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C9C4FE" w14:textId="3238E352" w:rsidR="00220DE9" w:rsidRPr="00220DE9" w:rsidRDefault="003E14C4">
          <w:pPr>
            <w:pStyle w:val="27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color w:val="auto"/>
              <w:sz w:val="28"/>
              <w:szCs w:val="28"/>
              <w:lang w:bidi="ar-SA"/>
            </w:rPr>
          </w:pPr>
          <w:hyperlink w:anchor="_Toc76927624" w:history="1">
            <w:r w:rsidR="00220DE9" w:rsidRPr="00220DE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_Toc76927624 \h </w:instrTex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96FCD9" w14:textId="748466A6" w:rsidR="00220DE9" w:rsidRPr="00220DE9" w:rsidRDefault="003E14C4">
          <w:pPr>
            <w:pStyle w:val="27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color w:val="auto"/>
              <w:sz w:val="28"/>
              <w:szCs w:val="28"/>
              <w:lang w:bidi="ar-SA"/>
            </w:rPr>
          </w:pPr>
          <w:hyperlink w:anchor="_Toc76927625" w:history="1">
            <w:r w:rsidR="00220DE9" w:rsidRPr="00220DE9">
              <w:rPr>
                <w:rStyle w:val="a3"/>
                <w:rFonts w:ascii="Calibri" w:hAnsi="Calibri" w:cs="Calibri"/>
                <w:noProof/>
                <w:sz w:val="28"/>
                <w:szCs w:val="28"/>
              </w:rPr>
              <w:t>﻿</w:t>
            </w:r>
            <w:r w:rsidR="00220DE9" w:rsidRPr="00220DE9">
              <w:rPr>
                <w:rStyle w:val="a3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Планируемые результаты: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_Toc76927625 \h </w:instrTex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6EC9A0" w14:textId="66E78C2F" w:rsidR="00220DE9" w:rsidRPr="00220DE9" w:rsidRDefault="003E14C4">
          <w:pPr>
            <w:pStyle w:val="14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color w:val="auto"/>
              <w:sz w:val="28"/>
              <w:szCs w:val="28"/>
              <w:lang w:bidi="ar-SA"/>
            </w:rPr>
          </w:pPr>
          <w:hyperlink w:anchor="_Toc76927626" w:history="1">
            <w:r w:rsidR="00220DE9" w:rsidRPr="00220DE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3 </w:t>
            </w:r>
            <w:r w:rsidR="00220DE9" w:rsidRPr="00220DE9">
              <w:rPr>
                <w:rStyle w:val="a3"/>
                <w:rFonts w:ascii="Calibri" w:hAnsi="Calibri" w:cs="Calibri"/>
                <w:noProof/>
                <w:sz w:val="28"/>
                <w:szCs w:val="28"/>
              </w:rPr>
              <w:t>﻿</w:t>
            </w:r>
            <w:r w:rsidR="00220DE9" w:rsidRPr="00220DE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Комплекс организационно-педагогических условий: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_Toc76927626 \h </w:instrTex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39F331" w14:textId="7966E93F" w:rsidR="00220DE9" w:rsidRPr="00220DE9" w:rsidRDefault="003E14C4">
          <w:pPr>
            <w:pStyle w:val="27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color w:val="auto"/>
              <w:sz w:val="28"/>
              <w:szCs w:val="28"/>
              <w:lang w:bidi="ar-SA"/>
            </w:rPr>
          </w:pPr>
          <w:hyperlink w:anchor="_Toc76927627" w:history="1">
            <w:r w:rsidR="00220DE9" w:rsidRPr="00220DE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_Toc76927627 \h </w:instrTex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337724" w14:textId="5539A3D4" w:rsidR="00220DE9" w:rsidRPr="00220DE9" w:rsidRDefault="003E14C4">
          <w:pPr>
            <w:pStyle w:val="27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color w:val="auto"/>
              <w:sz w:val="28"/>
              <w:szCs w:val="28"/>
              <w:lang w:bidi="ar-SA"/>
            </w:rPr>
          </w:pPr>
          <w:hyperlink w:anchor="_Toc76927628" w:history="1">
            <w:r w:rsidR="00220DE9" w:rsidRPr="00220DE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Формы контроля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_Toc76927628 \h </w:instrTex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6E7FD7" w14:textId="758BBFAC" w:rsidR="00220DE9" w:rsidRPr="00220DE9" w:rsidRDefault="003E14C4">
          <w:pPr>
            <w:pStyle w:val="27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color w:val="auto"/>
              <w:sz w:val="28"/>
              <w:szCs w:val="28"/>
              <w:lang w:bidi="ar-SA"/>
            </w:rPr>
          </w:pPr>
          <w:hyperlink w:anchor="_Toc76927629" w:history="1">
            <w:r w:rsidR="00220DE9" w:rsidRPr="00220DE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Методические материалы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_Toc76927629 \h </w:instrTex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2B13D4" w14:textId="5FDF1671" w:rsidR="00220DE9" w:rsidRPr="00220DE9" w:rsidRDefault="003E14C4">
          <w:pPr>
            <w:pStyle w:val="27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color w:val="auto"/>
              <w:sz w:val="28"/>
              <w:szCs w:val="28"/>
              <w:lang w:bidi="ar-SA"/>
            </w:rPr>
          </w:pPr>
          <w:hyperlink w:anchor="_Toc76927630" w:history="1">
            <w:r w:rsidR="00220DE9" w:rsidRPr="00220DE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_Toc76927630 \h </w:instrTex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6C4FE5" w14:textId="3CE969BC" w:rsidR="00220DE9" w:rsidRPr="00220DE9" w:rsidRDefault="003E14C4">
          <w:pPr>
            <w:pStyle w:val="14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color w:val="auto"/>
              <w:sz w:val="28"/>
              <w:szCs w:val="28"/>
              <w:lang w:bidi="ar-SA"/>
            </w:rPr>
          </w:pPr>
          <w:hyperlink w:anchor="_Toc76927641" w:history="1">
            <w:r w:rsidR="00220DE9" w:rsidRPr="00220DE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источников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_Toc76927641 \h </w:instrTex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220DE9" w:rsidRPr="00220D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642F02" w14:textId="7641C992" w:rsidR="00CD212E" w:rsidRPr="00220DE9" w:rsidRDefault="00CD212E" w:rsidP="00EE0C94">
          <w:pPr>
            <w:shd w:val="clear" w:color="auto" w:fill="FFFFFF" w:themeFill="background1"/>
            <w:rPr>
              <w:rFonts w:ascii="Times New Roman" w:hAnsi="Times New Roman" w:cs="Times New Roman"/>
              <w:sz w:val="28"/>
              <w:szCs w:val="28"/>
            </w:rPr>
          </w:pPr>
          <w:r w:rsidRPr="00220DE9">
            <w:rPr>
              <w:rFonts w:ascii="Times New Roman" w:hAnsi="Times New Roman" w:cs="Times New Roman"/>
              <w:b/>
              <w:bCs/>
              <w:noProof/>
              <w:color w:val="auto"/>
              <w:sz w:val="28"/>
              <w:szCs w:val="28"/>
            </w:rPr>
            <w:fldChar w:fldCharType="end"/>
          </w:r>
        </w:p>
      </w:sdtContent>
    </w:sdt>
    <w:p w14:paraId="0B38A584" w14:textId="77777777" w:rsidR="00CD212E" w:rsidRPr="00220DE9" w:rsidRDefault="00CD212E" w:rsidP="00DE6FAF">
      <w:pPr>
        <w:pStyle w:val="1"/>
        <w:jc w:val="center"/>
        <w:rPr>
          <w:rStyle w:val="15pt"/>
          <w:rFonts w:eastAsiaTheme="majorEastAsia"/>
          <w:sz w:val="28"/>
          <w:szCs w:val="28"/>
        </w:rPr>
      </w:pPr>
    </w:p>
    <w:p w14:paraId="17325E0C" w14:textId="77777777" w:rsidR="00CD212E" w:rsidRPr="00D37A6A" w:rsidRDefault="00CD212E" w:rsidP="004A078A">
      <w:pPr>
        <w:pStyle w:val="1"/>
        <w:ind w:left="-142" w:firstLine="142"/>
        <w:jc w:val="center"/>
        <w:rPr>
          <w:rStyle w:val="15pt"/>
          <w:rFonts w:eastAsiaTheme="majorEastAsia"/>
          <w:sz w:val="28"/>
          <w:szCs w:val="28"/>
        </w:rPr>
      </w:pPr>
    </w:p>
    <w:p w14:paraId="024EA278" w14:textId="77777777" w:rsidR="00CD212E" w:rsidRPr="00D37A6A" w:rsidRDefault="00CD212E" w:rsidP="00DE6FAF">
      <w:pPr>
        <w:pStyle w:val="1"/>
        <w:jc w:val="center"/>
        <w:rPr>
          <w:rStyle w:val="15pt"/>
          <w:rFonts w:eastAsiaTheme="majorEastAsia"/>
          <w:sz w:val="28"/>
          <w:szCs w:val="28"/>
        </w:rPr>
      </w:pPr>
    </w:p>
    <w:p w14:paraId="430F05A5" w14:textId="6AC80D62" w:rsidR="00CD212E" w:rsidRPr="00D37A6A" w:rsidRDefault="00CD212E" w:rsidP="00DE6FAF">
      <w:pPr>
        <w:pStyle w:val="1"/>
        <w:jc w:val="center"/>
        <w:rPr>
          <w:rStyle w:val="15pt"/>
          <w:rFonts w:eastAsiaTheme="majorEastAsia"/>
          <w:sz w:val="28"/>
          <w:szCs w:val="28"/>
        </w:rPr>
      </w:pPr>
    </w:p>
    <w:p w14:paraId="17B653AD" w14:textId="77777777" w:rsidR="00C77EE3" w:rsidRPr="00D37A6A" w:rsidRDefault="00C77EE3" w:rsidP="00C77EE3">
      <w:pPr>
        <w:rPr>
          <w:rFonts w:ascii="Times New Roman" w:hAnsi="Times New Roman" w:cs="Times New Roman"/>
        </w:rPr>
      </w:pPr>
    </w:p>
    <w:p w14:paraId="48B4DD0D" w14:textId="77777777" w:rsidR="00C77EE3" w:rsidRPr="00D37A6A" w:rsidRDefault="00C77EE3" w:rsidP="00C77EE3">
      <w:pPr>
        <w:rPr>
          <w:rFonts w:ascii="Times New Roman" w:hAnsi="Times New Roman" w:cs="Times New Roman"/>
        </w:rPr>
      </w:pPr>
    </w:p>
    <w:p w14:paraId="5D912751" w14:textId="77777777" w:rsidR="00C77EE3" w:rsidRPr="00D37A6A" w:rsidRDefault="00C77EE3" w:rsidP="00C77EE3">
      <w:pPr>
        <w:rPr>
          <w:rFonts w:ascii="Times New Roman" w:hAnsi="Times New Roman" w:cs="Times New Roman"/>
        </w:rPr>
      </w:pPr>
    </w:p>
    <w:p w14:paraId="249E4856" w14:textId="77777777" w:rsidR="00C77EE3" w:rsidRPr="00D37A6A" w:rsidRDefault="00C77EE3" w:rsidP="00C77EE3">
      <w:pPr>
        <w:rPr>
          <w:rFonts w:ascii="Times New Roman" w:hAnsi="Times New Roman" w:cs="Times New Roman"/>
        </w:rPr>
      </w:pPr>
    </w:p>
    <w:p w14:paraId="6749D305" w14:textId="77777777" w:rsidR="00C77EE3" w:rsidRPr="00D37A6A" w:rsidRDefault="00C77EE3" w:rsidP="00C77EE3">
      <w:pPr>
        <w:rPr>
          <w:rFonts w:ascii="Times New Roman" w:hAnsi="Times New Roman" w:cs="Times New Roman"/>
        </w:rPr>
      </w:pPr>
    </w:p>
    <w:p w14:paraId="16316779" w14:textId="77777777" w:rsidR="00C77EE3" w:rsidRPr="00D37A6A" w:rsidRDefault="00C77EE3" w:rsidP="00C77EE3">
      <w:pPr>
        <w:rPr>
          <w:rFonts w:ascii="Times New Roman" w:hAnsi="Times New Roman" w:cs="Times New Roman"/>
        </w:rPr>
      </w:pPr>
    </w:p>
    <w:p w14:paraId="005B3BB7" w14:textId="77777777" w:rsidR="00C77EE3" w:rsidRPr="00D37A6A" w:rsidRDefault="00C77EE3" w:rsidP="00C77EE3">
      <w:pPr>
        <w:rPr>
          <w:rFonts w:ascii="Times New Roman" w:hAnsi="Times New Roman" w:cs="Times New Roman"/>
        </w:rPr>
      </w:pPr>
    </w:p>
    <w:p w14:paraId="2FB3793E" w14:textId="77777777" w:rsidR="00C77EE3" w:rsidRPr="00D37A6A" w:rsidRDefault="00C77EE3" w:rsidP="00C77EE3">
      <w:pPr>
        <w:rPr>
          <w:rFonts w:ascii="Times New Roman" w:hAnsi="Times New Roman" w:cs="Times New Roman"/>
        </w:rPr>
      </w:pPr>
    </w:p>
    <w:p w14:paraId="4B389315" w14:textId="77777777" w:rsidR="00C77EE3" w:rsidRPr="00D37A6A" w:rsidRDefault="00C77EE3" w:rsidP="00C77EE3">
      <w:pPr>
        <w:rPr>
          <w:rFonts w:ascii="Times New Roman" w:hAnsi="Times New Roman" w:cs="Times New Roman"/>
        </w:rPr>
      </w:pPr>
    </w:p>
    <w:p w14:paraId="546F5E73" w14:textId="77777777" w:rsidR="00C77EE3" w:rsidRPr="00D37A6A" w:rsidRDefault="00C77EE3" w:rsidP="00C77EE3">
      <w:pPr>
        <w:rPr>
          <w:rFonts w:ascii="Times New Roman" w:hAnsi="Times New Roman" w:cs="Times New Roman"/>
        </w:rPr>
      </w:pPr>
    </w:p>
    <w:p w14:paraId="4F87491A" w14:textId="77777777" w:rsidR="00C77EE3" w:rsidRPr="00D37A6A" w:rsidRDefault="00C77EE3" w:rsidP="00C77EE3">
      <w:pPr>
        <w:rPr>
          <w:rFonts w:ascii="Times New Roman" w:hAnsi="Times New Roman" w:cs="Times New Roman"/>
        </w:rPr>
      </w:pPr>
    </w:p>
    <w:p w14:paraId="140C56CB" w14:textId="77777777" w:rsidR="00C77EE3" w:rsidRPr="00D37A6A" w:rsidRDefault="00C77EE3" w:rsidP="00C77EE3">
      <w:pPr>
        <w:rPr>
          <w:rFonts w:ascii="Times New Roman" w:hAnsi="Times New Roman" w:cs="Times New Roman"/>
        </w:rPr>
      </w:pPr>
    </w:p>
    <w:p w14:paraId="58A13970" w14:textId="7F59A2BE" w:rsidR="00C77EE3" w:rsidRDefault="00C77EE3" w:rsidP="00C77EE3">
      <w:pPr>
        <w:rPr>
          <w:rFonts w:ascii="Times New Roman" w:hAnsi="Times New Roman" w:cs="Times New Roman"/>
        </w:rPr>
      </w:pPr>
    </w:p>
    <w:p w14:paraId="2CC54896" w14:textId="277E7C2F" w:rsidR="00D37A6A" w:rsidRDefault="00D37A6A" w:rsidP="00C77EE3">
      <w:pPr>
        <w:rPr>
          <w:rFonts w:ascii="Times New Roman" w:hAnsi="Times New Roman" w:cs="Times New Roman"/>
        </w:rPr>
      </w:pPr>
    </w:p>
    <w:p w14:paraId="3A6EDACF" w14:textId="49CD18D5" w:rsidR="00D37A6A" w:rsidRDefault="00D37A6A" w:rsidP="00C77EE3">
      <w:pPr>
        <w:rPr>
          <w:rFonts w:ascii="Times New Roman" w:hAnsi="Times New Roman" w:cs="Times New Roman"/>
        </w:rPr>
      </w:pPr>
    </w:p>
    <w:p w14:paraId="5C3E70DA" w14:textId="627C545A" w:rsidR="00D37A6A" w:rsidRDefault="00D37A6A" w:rsidP="00C77EE3">
      <w:pPr>
        <w:rPr>
          <w:rFonts w:ascii="Times New Roman" w:hAnsi="Times New Roman" w:cs="Times New Roman"/>
        </w:rPr>
      </w:pPr>
    </w:p>
    <w:p w14:paraId="56BCF5E2" w14:textId="2A31BC3D" w:rsidR="00D37A6A" w:rsidRDefault="00D37A6A" w:rsidP="00C77EE3">
      <w:pPr>
        <w:rPr>
          <w:rFonts w:ascii="Times New Roman" w:hAnsi="Times New Roman" w:cs="Times New Roman"/>
        </w:rPr>
      </w:pPr>
    </w:p>
    <w:p w14:paraId="510F4188" w14:textId="5151E249" w:rsidR="00D37A6A" w:rsidRDefault="00D37A6A" w:rsidP="00C77EE3">
      <w:pPr>
        <w:rPr>
          <w:rFonts w:ascii="Times New Roman" w:hAnsi="Times New Roman" w:cs="Times New Roman"/>
        </w:rPr>
      </w:pPr>
    </w:p>
    <w:p w14:paraId="4D62E93A" w14:textId="77777777" w:rsidR="00D37A6A" w:rsidRPr="00D37A6A" w:rsidRDefault="00D37A6A" w:rsidP="00C77EE3">
      <w:pPr>
        <w:rPr>
          <w:rFonts w:ascii="Times New Roman" w:hAnsi="Times New Roman" w:cs="Times New Roman"/>
        </w:rPr>
      </w:pPr>
    </w:p>
    <w:p w14:paraId="3C25567A" w14:textId="77777777" w:rsidR="00C77EE3" w:rsidRPr="00D37A6A" w:rsidRDefault="00C77EE3" w:rsidP="00C77EE3">
      <w:pPr>
        <w:rPr>
          <w:rFonts w:ascii="Times New Roman" w:hAnsi="Times New Roman" w:cs="Times New Roman"/>
        </w:rPr>
      </w:pPr>
    </w:p>
    <w:p w14:paraId="4796A800" w14:textId="77777777" w:rsidR="00D37A6A" w:rsidRDefault="00D37A6A" w:rsidP="00DE6FAF">
      <w:pPr>
        <w:pStyle w:val="1"/>
        <w:jc w:val="center"/>
        <w:rPr>
          <w:rFonts w:cs="Times New Roman"/>
        </w:rPr>
      </w:pPr>
    </w:p>
    <w:p w14:paraId="18991FD7" w14:textId="2DDD6504" w:rsidR="00794F84" w:rsidRPr="00D37A6A" w:rsidRDefault="00794F84" w:rsidP="00DE6FAF">
      <w:pPr>
        <w:pStyle w:val="1"/>
        <w:jc w:val="center"/>
        <w:rPr>
          <w:rStyle w:val="15pt"/>
          <w:rFonts w:eastAsiaTheme="majorEastAsia"/>
          <w:b/>
          <w:sz w:val="28"/>
          <w:szCs w:val="28"/>
        </w:rPr>
      </w:pPr>
      <w:bookmarkStart w:id="1" w:name="_Toc76927620"/>
      <w:r w:rsidRPr="00D37A6A">
        <w:rPr>
          <w:rFonts w:cs="Times New Roman"/>
        </w:rPr>
        <w:t xml:space="preserve"> Комплекс основных характеристик </w:t>
      </w:r>
      <w:r w:rsidR="002B4CAD" w:rsidRPr="00D37A6A">
        <w:rPr>
          <w:rFonts w:ascii="Calibri" w:hAnsi="Calibri" w:cs="Calibri"/>
        </w:rPr>
        <w:t>﻿</w:t>
      </w:r>
      <w:r w:rsidR="002B4CAD" w:rsidRPr="00D37A6A">
        <w:rPr>
          <w:rFonts w:cs="Times New Roman"/>
        </w:rPr>
        <w:t>ДООП</w:t>
      </w:r>
      <w:r w:rsidRPr="00D37A6A">
        <w:rPr>
          <w:rStyle w:val="15pt"/>
          <w:rFonts w:eastAsiaTheme="majorEastAsia"/>
          <w:b/>
          <w:sz w:val="28"/>
          <w:szCs w:val="28"/>
        </w:rPr>
        <w:t>:</w:t>
      </w:r>
      <w:bookmarkEnd w:id="1"/>
    </w:p>
    <w:p w14:paraId="456740F0" w14:textId="6C26E255" w:rsidR="00B30393" w:rsidRDefault="00B30393" w:rsidP="00D37A6A">
      <w:pPr>
        <w:pStyle w:val="2"/>
        <w:rPr>
          <w:rStyle w:val="15pt"/>
          <w:rFonts w:eastAsiaTheme="majorEastAsia"/>
          <w:b/>
          <w:bCs w:val="0"/>
          <w:color w:val="000000" w:themeColor="text1"/>
          <w:sz w:val="28"/>
          <w:szCs w:val="26"/>
        </w:rPr>
      </w:pPr>
      <w:bookmarkStart w:id="2" w:name="_Toc76927621"/>
      <w:r w:rsidRPr="00D37A6A">
        <w:rPr>
          <w:rStyle w:val="15pt"/>
          <w:rFonts w:eastAsiaTheme="majorEastAsia"/>
          <w:b/>
          <w:bCs w:val="0"/>
          <w:color w:val="000000" w:themeColor="text1"/>
          <w:sz w:val="28"/>
          <w:szCs w:val="26"/>
        </w:rPr>
        <w:t>П</w:t>
      </w:r>
      <w:r w:rsidR="00220DE9">
        <w:rPr>
          <w:rStyle w:val="15pt"/>
          <w:rFonts w:eastAsiaTheme="majorEastAsia"/>
          <w:b/>
          <w:bCs w:val="0"/>
          <w:color w:val="000000" w:themeColor="text1"/>
          <w:sz w:val="28"/>
          <w:szCs w:val="26"/>
        </w:rPr>
        <w:t>ояснительная</w:t>
      </w:r>
      <w:r w:rsidRPr="00D37A6A">
        <w:rPr>
          <w:rStyle w:val="15pt"/>
          <w:rFonts w:eastAsiaTheme="majorEastAsia"/>
          <w:b/>
          <w:bCs w:val="0"/>
          <w:color w:val="000000" w:themeColor="text1"/>
          <w:sz w:val="28"/>
          <w:szCs w:val="26"/>
        </w:rPr>
        <w:t xml:space="preserve"> </w:t>
      </w:r>
      <w:r w:rsidR="00220DE9">
        <w:rPr>
          <w:rStyle w:val="15pt"/>
          <w:rFonts w:eastAsiaTheme="majorEastAsia"/>
          <w:b/>
          <w:bCs w:val="0"/>
          <w:color w:val="000000" w:themeColor="text1"/>
          <w:sz w:val="28"/>
          <w:szCs w:val="26"/>
        </w:rPr>
        <w:t>записка</w:t>
      </w:r>
      <w:bookmarkEnd w:id="2"/>
    </w:p>
    <w:p w14:paraId="51B77D1A" w14:textId="77777777" w:rsidR="001F1099" w:rsidRPr="001F1099" w:rsidRDefault="001F1099" w:rsidP="001F1099"/>
    <w:p w14:paraId="6F94B093" w14:textId="3ACC4A28" w:rsidR="00EB1C73" w:rsidRPr="00EB1C73" w:rsidRDefault="00EB1C73" w:rsidP="00EB1C7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B1C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Дополнительная общеобразовательная общеразвивающая программа художественной направленности «Цветные ладошки» соответствует действующим нормативным правовым актам и государственным программным документам:</w:t>
      </w:r>
    </w:p>
    <w:p w14:paraId="3646FA14" w14:textId="77777777" w:rsidR="00EB1C73" w:rsidRPr="00EB1C73" w:rsidRDefault="00EB1C73" w:rsidP="00EB1C73">
      <w:pPr>
        <w:widowControl/>
        <w:numPr>
          <w:ilvl w:val="0"/>
          <w:numId w:val="29"/>
        </w:num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B1C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Приказ Министерства просвещения России от 9 ноября 2018 г., № 196 «Об утверждении Порядка организации и осуществления образовательной деятельности по дополнительным общеобразовательным программам» (вместе с приказом Минпросвещения России от 30 сентября 2020 г., № 533 «О внесении изменений в Порядок организации образовательной деятельности по дополнительным общеобразовательным программам», утвержденный приказом Министерства просвещения Российской Федерации от 09.11.2018 г. № 196).</w:t>
      </w:r>
    </w:p>
    <w:p w14:paraId="5BF4A2B6" w14:textId="77777777" w:rsidR="00EB1C73" w:rsidRPr="00EB1C73" w:rsidRDefault="00EB1C73" w:rsidP="00EB1C73">
      <w:pPr>
        <w:widowControl/>
        <w:numPr>
          <w:ilvl w:val="0"/>
          <w:numId w:val="29"/>
        </w:num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B1C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53130AF7" w14:textId="77777777" w:rsidR="00EB1C73" w:rsidRPr="00EB1C73" w:rsidRDefault="00EB1C73" w:rsidP="00EB1C73">
      <w:pPr>
        <w:widowControl/>
        <w:numPr>
          <w:ilvl w:val="0"/>
          <w:numId w:val="29"/>
        </w:num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B1C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14:paraId="1C988052" w14:textId="77777777" w:rsidR="00EB1C73" w:rsidRPr="00EB1C73" w:rsidRDefault="00EB1C73" w:rsidP="00EB1C73">
      <w:pPr>
        <w:widowControl/>
        <w:numPr>
          <w:ilvl w:val="0"/>
          <w:numId w:val="29"/>
        </w:num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B1C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Минобрнауки России от 18.11.2015 № 09-3242).</w:t>
      </w:r>
    </w:p>
    <w:p w14:paraId="217F946B" w14:textId="77777777" w:rsidR="00EB1C73" w:rsidRPr="00EB1C73" w:rsidRDefault="00EB1C73" w:rsidP="00EB1C73">
      <w:pPr>
        <w:widowControl/>
        <w:numPr>
          <w:ilvl w:val="0"/>
          <w:numId w:val="29"/>
        </w:num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B1C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(Приложение к письму Минобрнауки России от 29 марта 2016 г. № ВК-641/09).</w:t>
      </w:r>
    </w:p>
    <w:p w14:paraId="2EC25070" w14:textId="77777777" w:rsidR="00EB1C73" w:rsidRPr="00EB1C73" w:rsidRDefault="00EB1C73" w:rsidP="00EB1C73"/>
    <w:p w14:paraId="34CA7813" w14:textId="77777777" w:rsidR="00794F84" w:rsidRPr="00D37A6A" w:rsidRDefault="00B30393" w:rsidP="00EB78D2">
      <w:pPr>
        <w:pStyle w:val="16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 xml:space="preserve">Эстетическое воспитание - это развитие способов присвоения норм и ценностей. Принципиальным считается тот факт, что способ присвоения влияет на характер ценности, ограниченность её присвоения ребенком и определяет его возможности в дальнейшем развитии. Художественно-эстетическое развитие детей дошкольного возраста - особенно важное направление педагогики, требующее приоритетного внимания. </w:t>
      </w:r>
    </w:p>
    <w:p w14:paraId="566D4E30" w14:textId="6A68FDC9" w:rsidR="00096293" w:rsidRDefault="00B30393" w:rsidP="00EB78D2">
      <w:pPr>
        <w:pStyle w:val="16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 xml:space="preserve">Детское творчество с раннего возраста развивает композиционное </w:t>
      </w:r>
      <w:r w:rsidR="00794F84" w:rsidRPr="00D37A6A">
        <w:rPr>
          <w:sz w:val="28"/>
          <w:szCs w:val="28"/>
        </w:rPr>
        <w:t>мышление, формирует</w:t>
      </w:r>
      <w:r w:rsidRPr="00D37A6A">
        <w:rPr>
          <w:sz w:val="28"/>
          <w:szCs w:val="28"/>
        </w:rPr>
        <w:t xml:space="preserve"> потребность образного представления и умения передавать свои чувства, эмоции, ощущения. Оно помогает создавать выразительную художественную форму и образное содержание в детских произведениях.</w:t>
      </w:r>
      <w:r w:rsidR="00794F84" w:rsidRPr="00D37A6A">
        <w:rPr>
          <w:sz w:val="28"/>
          <w:szCs w:val="28"/>
        </w:rPr>
        <w:t xml:space="preserve">  </w:t>
      </w:r>
    </w:p>
    <w:p w14:paraId="39C1AE64" w14:textId="62CDC69F" w:rsidR="000A65FC" w:rsidRPr="000A65FC" w:rsidRDefault="000A65FC" w:rsidP="000A65FC">
      <w:pPr>
        <w:pStyle w:val="160"/>
        <w:spacing w:line="276" w:lineRule="auto"/>
        <w:ind w:firstLine="0"/>
        <w:rPr>
          <w:b/>
          <w:bCs/>
          <w:sz w:val="28"/>
          <w:szCs w:val="28"/>
        </w:rPr>
      </w:pPr>
      <w:r w:rsidRPr="00E77C1F">
        <w:rPr>
          <w:b/>
          <w:bCs/>
          <w:sz w:val="28"/>
          <w:szCs w:val="28"/>
        </w:rPr>
        <w:t>Направление програ</w:t>
      </w:r>
      <w:r w:rsidR="00E77C1F" w:rsidRPr="00E77C1F">
        <w:rPr>
          <w:b/>
          <w:bCs/>
          <w:sz w:val="28"/>
          <w:szCs w:val="28"/>
        </w:rPr>
        <w:t xml:space="preserve">ммы - </w:t>
      </w:r>
      <w:r w:rsidR="00E77C1F" w:rsidRPr="00E77C1F">
        <w:rPr>
          <w:bCs/>
          <w:sz w:val="28"/>
          <w:szCs w:val="28"/>
        </w:rPr>
        <w:t>художественная</w:t>
      </w:r>
      <w:r w:rsidRPr="00E77C1F">
        <w:rPr>
          <w:bCs/>
          <w:sz w:val="28"/>
          <w:szCs w:val="28"/>
        </w:rPr>
        <w:t>.</w:t>
      </w:r>
    </w:p>
    <w:p w14:paraId="58DCE6F4" w14:textId="3CF8927F" w:rsidR="000A65FC" w:rsidRDefault="000A65FC" w:rsidP="000A65FC">
      <w:pPr>
        <w:pStyle w:val="160"/>
        <w:spacing w:line="276" w:lineRule="auto"/>
        <w:ind w:firstLine="0"/>
        <w:rPr>
          <w:sz w:val="28"/>
          <w:szCs w:val="28"/>
        </w:rPr>
      </w:pPr>
      <w:r w:rsidRPr="000A65FC">
        <w:rPr>
          <w:sz w:val="28"/>
          <w:szCs w:val="28"/>
        </w:rPr>
        <w:t>Ее реализация позволяет не только удовлетворить сформировавшиеся потребности населения,</w:t>
      </w:r>
      <w:r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>но и создать условия для развития личности ребенка, обеспечить его эмоциональное благополучие,</w:t>
      </w:r>
      <w:r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>приобщить к бщечеловеческим ценностям, создать условия для творческой самореализации, обучить</w:t>
      </w:r>
      <w:r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>толерантному поведению, уважению и терпимости</w:t>
      </w:r>
      <w:r>
        <w:rPr>
          <w:sz w:val="28"/>
          <w:szCs w:val="28"/>
        </w:rPr>
        <w:t>.</w:t>
      </w:r>
    </w:p>
    <w:p w14:paraId="2718D44D" w14:textId="0B49AB7D" w:rsidR="000A65FC" w:rsidRPr="000A65FC" w:rsidRDefault="000A65FC" w:rsidP="000A65FC">
      <w:pPr>
        <w:pStyle w:val="160"/>
        <w:spacing w:line="276" w:lineRule="auto"/>
        <w:ind w:firstLine="0"/>
        <w:rPr>
          <w:b/>
          <w:bCs/>
          <w:sz w:val="28"/>
          <w:szCs w:val="28"/>
        </w:rPr>
      </w:pPr>
      <w:r w:rsidRPr="00E77C1F">
        <w:rPr>
          <w:b/>
          <w:bCs/>
          <w:sz w:val="28"/>
          <w:szCs w:val="28"/>
        </w:rPr>
        <w:t>Актуальность</w:t>
      </w:r>
      <w:r w:rsidR="00E77C1F">
        <w:rPr>
          <w:b/>
          <w:bCs/>
          <w:sz w:val="28"/>
          <w:szCs w:val="28"/>
        </w:rPr>
        <w:t>.</w:t>
      </w:r>
    </w:p>
    <w:p w14:paraId="19E2B29D" w14:textId="775586B6" w:rsidR="000A65FC" w:rsidRPr="000A65FC" w:rsidRDefault="000A65FC" w:rsidP="000A65FC">
      <w:pPr>
        <w:pStyle w:val="160"/>
        <w:spacing w:line="276" w:lineRule="auto"/>
        <w:ind w:firstLine="0"/>
        <w:rPr>
          <w:sz w:val="28"/>
          <w:szCs w:val="28"/>
        </w:rPr>
      </w:pPr>
      <w:r w:rsidRPr="000A65FC">
        <w:rPr>
          <w:sz w:val="28"/>
          <w:szCs w:val="28"/>
        </w:rPr>
        <w:t>Заключается в том, что в процессе ее реализации раскрываются и развиваются</w:t>
      </w:r>
      <w:r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>индивидуальные художественные способности, которые в той или иной мере свойственны всем</w:t>
      </w:r>
      <w:r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>детям. Поэтому необходимо максимально использовать их тягу к открытиям для развития</w:t>
      </w:r>
      <w:r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>творческих способностей в изобразительной деятельности, эмоциональность,</w:t>
      </w:r>
      <w:r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>непосредственность, умение удивляться всему новому и неожиданному. Именно в дошкольном</w:t>
      </w:r>
      <w:r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>возрасте каждый ребенок представляет собой маленького исследователя, с радостью и</w:t>
      </w:r>
      <w:r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>удивлением открывающего для себя незнакомый и удивительный окружающий мир. Чем</w:t>
      </w:r>
      <w:r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>разнообразнее детская деятельность, тем успешнее идет разностороннее развитие ребенка,</w:t>
      </w:r>
      <w:r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>реализуются его потенциальные возможности и первые проявления творчества. Вот почему</w:t>
      </w:r>
      <w:r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>одним из наиболее близких и доступных видов работы с детьми в детском саду является</w:t>
      </w:r>
      <w:r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>изобразительная, художественно-продуктивная деятельность, создающая условия для</w:t>
      </w:r>
      <w:r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>вовлечения ребенка в собственное творчество, в</w:t>
      </w:r>
      <w:r w:rsidR="002F4D56"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>процессе которого создается что-то красивое,</w:t>
      </w:r>
      <w:r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>необычное. Изобразительная деятельность приносит много радости дошкольникам.</w:t>
      </w:r>
      <w:r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 xml:space="preserve">Потребность в </w:t>
      </w:r>
      <w:r>
        <w:rPr>
          <w:sz w:val="28"/>
          <w:szCs w:val="28"/>
        </w:rPr>
        <w:t>рисовании</w:t>
      </w:r>
      <w:r w:rsidRPr="000A65FC">
        <w:rPr>
          <w:sz w:val="28"/>
          <w:szCs w:val="28"/>
        </w:rPr>
        <w:t xml:space="preserve"> заложена у детей на генетическом уровне, копируя окружающий мир,</w:t>
      </w:r>
      <w:r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>они изучают его. Как правило, обучение детей рисованию в дошкольном образовательном</w:t>
      </w:r>
      <w:r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>учреждении чаще сводится лишь к традиционным способам передачи полученной информации</w:t>
      </w:r>
      <w:r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>стандартным набором изобразительных материалов. Но, учитывая огромный скачок</w:t>
      </w:r>
      <w:r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>умственного развития и</w:t>
      </w:r>
      <w:r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>потенциал нового поколения, этого недостаточно для развития</w:t>
      </w:r>
    </w:p>
    <w:p w14:paraId="47124DD3" w14:textId="036C5248" w:rsidR="000A65FC" w:rsidRDefault="000A65FC" w:rsidP="000A65FC">
      <w:pPr>
        <w:pStyle w:val="160"/>
        <w:spacing w:line="276" w:lineRule="auto"/>
        <w:ind w:firstLine="0"/>
        <w:rPr>
          <w:sz w:val="28"/>
          <w:szCs w:val="28"/>
        </w:rPr>
      </w:pPr>
      <w:r w:rsidRPr="000A65FC">
        <w:rPr>
          <w:sz w:val="28"/>
          <w:szCs w:val="28"/>
        </w:rPr>
        <w:t>творческих способностей. Задача педагога - научить детей манипулировать с разнообразными</w:t>
      </w:r>
      <w:r w:rsidR="002F4D56"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>по качеству, свойствам материалами, использовать нетрадиционные способы изображения.</w:t>
      </w:r>
    </w:p>
    <w:p w14:paraId="5D38872E" w14:textId="76B61B9B" w:rsidR="000A65FC" w:rsidRPr="000A65FC" w:rsidRDefault="00E77C1F" w:rsidP="000A65FC">
      <w:pPr>
        <w:pStyle w:val="160"/>
        <w:spacing w:line="276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Адресат программы:</w:t>
      </w:r>
    </w:p>
    <w:p w14:paraId="6ED5850D" w14:textId="0688EEA4" w:rsidR="000A65FC" w:rsidRDefault="000A65FC" w:rsidP="000A65FC">
      <w:pPr>
        <w:pStyle w:val="160"/>
        <w:spacing w:line="276" w:lineRule="auto"/>
        <w:ind w:firstLine="0"/>
        <w:rPr>
          <w:sz w:val="28"/>
          <w:szCs w:val="28"/>
        </w:rPr>
      </w:pPr>
      <w:r w:rsidRPr="000A65FC">
        <w:rPr>
          <w:sz w:val="28"/>
          <w:szCs w:val="28"/>
        </w:rPr>
        <w:t xml:space="preserve">Занятия проводятся с детьми </w:t>
      </w:r>
      <w:r w:rsidR="002F4D56">
        <w:rPr>
          <w:sz w:val="28"/>
          <w:szCs w:val="28"/>
        </w:rPr>
        <w:t>2-3</w:t>
      </w:r>
      <w:r w:rsidRPr="000A65FC">
        <w:rPr>
          <w:sz w:val="28"/>
          <w:szCs w:val="28"/>
        </w:rPr>
        <w:t xml:space="preserve"> лет. Подгруппы формируются по возрастному</w:t>
      </w:r>
      <w:r>
        <w:rPr>
          <w:sz w:val="28"/>
          <w:szCs w:val="28"/>
        </w:rPr>
        <w:t xml:space="preserve"> </w:t>
      </w:r>
      <w:r w:rsidRPr="000A65FC">
        <w:rPr>
          <w:sz w:val="28"/>
          <w:szCs w:val="28"/>
        </w:rPr>
        <w:t xml:space="preserve">принципу: группы по </w:t>
      </w:r>
      <w:r w:rsidR="002F4D56">
        <w:rPr>
          <w:sz w:val="28"/>
          <w:szCs w:val="28"/>
        </w:rPr>
        <w:t>5</w:t>
      </w:r>
      <w:r w:rsidRPr="000A65FC">
        <w:rPr>
          <w:sz w:val="28"/>
          <w:szCs w:val="28"/>
        </w:rPr>
        <w:t xml:space="preserve"> человек в подгруппе.</w:t>
      </w:r>
    </w:p>
    <w:p w14:paraId="49931657" w14:textId="434E0098" w:rsidR="002F4D56" w:rsidRPr="00D37A6A" w:rsidRDefault="002F4D56" w:rsidP="002F4D56">
      <w:pPr>
        <w:pStyle w:val="160"/>
        <w:shd w:val="clear" w:color="auto" w:fill="auto"/>
        <w:tabs>
          <w:tab w:val="left" w:pos="714"/>
        </w:tabs>
        <w:spacing w:line="276" w:lineRule="auto"/>
        <w:ind w:firstLine="0"/>
        <w:rPr>
          <w:rStyle w:val="a6"/>
          <w:b/>
        </w:rPr>
      </w:pPr>
      <w:r w:rsidRPr="00E77C1F">
        <w:rPr>
          <w:rStyle w:val="a6"/>
          <w:b/>
        </w:rPr>
        <w:t>Объем и срок освоения программы</w:t>
      </w:r>
      <w:r w:rsidR="00E77C1F">
        <w:rPr>
          <w:rStyle w:val="a6"/>
          <w:b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69"/>
        <w:gridCol w:w="4677"/>
      </w:tblGrid>
      <w:tr w:rsidR="002F4D56" w:rsidRPr="00D37A6A" w14:paraId="393A8D38" w14:textId="77777777" w:rsidTr="00E77C1F">
        <w:tc>
          <w:tcPr>
            <w:tcW w:w="4811" w:type="dxa"/>
          </w:tcPr>
          <w:p w14:paraId="2ACCD11D" w14:textId="77777777" w:rsidR="002F4D56" w:rsidRPr="00D37A6A" w:rsidRDefault="002F4D56" w:rsidP="00E77C1F">
            <w:pPr>
              <w:pStyle w:val="160"/>
              <w:shd w:val="clear" w:color="auto" w:fill="auto"/>
              <w:tabs>
                <w:tab w:val="left" w:pos="714"/>
              </w:tabs>
              <w:spacing w:line="276" w:lineRule="auto"/>
              <w:ind w:firstLine="0"/>
              <w:rPr>
                <w:rStyle w:val="a6"/>
                <w:b/>
              </w:rPr>
            </w:pPr>
            <w:r w:rsidRPr="00D37A6A">
              <w:rPr>
                <w:rStyle w:val="a6"/>
                <w:b/>
              </w:rPr>
              <w:t>Период обучения</w:t>
            </w:r>
          </w:p>
        </w:tc>
        <w:tc>
          <w:tcPr>
            <w:tcW w:w="4812" w:type="dxa"/>
          </w:tcPr>
          <w:p w14:paraId="0E7F0048" w14:textId="77777777" w:rsidR="002F4D56" w:rsidRPr="00D37A6A" w:rsidRDefault="002F4D56" w:rsidP="00E77C1F">
            <w:pPr>
              <w:pStyle w:val="160"/>
              <w:shd w:val="clear" w:color="auto" w:fill="auto"/>
              <w:tabs>
                <w:tab w:val="left" w:pos="714"/>
              </w:tabs>
              <w:spacing w:line="276" w:lineRule="auto"/>
              <w:ind w:firstLine="0"/>
              <w:rPr>
                <w:rStyle w:val="a6"/>
                <w:b/>
              </w:rPr>
            </w:pPr>
            <w:r w:rsidRPr="00D37A6A">
              <w:rPr>
                <w:rStyle w:val="a6"/>
                <w:b/>
              </w:rPr>
              <w:t>Количество учебных часов в год</w:t>
            </w:r>
          </w:p>
        </w:tc>
      </w:tr>
      <w:tr w:rsidR="002F4D56" w:rsidRPr="00D37A6A" w14:paraId="78FF69F0" w14:textId="77777777" w:rsidTr="00E77C1F">
        <w:tc>
          <w:tcPr>
            <w:tcW w:w="4811" w:type="dxa"/>
          </w:tcPr>
          <w:p w14:paraId="164866A0" w14:textId="77777777" w:rsidR="002F4D56" w:rsidRPr="00D37A6A" w:rsidRDefault="002F4D56" w:rsidP="00E77C1F">
            <w:pPr>
              <w:pStyle w:val="160"/>
              <w:shd w:val="clear" w:color="auto" w:fill="auto"/>
              <w:tabs>
                <w:tab w:val="left" w:pos="714"/>
              </w:tabs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9 месяцев (с 01.09.202</w:t>
            </w:r>
            <w:r>
              <w:rPr>
                <w:rStyle w:val="a6"/>
              </w:rPr>
              <w:t>1</w:t>
            </w:r>
            <w:r w:rsidRPr="00D37A6A">
              <w:rPr>
                <w:rStyle w:val="a6"/>
              </w:rPr>
              <w:t xml:space="preserve"> по 31.05.202</w:t>
            </w:r>
            <w:r>
              <w:rPr>
                <w:rStyle w:val="a6"/>
              </w:rPr>
              <w:t>2</w:t>
            </w:r>
            <w:r w:rsidRPr="00D37A6A">
              <w:rPr>
                <w:rStyle w:val="a6"/>
              </w:rPr>
              <w:t>)</w:t>
            </w:r>
          </w:p>
        </w:tc>
        <w:tc>
          <w:tcPr>
            <w:tcW w:w="4812" w:type="dxa"/>
          </w:tcPr>
          <w:p w14:paraId="7295D453" w14:textId="08EC5DB2" w:rsidR="002F4D56" w:rsidRPr="00D37A6A" w:rsidRDefault="000F6657" w:rsidP="00E77C1F">
            <w:pPr>
              <w:pStyle w:val="160"/>
              <w:shd w:val="clear" w:color="auto" w:fill="auto"/>
              <w:tabs>
                <w:tab w:val="left" w:pos="714"/>
              </w:tabs>
              <w:spacing w:line="276" w:lineRule="auto"/>
              <w:ind w:firstLine="0"/>
              <w:rPr>
                <w:rStyle w:val="a6"/>
                <w:b/>
              </w:rPr>
            </w:pPr>
            <w:r>
              <w:rPr>
                <w:rStyle w:val="a6"/>
                <w:b/>
              </w:rPr>
              <w:t>38</w:t>
            </w:r>
          </w:p>
        </w:tc>
      </w:tr>
    </w:tbl>
    <w:p w14:paraId="792CDFD0" w14:textId="77777777" w:rsidR="002F4D56" w:rsidRDefault="002F4D56" w:rsidP="000A65FC">
      <w:pPr>
        <w:pStyle w:val="160"/>
        <w:spacing w:line="276" w:lineRule="auto"/>
        <w:ind w:firstLine="0"/>
        <w:rPr>
          <w:sz w:val="28"/>
          <w:szCs w:val="28"/>
        </w:rPr>
      </w:pPr>
    </w:p>
    <w:p w14:paraId="3A5D66BF" w14:textId="77777777" w:rsidR="00172141" w:rsidRPr="00D37A6A" w:rsidRDefault="0017214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9021542" w14:textId="2279A7A7" w:rsidR="00C206B1" w:rsidRPr="00D37A6A" w:rsidRDefault="00C206B1" w:rsidP="00D37A6A">
      <w:pPr>
        <w:pStyle w:val="2"/>
        <w:rPr>
          <w:rFonts w:cs="Times New Roman"/>
        </w:rPr>
      </w:pPr>
      <w:bookmarkStart w:id="3" w:name="_Toc76927622"/>
      <w:r w:rsidRPr="00D37A6A">
        <w:rPr>
          <w:rFonts w:cs="Times New Roman"/>
        </w:rPr>
        <w:t>Цель и задачи программы</w:t>
      </w:r>
      <w:bookmarkEnd w:id="3"/>
      <w:r w:rsidR="00E77C1F">
        <w:rPr>
          <w:rFonts w:cs="Times New Roman"/>
        </w:rPr>
        <w:t>:</w:t>
      </w:r>
    </w:p>
    <w:p w14:paraId="79D05E90" w14:textId="6ECD03E0" w:rsidR="00C206B1" w:rsidRPr="00D37A6A" w:rsidRDefault="003B486E" w:rsidP="002B4CAD">
      <w:pPr>
        <w:pStyle w:val="a5"/>
        <w:shd w:val="clear" w:color="auto" w:fill="auto"/>
        <w:spacing w:line="276" w:lineRule="auto"/>
      </w:pPr>
      <w:r w:rsidRPr="00D37A6A">
        <w:rPr>
          <w:rStyle w:val="2pt"/>
        </w:rPr>
        <w:t>Цель:</w:t>
      </w:r>
      <w:r w:rsidR="00C206B1" w:rsidRPr="00D37A6A">
        <w:rPr>
          <w:rStyle w:val="2pt"/>
        </w:rPr>
        <w:t xml:space="preserve"> </w:t>
      </w:r>
      <w:r w:rsidRPr="00D37A6A">
        <w:t>развитие художественного творчества способности детей раннего возраста средствами тестопластики, нетрадиционных методов изобразительной деятельности.</w:t>
      </w:r>
    </w:p>
    <w:p w14:paraId="690EB0AF" w14:textId="77777777" w:rsidR="003B486E" w:rsidRPr="00D37A6A" w:rsidRDefault="003B486E" w:rsidP="003B486E">
      <w:pPr>
        <w:pStyle w:val="160"/>
        <w:shd w:val="clear" w:color="auto" w:fill="auto"/>
        <w:tabs>
          <w:tab w:val="left" w:pos="709"/>
        </w:tabs>
        <w:spacing w:line="276" w:lineRule="auto"/>
        <w:ind w:firstLine="0"/>
        <w:jc w:val="both"/>
        <w:rPr>
          <w:b/>
          <w:sz w:val="28"/>
          <w:szCs w:val="28"/>
        </w:rPr>
      </w:pPr>
      <w:r w:rsidRPr="00D37A6A">
        <w:rPr>
          <w:b/>
          <w:sz w:val="28"/>
          <w:szCs w:val="28"/>
        </w:rPr>
        <w:t>Задачи:</w:t>
      </w:r>
    </w:p>
    <w:p w14:paraId="739D0B0E" w14:textId="77777777" w:rsidR="003B486E" w:rsidRPr="00D37A6A" w:rsidRDefault="003B486E" w:rsidP="003B486E">
      <w:pPr>
        <w:pStyle w:val="160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Учить детей видеть цельный художественный образ в единстве изобразительно-выразительных средств (цвет, форма, линия, пятно);</w:t>
      </w:r>
    </w:p>
    <w:p w14:paraId="6ABDFDFC" w14:textId="77777777" w:rsidR="003B486E" w:rsidRPr="00D37A6A" w:rsidRDefault="003B486E" w:rsidP="003B486E">
      <w:pPr>
        <w:pStyle w:val="160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Показать детям в игровой форме процесс создание образов – организовывать наблюдение за художественной деятельностью воспитателя;</w:t>
      </w:r>
    </w:p>
    <w:p w14:paraId="15C5ADF3" w14:textId="77777777" w:rsidR="003B486E" w:rsidRPr="00D37A6A" w:rsidRDefault="003B486E" w:rsidP="003B486E">
      <w:pPr>
        <w:pStyle w:val="160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 xml:space="preserve">Вызвать у детей интерес к сотворчеству </w:t>
      </w:r>
      <w:r w:rsidR="00E96BD2" w:rsidRPr="00D37A6A">
        <w:rPr>
          <w:sz w:val="28"/>
          <w:szCs w:val="28"/>
        </w:rPr>
        <w:t>с воспитателем и другими детьми;</w:t>
      </w:r>
    </w:p>
    <w:p w14:paraId="5BAF115A" w14:textId="77777777" w:rsidR="00E96BD2" w:rsidRPr="00D37A6A" w:rsidRDefault="00E96BD2" w:rsidP="003B486E">
      <w:pPr>
        <w:pStyle w:val="160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Синхронизировать работу обеих рук;</w:t>
      </w:r>
    </w:p>
    <w:p w14:paraId="66398DDF" w14:textId="69183952" w:rsidR="00E96BD2" w:rsidRPr="00D37A6A" w:rsidRDefault="00E96BD2" w:rsidP="003B486E">
      <w:pPr>
        <w:pStyle w:val="160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Координировать работу глаз и обеих рук;</w:t>
      </w:r>
    </w:p>
    <w:p w14:paraId="49049E98" w14:textId="77777777" w:rsidR="00E96BD2" w:rsidRPr="00D37A6A" w:rsidRDefault="00E96BD2" w:rsidP="00E96BD2">
      <w:pPr>
        <w:pStyle w:val="160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Отображать свои представление и впечатления об окружающем мире доступных графическими и живописными средствами;</w:t>
      </w:r>
    </w:p>
    <w:p w14:paraId="51450D5A" w14:textId="23224EC3" w:rsidR="00E96BD2" w:rsidRPr="00D37A6A" w:rsidRDefault="000A3766" w:rsidP="003B486E">
      <w:pPr>
        <w:pStyle w:val="160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Поз</w:t>
      </w:r>
      <w:r w:rsidR="00E96BD2" w:rsidRPr="00D37A6A">
        <w:rPr>
          <w:sz w:val="28"/>
          <w:szCs w:val="28"/>
        </w:rPr>
        <w:t xml:space="preserve">накомить детей с бумагой как художественным материалом, создавать условия для экспериментального освоения ее свойств и способов своего воздействия на бумагу. </w:t>
      </w:r>
    </w:p>
    <w:p w14:paraId="6B193C01" w14:textId="444FA4D0" w:rsidR="002B4CAD" w:rsidRPr="00D37A6A" w:rsidRDefault="002B4CAD" w:rsidP="002B4CAD">
      <w:pPr>
        <w:pStyle w:val="160"/>
        <w:shd w:val="clear" w:color="auto" w:fill="auto"/>
        <w:tabs>
          <w:tab w:val="left" w:pos="709"/>
        </w:tabs>
        <w:spacing w:line="276" w:lineRule="auto"/>
        <w:ind w:firstLine="0"/>
        <w:jc w:val="both"/>
        <w:rPr>
          <w:sz w:val="28"/>
          <w:szCs w:val="28"/>
        </w:rPr>
      </w:pPr>
    </w:p>
    <w:p w14:paraId="3E72865F" w14:textId="14701F1D" w:rsidR="002B4CAD" w:rsidRPr="00D37A6A" w:rsidRDefault="002B4CAD" w:rsidP="002B4CAD">
      <w:pPr>
        <w:pStyle w:val="160"/>
        <w:shd w:val="clear" w:color="auto" w:fill="auto"/>
        <w:tabs>
          <w:tab w:val="left" w:pos="709"/>
        </w:tabs>
        <w:spacing w:line="276" w:lineRule="auto"/>
        <w:ind w:firstLine="0"/>
        <w:jc w:val="both"/>
        <w:rPr>
          <w:sz w:val="28"/>
          <w:szCs w:val="28"/>
        </w:rPr>
      </w:pPr>
    </w:p>
    <w:p w14:paraId="2C664D10" w14:textId="77777777" w:rsidR="002B4CAD" w:rsidRPr="00D37A6A" w:rsidRDefault="002B4CAD" w:rsidP="002B4CAD">
      <w:pPr>
        <w:pStyle w:val="160"/>
        <w:shd w:val="clear" w:color="auto" w:fill="auto"/>
        <w:tabs>
          <w:tab w:val="left" w:pos="709"/>
        </w:tabs>
        <w:spacing w:line="276" w:lineRule="auto"/>
        <w:ind w:firstLine="0"/>
        <w:jc w:val="both"/>
        <w:rPr>
          <w:sz w:val="28"/>
          <w:szCs w:val="28"/>
        </w:rPr>
      </w:pPr>
    </w:p>
    <w:p w14:paraId="2131B436" w14:textId="77777777" w:rsidR="002B4CAD" w:rsidRDefault="002B4CAD" w:rsidP="00D37A6A">
      <w:pPr>
        <w:pStyle w:val="2"/>
        <w:rPr>
          <w:rFonts w:cs="Times New Roman"/>
        </w:rPr>
      </w:pPr>
      <w:bookmarkStart w:id="4" w:name="_Toc76927623"/>
      <w:bookmarkStart w:id="5" w:name="bookmark3"/>
      <w:r w:rsidRPr="00D37A6A">
        <w:rPr>
          <w:rFonts w:cs="Times New Roman"/>
        </w:rPr>
        <w:t>Учебный план на 2021 – 2022 г.</w:t>
      </w:r>
      <w:bookmarkEnd w:id="4"/>
    </w:p>
    <w:p w14:paraId="0ADB4C18" w14:textId="77777777" w:rsidR="002B4CAD" w:rsidRPr="00D37A6A" w:rsidRDefault="002B4CAD" w:rsidP="002B4CAD">
      <w:pPr>
        <w:pStyle w:val="180"/>
        <w:shd w:val="clear" w:color="auto" w:fill="auto"/>
        <w:spacing w:before="0" w:line="276" w:lineRule="auto"/>
        <w:ind w:firstLine="0"/>
        <w:rPr>
          <w:b/>
          <w:sz w:val="28"/>
          <w:szCs w:val="28"/>
          <w:u w:val="single"/>
        </w:rPr>
      </w:pPr>
    </w:p>
    <w:tbl>
      <w:tblPr>
        <w:tblStyle w:val="ae"/>
        <w:tblW w:w="0" w:type="auto"/>
        <w:tblInd w:w="140" w:type="dxa"/>
        <w:tblLook w:val="04A0" w:firstRow="1" w:lastRow="0" w:firstColumn="1" w:lastColumn="0" w:noHBand="0" w:noVBand="1"/>
      </w:tblPr>
      <w:tblGrid>
        <w:gridCol w:w="2146"/>
        <w:gridCol w:w="2203"/>
        <w:gridCol w:w="2215"/>
        <w:gridCol w:w="2642"/>
      </w:tblGrid>
      <w:tr w:rsidR="002B4CAD" w:rsidRPr="00D37A6A" w14:paraId="6DC632E2" w14:textId="77777777" w:rsidTr="00BB7EEE">
        <w:tc>
          <w:tcPr>
            <w:tcW w:w="2256" w:type="dxa"/>
          </w:tcPr>
          <w:p w14:paraId="1A02EB58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37A6A">
              <w:rPr>
                <w:sz w:val="28"/>
                <w:szCs w:val="28"/>
              </w:rPr>
              <w:t>Месяц</w:t>
            </w:r>
          </w:p>
        </w:tc>
        <w:tc>
          <w:tcPr>
            <w:tcW w:w="2289" w:type="dxa"/>
          </w:tcPr>
          <w:p w14:paraId="7D0B5267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37A6A">
              <w:rPr>
                <w:sz w:val="28"/>
                <w:szCs w:val="28"/>
              </w:rPr>
              <w:t xml:space="preserve"> количество занятий в неделю</w:t>
            </w:r>
          </w:p>
        </w:tc>
        <w:tc>
          <w:tcPr>
            <w:tcW w:w="2296" w:type="dxa"/>
          </w:tcPr>
          <w:p w14:paraId="3665258A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37A6A">
              <w:rPr>
                <w:sz w:val="28"/>
                <w:szCs w:val="28"/>
              </w:rPr>
              <w:t xml:space="preserve"> Количество занятий в месяц</w:t>
            </w:r>
          </w:p>
        </w:tc>
        <w:tc>
          <w:tcPr>
            <w:tcW w:w="2642" w:type="dxa"/>
          </w:tcPr>
          <w:p w14:paraId="615DFD2B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37A6A">
              <w:rPr>
                <w:sz w:val="28"/>
                <w:szCs w:val="28"/>
              </w:rPr>
              <w:t>Продолжительность занятия</w:t>
            </w:r>
          </w:p>
        </w:tc>
      </w:tr>
      <w:tr w:rsidR="002B4CAD" w:rsidRPr="00D37A6A" w14:paraId="3D7E016A" w14:textId="77777777" w:rsidTr="00BB7EEE">
        <w:tc>
          <w:tcPr>
            <w:tcW w:w="2256" w:type="dxa"/>
          </w:tcPr>
          <w:p w14:paraId="679B0741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37A6A"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2289" w:type="dxa"/>
          </w:tcPr>
          <w:p w14:paraId="41722BE5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37A6A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14:paraId="540ABD84" w14:textId="1D47370E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37A6A">
              <w:rPr>
                <w:sz w:val="28"/>
                <w:szCs w:val="28"/>
              </w:rPr>
              <w:t>5</w:t>
            </w:r>
          </w:p>
        </w:tc>
        <w:tc>
          <w:tcPr>
            <w:tcW w:w="2642" w:type="dxa"/>
          </w:tcPr>
          <w:p w14:paraId="3B155C2D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37A6A">
              <w:rPr>
                <w:sz w:val="28"/>
                <w:szCs w:val="28"/>
              </w:rPr>
              <w:t>10</w:t>
            </w:r>
          </w:p>
        </w:tc>
      </w:tr>
      <w:tr w:rsidR="002B4CAD" w:rsidRPr="00D37A6A" w14:paraId="67F169E7" w14:textId="77777777" w:rsidTr="00BB7EEE">
        <w:tc>
          <w:tcPr>
            <w:tcW w:w="2256" w:type="dxa"/>
          </w:tcPr>
          <w:p w14:paraId="26091BE5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37A6A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2289" w:type="dxa"/>
          </w:tcPr>
          <w:p w14:paraId="467FF89B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37A6A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14:paraId="36713909" w14:textId="3C91A280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37A6A">
              <w:rPr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14:paraId="30A5E93C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37A6A">
              <w:rPr>
                <w:sz w:val="28"/>
                <w:szCs w:val="28"/>
              </w:rPr>
              <w:t>10</w:t>
            </w:r>
          </w:p>
        </w:tc>
      </w:tr>
      <w:tr w:rsidR="002B4CAD" w:rsidRPr="00D37A6A" w14:paraId="5560B54C" w14:textId="77777777" w:rsidTr="00BB7EEE">
        <w:trPr>
          <w:trHeight w:val="359"/>
        </w:trPr>
        <w:tc>
          <w:tcPr>
            <w:tcW w:w="2256" w:type="dxa"/>
          </w:tcPr>
          <w:p w14:paraId="3378AB38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37A6A">
              <w:rPr>
                <w:sz w:val="28"/>
                <w:szCs w:val="28"/>
              </w:rPr>
              <w:t xml:space="preserve"> Ноябрь</w:t>
            </w:r>
          </w:p>
        </w:tc>
        <w:tc>
          <w:tcPr>
            <w:tcW w:w="2289" w:type="dxa"/>
          </w:tcPr>
          <w:p w14:paraId="374D5730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37A6A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14:paraId="2D16B018" w14:textId="279FB820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37A6A">
              <w:rPr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14:paraId="5A6E5286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37A6A">
              <w:rPr>
                <w:sz w:val="28"/>
                <w:szCs w:val="28"/>
              </w:rPr>
              <w:t>10</w:t>
            </w:r>
          </w:p>
        </w:tc>
      </w:tr>
      <w:tr w:rsidR="002B4CAD" w:rsidRPr="00D37A6A" w14:paraId="522E0AF0" w14:textId="77777777" w:rsidTr="00BB7EEE">
        <w:trPr>
          <w:trHeight w:val="359"/>
        </w:trPr>
        <w:tc>
          <w:tcPr>
            <w:tcW w:w="2256" w:type="dxa"/>
          </w:tcPr>
          <w:p w14:paraId="7A17FD8C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37A6A"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289" w:type="dxa"/>
          </w:tcPr>
          <w:p w14:paraId="0566D501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  <w:u w:val="single"/>
              </w:rPr>
            </w:pPr>
            <w:r w:rsidRPr="00D37A6A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14:paraId="550645A1" w14:textId="5A8ABAD6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  <w:u w:val="single"/>
              </w:rPr>
            </w:pPr>
            <w:r w:rsidRPr="00D37A6A">
              <w:rPr>
                <w:sz w:val="28"/>
                <w:szCs w:val="28"/>
              </w:rPr>
              <w:t>5</w:t>
            </w:r>
          </w:p>
        </w:tc>
        <w:tc>
          <w:tcPr>
            <w:tcW w:w="2642" w:type="dxa"/>
          </w:tcPr>
          <w:p w14:paraId="6CAA0927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  <w:u w:val="single"/>
              </w:rPr>
            </w:pPr>
            <w:r w:rsidRPr="00D37A6A">
              <w:rPr>
                <w:sz w:val="28"/>
                <w:szCs w:val="28"/>
              </w:rPr>
              <w:t>10</w:t>
            </w:r>
          </w:p>
        </w:tc>
      </w:tr>
      <w:tr w:rsidR="002B4CAD" w:rsidRPr="00D37A6A" w14:paraId="598D7656" w14:textId="77777777" w:rsidTr="00BB7EEE">
        <w:tc>
          <w:tcPr>
            <w:tcW w:w="2256" w:type="dxa"/>
          </w:tcPr>
          <w:p w14:paraId="4B667713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37A6A">
              <w:rPr>
                <w:sz w:val="28"/>
                <w:szCs w:val="28"/>
              </w:rPr>
              <w:t xml:space="preserve"> Январь</w:t>
            </w:r>
          </w:p>
        </w:tc>
        <w:tc>
          <w:tcPr>
            <w:tcW w:w="2289" w:type="dxa"/>
          </w:tcPr>
          <w:p w14:paraId="34F2DE3B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  <w:u w:val="single"/>
              </w:rPr>
            </w:pPr>
            <w:r w:rsidRPr="00D37A6A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14:paraId="64445E77" w14:textId="7154A39A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  <w:u w:val="single"/>
              </w:rPr>
            </w:pPr>
            <w:r w:rsidRPr="00D37A6A">
              <w:rPr>
                <w:sz w:val="28"/>
                <w:szCs w:val="28"/>
              </w:rPr>
              <w:t>3</w:t>
            </w:r>
          </w:p>
        </w:tc>
        <w:tc>
          <w:tcPr>
            <w:tcW w:w="2642" w:type="dxa"/>
          </w:tcPr>
          <w:p w14:paraId="2DE8DDB0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  <w:u w:val="single"/>
              </w:rPr>
            </w:pPr>
            <w:r w:rsidRPr="00D37A6A">
              <w:rPr>
                <w:sz w:val="28"/>
                <w:szCs w:val="28"/>
              </w:rPr>
              <w:t>10</w:t>
            </w:r>
          </w:p>
        </w:tc>
      </w:tr>
      <w:tr w:rsidR="002B4CAD" w:rsidRPr="00D37A6A" w14:paraId="295AC8C5" w14:textId="77777777" w:rsidTr="00BB7EEE">
        <w:tc>
          <w:tcPr>
            <w:tcW w:w="2256" w:type="dxa"/>
          </w:tcPr>
          <w:p w14:paraId="2301B36F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37A6A">
              <w:rPr>
                <w:sz w:val="28"/>
                <w:szCs w:val="28"/>
              </w:rPr>
              <w:t xml:space="preserve"> Февраль</w:t>
            </w:r>
          </w:p>
        </w:tc>
        <w:tc>
          <w:tcPr>
            <w:tcW w:w="2289" w:type="dxa"/>
          </w:tcPr>
          <w:p w14:paraId="134D7C46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  <w:u w:val="single"/>
              </w:rPr>
            </w:pPr>
            <w:r w:rsidRPr="00D37A6A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14:paraId="1EA53FD4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  <w:u w:val="single"/>
              </w:rPr>
            </w:pPr>
            <w:r w:rsidRPr="00D37A6A">
              <w:rPr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14:paraId="448E7CE9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  <w:u w:val="single"/>
              </w:rPr>
            </w:pPr>
            <w:r w:rsidRPr="00D37A6A">
              <w:rPr>
                <w:sz w:val="28"/>
                <w:szCs w:val="28"/>
              </w:rPr>
              <w:t>10</w:t>
            </w:r>
          </w:p>
        </w:tc>
      </w:tr>
      <w:tr w:rsidR="002B4CAD" w:rsidRPr="00D37A6A" w14:paraId="66AFFC4F" w14:textId="77777777" w:rsidTr="00BB7EEE">
        <w:tc>
          <w:tcPr>
            <w:tcW w:w="2256" w:type="dxa"/>
          </w:tcPr>
          <w:p w14:paraId="1AD4E40B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37A6A"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2289" w:type="dxa"/>
          </w:tcPr>
          <w:p w14:paraId="743D2F7E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  <w:u w:val="single"/>
              </w:rPr>
            </w:pPr>
            <w:r w:rsidRPr="00D37A6A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14:paraId="6A53E923" w14:textId="0B97589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bCs/>
                <w:sz w:val="28"/>
                <w:szCs w:val="28"/>
              </w:rPr>
            </w:pPr>
            <w:r w:rsidRPr="00D37A6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42" w:type="dxa"/>
          </w:tcPr>
          <w:p w14:paraId="3023C100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  <w:u w:val="single"/>
              </w:rPr>
            </w:pPr>
            <w:r w:rsidRPr="00D37A6A">
              <w:rPr>
                <w:sz w:val="28"/>
                <w:szCs w:val="28"/>
              </w:rPr>
              <w:t>10</w:t>
            </w:r>
          </w:p>
        </w:tc>
      </w:tr>
      <w:tr w:rsidR="002B4CAD" w:rsidRPr="00D37A6A" w14:paraId="29D47238" w14:textId="77777777" w:rsidTr="00BB7EEE">
        <w:tc>
          <w:tcPr>
            <w:tcW w:w="2256" w:type="dxa"/>
          </w:tcPr>
          <w:p w14:paraId="086F3E57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37A6A"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2289" w:type="dxa"/>
          </w:tcPr>
          <w:p w14:paraId="2EB748B4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  <w:u w:val="single"/>
              </w:rPr>
            </w:pPr>
            <w:r w:rsidRPr="00D37A6A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14:paraId="486CE49A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  <w:u w:val="single"/>
              </w:rPr>
            </w:pPr>
            <w:r w:rsidRPr="00D37A6A">
              <w:rPr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14:paraId="148ABF2A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  <w:u w:val="single"/>
              </w:rPr>
            </w:pPr>
            <w:r w:rsidRPr="00D37A6A">
              <w:rPr>
                <w:sz w:val="28"/>
                <w:szCs w:val="28"/>
              </w:rPr>
              <w:t>10</w:t>
            </w:r>
          </w:p>
        </w:tc>
      </w:tr>
      <w:tr w:rsidR="002B4CAD" w:rsidRPr="00D37A6A" w14:paraId="7069FF77" w14:textId="77777777" w:rsidTr="00BB7EEE">
        <w:tc>
          <w:tcPr>
            <w:tcW w:w="2256" w:type="dxa"/>
          </w:tcPr>
          <w:p w14:paraId="562E9E84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37A6A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289" w:type="dxa"/>
          </w:tcPr>
          <w:p w14:paraId="5584156E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  <w:u w:val="single"/>
              </w:rPr>
            </w:pPr>
            <w:r w:rsidRPr="00D37A6A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14:paraId="4736F0E1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  <w:u w:val="single"/>
              </w:rPr>
            </w:pPr>
            <w:r w:rsidRPr="00D37A6A">
              <w:rPr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14:paraId="21C3D25D" w14:textId="77777777" w:rsidR="002B4CAD" w:rsidRPr="00D37A6A" w:rsidRDefault="002B4CAD" w:rsidP="00BB7EEE">
            <w:pPr>
              <w:pStyle w:val="180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  <w:u w:val="single"/>
              </w:rPr>
            </w:pPr>
            <w:r w:rsidRPr="00D37A6A">
              <w:rPr>
                <w:sz w:val="28"/>
                <w:szCs w:val="28"/>
              </w:rPr>
              <w:t>10</w:t>
            </w:r>
          </w:p>
        </w:tc>
      </w:tr>
      <w:bookmarkEnd w:id="5"/>
    </w:tbl>
    <w:p w14:paraId="1308B571" w14:textId="4AEBE203" w:rsidR="00D62EE6" w:rsidRDefault="00D62EE6" w:rsidP="009F48D5">
      <w:pPr>
        <w:pStyle w:val="180"/>
        <w:shd w:val="clear" w:color="auto" w:fill="auto"/>
        <w:spacing w:before="0" w:line="276" w:lineRule="auto"/>
        <w:ind w:firstLine="0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7"/>
        <w:gridCol w:w="2409"/>
        <w:gridCol w:w="1132"/>
        <w:gridCol w:w="1417"/>
        <w:gridCol w:w="1418"/>
        <w:gridCol w:w="2263"/>
      </w:tblGrid>
      <w:tr w:rsidR="009F48D5" w14:paraId="5A8C3742" w14:textId="77777777" w:rsidTr="00E64A26">
        <w:trPr>
          <w:trHeight w:val="352"/>
        </w:trPr>
        <w:tc>
          <w:tcPr>
            <w:tcW w:w="707" w:type="dxa"/>
            <w:vMerge w:val="restart"/>
          </w:tcPr>
          <w:p w14:paraId="560116E4" w14:textId="3AC09044" w:rsidR="009F48D5" w:rsidRDefault="009F48D5" w:rsidP="004775DA">
            <w:pPr>
              <w:pStyle w:val="180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09" w:type="dxa"/>
            <w:vMerge w:val="restart"/>
          </w:tcPr>
          <w:p w14:paraId="4F9A9330" w14:textId="0DFEC577" w:rsidR="009F48D5" w:rsidRDefault="009F48D5" w:rsidP="004775DA">
            <w:pPr>
              <w:pStyle w:val="180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раздела, б</w:t>
            </w:r>
            <w:r w:rsidR="00E64A2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ока, модуля</w:t>
            </w:r>
          </w:p>
        </w:tc>
        <w:tc>
          <w:tcPr>
            <w:tcW w:w="3967" w:type="dxa"/>
            <w:gridSpan w:val="3"/>
          </w:tcPr>
          <w:p w14:paraId="210E7347" w14:textId="4D304381" w:rsidR="009F48D5" w:rsidRDefault="009F48D5" w:rsidP="004775DA">
            <w:pPr>
              <w:pStyle w:val="180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263" w:type="dxa"/>
            <w:vMerge w:val="restart"/>
          </w:tcPr>
          <w:p w14:paraId="42693E6A" w14:textId="51AB230A" w:rsidR="009F48D5" w:rsidRDefault="009F48D5" w:rsidP="004775DA">
            <w:pPr>
              <w:pStyle w:val="180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</w:tr>
      <w:tr w:rsidR="009F48D5" w14:paraId="3EA358D0" w14:textId="77777777" w:rsidTr="00E64A26">
        <w:trPr>
          <w:trHeight w:val="265"/>
        </w:trPr>
        <w:tc>
          <w:tcPr>
            <w:tcW w:w="707" w:type="dxa"/>
            <w:vMerge/>
          </w:tcPr>
          <w:p w14:paraId="6E4FC5F6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38CDE0A7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14:paraId="056A6BE0" w14:textId="00D65029" w:rsidR="009F48D5" w:rsidRDefault="009F48D5" w:rsidP="004775DA">
            <w:pPr>
              <w:pStyle w:val="180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14:paraId="5EB92D71" w14:textId="1BF539C5" w:rsidR="009F48D5" w:rsidRDefault="009F48D5" w:rsidP="004775DA">
            <w:pPr>
              <w:pStyle w:val="180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14:paraId="01112351" w14:textId="027E4626" w:rsidR="009F48D5" w:rsidRDefault="009F48D5" w:rsidP="004775DA">
            <w:pPr>
              <w:pStyle w:val="180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2263" w:type="dxa"/>
            <w:vMerge/>
          </w:tcPr>
          <w:p w14:paraId="0984970C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9F48D5" w14:paraId="1860DCD5" w14:textId="77777777" w:rsidTr="00E64A26">
        <w:tc>
          <w:tcPr>
            <w:tcW w:w="707" w:type="dxa"/>
          </w:tcPr>
          <w:p w14:paraId="5030B525" w14:textId="77777777" w:rsidR="009F48D5" w:rsidRDefault="009F48D5" w:rsidP="009F48D5">
            <w:pPr>
              <w:pStyle w:val="180"/>
              <w:numPr>
                <w:ilvl w:val="0"/>
                <w:numId w:val="28"/>
              </w:numPr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7A221EE" w14:textId="642663A5" w:rsidR="009F48D5" w:rsidRDefault="00E64A26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1132" w:type="dxa"/>
          </w:tcPr>
          <w:p w14:paraId="21FCB155" w14:textId="614B92D7" w:rsidR="009F48D5" w:rsidRDefault="00E64A26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14:paraId="762BC5BE" w14:textId="78C5C3FE" w:rsidR="009F48D5" w:rsidRDefault="005C78FE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084E0F40" w14:textId="55FCD963" w:rsidR="009F48D5" w:rsidRDefault="005C78FE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14:paraId="35ABBC3A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9F48D5" w14:paraId="2B8A1272" w14:textId="77777777" w:rsidTr="00E64A26">
        <w:tc>
          <w:tcPr>
            <w:tcW w:w="707" w:type="dxa"/>
          </w:tcPr>
          <w:p w14:paraId="57049019" w14:textId="77777777" w:rsidR="009F48D5" w:rsidRDefault="009F48D5" w:rsidP="009F48D5">
            <w:pPr>
              <w:pStyle w:val="180"/>
              <w:numPr>
                <w:ilvl w:val="0"/>
                <w:numId w:val="28"/>
              </w:numPr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518FC2D" w14:textId="479CBE5F" w:rsidR="009F48D5" w:rsidRDefault="00E64A26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1132" w:type="dxa"/>
          </w:tcPr>
          <w:p w14:paraId="0A8F362C" w14:textId="4DDB91AA" w:rsidR="009F48D5" w:rsidRDefault="00E64A26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331DF812" w14:textId="602C9D61" w:rsidR="009F48D5" w:rsidRDefault="005C78FE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1FC2AC53" w14:textId="2A9E7A17" w:rsidR="009F48D5" w:rsidRDefault="005C78FE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14:paraId="0A59A135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9F48D5" w14:paraId="169D0202" w14:textId="77777777" w:rsidTr="00E64A26">
        <w:tc>
          <w:tcPr>
            <w:tcW w:w="707" w:type="dxa"/>
          </w:tcPr>
          <w:p w14:paraId="6AF26EFC" w14:textId="77777777" w:rsidR="009F48D5" w:rsidRDefault="009F48D5" w:rsidP="009F48D5">
            <w:pPr>
              <w:pStyle w:val="180"/>
              <w:numPr>
                <w:ilvl w:val="0"/>
                <w:numId w:val="28"/>
              </w:numPr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198B600" w14:textId="77E56C57" w:rsidR="009F48D5" w:rsidRDefault="00E64A26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1132" w:type="dxa"/>
          </w:tcPr>
          <w:p w14:paraId="0A8B12F7" w14:textId="3BE40959" w:rsidR="009F48D5" w:rsidRDefault="00E64A26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E64A26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14:paraId="1463560A" w14:textId="1CBE94C2" w:rsidR="009F48D5" w:rsidRDefault="005C78FE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41E87BF9" w14:textId="565D8621" w:rsidR="009F48D5" w:rsidRDefault="005C78FE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14:paraId="0EE8DE18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9F48D5" w14:paraId="1C790049" w14:textId="77777777" w:rsidTr="00E64A26">
        <w:tc>
          <w:tcPr>
            <w:tcW w:w="707" w:type="dxa"/>
          </w:tcPr>
          <w:p w14:paraId="2062BE8D" w14:textId="77777777" w:rsidR="009F48D5" w:rsidRDefault="009F48D5" w:rsidP="009F48D5">
            <w:pPr>
              <w:pStyle w:val="180"/>
              <w:numPr>
                <w:ilvl w:val="0"/>
                <w:numId w:val="28"/>
              </w:numPr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734E711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14:paraId="1391215D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1B9AA60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ACA0A8E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0403AFB9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9F48D5" w14:paraId="2C0AD8E9" w14:textId="77777777" w:rsidTr="00E64A26">
        <w:tc>
          <w:tcPr>
            <w:tcW w:w="707" w:type="dxa"/>
          </w:tcPr>
          <w:p w14:paraId="690CAD36" w14:textId="77777777" w:rsidR="009F48D5" w:rsidRDefault="009F48D5" w:rsidP="009F48D5">
            <w:pPr>
              <w:pStyle w:val="180"/>
              <w:numPr>
                <w:ilvl w:val="0"/>
                <w:numId w:val="28"/>
              </w:numPr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65DCF67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14:paraId="77EA73A3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8633085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0494559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65F61184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9F48D5" w14:paraId="4A67F9AD" w14:textId="77777777" w:rsidTr="00E64A26">
        <w:tc>
          <w:tcPr>
            <w:tcW w:w="707" w:type="dxa"/>
          </w:tcPr>
          <w:p w14:paraId="373021F6" w14:textId="77777777" w:rsidR="009F48D5" w:rsidRDefault="009F48D5" w:rsidP="009F48D5">
            <w:pPr>
              <w:pStyle w:val="180"/>
              <w:numPr>
                <w:ilvl w:val="0"/>
                <w:numId w:val="28"/>
              </w:numPr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C93A080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14:paraId="568128F0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40C623E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A21C34E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5C4E7EEC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9F48D5" w14:paraId="21093777" w14:textId="77777777" w:rsidTr="00E64A26">
        <w:tc>
          <w:tcPr>
            <w:tcW w:w="707" w:type="dxa"/>
          </w:tcPr>
          <w:p w14:paraId="11E248CD" w14:textId="77777777" w:rsidR="009F48D5" w:rsidRDefault="009F48D5" w:rsidP="009F48D5">
            <w:pPr>
              <w:pStyle w:val="180"/>
              <w:numPr>
                <w:ilvl w:val="0"/>
                <w:numId w:val="28"/>
              </w:numPr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10FA9FB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14:paraId="40F8BCED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174B986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FE12F6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4F2A3392" w14:textId="77777777" w:rsidR="009F48D5" w:rsidRDefault="009F48D5" w:rsidP="009F48D5">
            <w:pPr>
              <w:pStyle w:val="180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</w:tr>
    </w:tbl>
    <w:p w14:paraId="1C962AEA" w14:textId="77777777" w:rsidR="00E77C1F" w:rsidRDefault="00E77C1F" w:rsidP="00E77C1F">
      <w:pPr>
        <w:pStyle w:val="2"/>
        <w:jc w:val="left"/>
        <w:rPr>
          <w:rFonts w:cs="Times New Roman"/>
        </w:rPr>
      </w:pPr>
      <w:bookmarkStart w:id="6" w:name="bookmark0"/>
      <w:bookmarkStart w:id="7" w:name="_Toc76927624"/>
    </w:p>
    <w:p w14:paraId="44BE7608" w14:textId="44FD8DC0" w:rsidR="002B4CAD" w:rsidRPr="00D37A6A" w:rsidRDefault="002B4CAD" w:rsidP="00D37A6A">
      <w:pPr>
        <w:pStyle w:val="2"/>
        <w:rPr>
          <w:rFonts w:cs="Times New Roman"/>
        </w:rPr>
      </w:pPr>
      <w:r w:rsidRPr="00D37A6A">
        <w:rPr>
          <w:rFonts w:cs="Times New Roman"/>
        </w:rPr>
        <w:t xml:space="preserve">Содержание </w:t>
      </w:r>
      <w:bookmarkEnd w:id="6"/>
      <w:r w:rsidR="00407202" w:rsidRPr="00D37A6A">
        <w:rPr>
          <w:rFonts w:cs="Times New Roman"/>
        </w:rPr>
        <w:t>программы</w:t>
      </w:r>
      <w:bookmarkEnd w:id="7"/>
    </w:p>
    <w:p w14:paraId="59C2F5E9" w14:textId="77777777" w:rsidR="002B4CAD" w:rsidRPr="00D37A6A" w:rsidRDefault="002B4CAD" w:rsidP="002B4CAD">
      <w:pPr>
        <w:pStyle w:val="170"/>
        <w:shd w:val="clear" w:color="auto" w:fill="auto"/>
        <w:spacing w:before="0" w:after="185" w:line="276" w:lineRule="auto"/>
        <w:ind w:right="180"/>
        <w:rPr>
          <w:rFonts w:ascii="Times New Roman" w:hAnsi="Times New Roman" w:cs="Times New Roman"/>
        </w:rPr>
      </w:pPr>
      <w:r w:rsidRPr="00D37A6A">
        <w:rPr>
          <w:rFonts w:ascii="Times New Roman" w:hAnsi="Times New Roman" w:cs="Times New Roman"/>
        </w:rPr>
        <w:t>Художественная деятельность</w:t>
      </w:r>
    </w:p>
    <w:p w14:paraId="2760BFCA" w14:textId="77777777" w:rsidR="002B4CAD" w:rsidRPr="00D37A6A" w:rsidRDefault="002B4CAD" w:rsidP="002B4CAD">
      <w:pPr>
        <w:pStyle w:val="22"/>
        <w:numPr>
          <w:ilvl w:val="0"/>
          <w:numId w:val="2"/>
        </w:numPr>
        <w:shd w:val="clear" w:color="auto" w:fill="auto"/>
        <w:tabs>
          <w:tab w:val="left" w:pos="968"/>
        </w:tabs>
        <w:spacing w:after="267" w:line="276" w:lineRule="auto"/>
        <w:ind w:left="920" w:hanging="320"/>
        <w:rPr>
          <w:sz w:val="28"/>
          <w:szCs w:val="28"/>
        </w:rPr>
      </w:pPr>
      <w:r w:rsidRPr="00D37A6A">
        <w:rPr>
          <w:rStyle w:val="2Calibri14pt"/>
          <w:rFonts w:ascii="Times New Roman" w:hAnsi="Times New Roman" w:cs="Times New Roman"/>
        </w:rPr>
        <w:t>Создавать представления о том, что жизненные впечатления можно отражать в рисовании, лепке, аппликации.</w:t>
      </w:r>
    </w:p>
    <w:p w14:paraId="45AA818C" w14:textId="77777777" w:rsidR="002B4CAD" w:rsidRPr="00D37A6A" w:rsidRDefault="002B4CAD" w:rsidP="002B4CAD">
      <w:pPr>
        <w:pStyle w:val="22"/>
        <w:shd w:val="clear" w:color="auto" w:fill="auto"/>
        <w:spacing w:after="190" w:line="276" w:lineRule="auto"/>
        <w:ind w:left="920" w:firstLine="0"/>
        <w:rPr>
          <w:sz w:val="28"/>
          <w:szCs w:val="28"/>
        </w:rPr>
      </w:pPr>
      <w:r w:rsidRPr="00D37A6A">
        <w:rPr>
          <w:rStyle w:val="2Calibri14pt"/>
          <w:rFonts w:ascii="Times New Roman" w:hAnsi="Times New Roman" w:cs="Times New Roman"/>
        </w:rPr>
        <w:t>Узнавать в пятнах, ритме мазков, знакомые образы.</w:t>
      </w:r>
    </w:p>
    <w:p w14:paraId="3938B78B" w14:textId="77777777" w:rsidR="002B4CAD" w:rsidRPr="00D37A6A" w:rsidRDefault="002B4CAD" w:rsidP="002B4CAD">
      <w:pPr>
        <w:pStyle w:val="22"/>
        <w:numPr>
          <w:ilvl w:val="0"/>
          <w:numId w:val="2"/>
        </w:numPr>
        <w:shd w:val="clear" w:color="auto" w:fill="auto"/>
        <w:tabs>
          <w:tab w:val="left" w:pos="978"/>
        </w:tabs>
        <w:spacing w:line="276" w:lineRule="auto"/>
        <w:ind w:left="920" w:hanging="320"/>
        <w:rPr>
          <w:sz w:val="28"/>
          <w:szCs w:val="28"/>
        </w:rPr>
      </w:pPr>
      <w:r w:rsidRPr="00D37A6A">
        <w:rPr>
          <w:rStyle w:val="2Calibri14pt"/>
          <w:rFonts w:ascii="Times New Roman" w:hAnsi="Times New Roman" w:cs="Times New Roman"/>
        </w:rPr>
        <w:t>Использовать средства выразительности (двигательный и цветной ритм, линейный контур формообразующими движениями).</w:t>
      </w:r>
    </w:p>
    <w:p w14:paraId="6CADCBF7" w14:textId="6906A357" w:rsidR="00056755" w:rsidRPr="00E77C1F" w:rsidRDefault="002B4CAD" w:rsidP="00E77C1F">
      <w:pPr>
        <w:pStyle w:val="22"/>
        <w:numPr>
          <w:ilvl w:val="0"/>
          <w:numId w:val="2"/>
        </w:numPr>
        <w:shd w:val="clear" w:color="auto" w:fill="auto"/>
        <w:tabs>
          <w:tab w:val="left" w:pos="978"/>
        </w:tabs>
        <w:spacing w:after="791" w:line="276" w:lineRule="auto"/>
        <w:ind w:left="920" w:hanging="320"/>
        <w:rPr>
          <w:rStyle w:val="415pt"/>
          <w:b w:val="0"/>
          <w:bCs w:val="0"/>
          <w:sz w:val="28"/>
          <w:szCs w:val="28"/>
        </w:rPr>
      </w:pPr>
      <w:r w:rsidRPr="00D37A6A">
        <w:rPr>
          <w:rStyle w:val="2Calibri14pt"/>
          <w:rFonts w:ascii="Times New Roman" w:hAnsi="Times New Roman" w:cs="Times New Roman"/>
        </w:rPr>
        <w:t>Учить делать мазки, проводить прямые верт</w:t>
      </w:r>
      <w:r w:rsidR="00E77C1F">
        <w:rPr>
          <w:rStyle w:val="2Calibri14pt"/>
          <w:rFonts w:ascii="Times New Roman" w:hAnsi="Times New Roman" w:cs="Times New Roman"/>
        </w:rPr>
        <w:t>икальные и горизонтальные линии.</w:t>
      </w:r>
    </w:p>
    <w:p w14:paraId="6276A99B" w14:textId="77777777" w:rsidR="00056755" w:rsidRDefault="00056755" w:rsidP="00E77C1F">
      <w:pPr>
        <w:pStyle w:val="40"/>
        <w:shd w:val="clear" w:color="auto" w:fill="auto"/>
        <w:spacing w:before="0" w:after="339" w:line="276" w:lineRule="auto"/>
        <w:ind w:right="180"/>
        <w:jc w:val="left"/>
        <w:rPr>
          <w:rStyle w:val="415pt"/>
          <w:sz w:val="28"/>
          <w:szCs w:val="28"/>
        </w:rPr>
      </w:pPr>
    </w:p>
    <w:p w14:paraId="4B8A7CE3" w14:textId="77777777" w:rsidR="002B4CAD" w:rsidRPr="00E77C1F" w:rsidRDefault="002B4CAD" w:rsidP="002B4CAD">
      <w:pPr>
        <w:pStyle w:val="40"/>
        <w:shd w:val="clear" w:color="auto" w:fill="auto"/>
        <w:spacing w:before="0" w:after="339" w:line="276" w:lineRule="auto"/>
        <w:ind w:right="180"/>
        <w:rPr>
          <w:b w:val="0"/>
          <w:sz w:val="28"/>
          <w:szCs w:val="28"/>
        </w:rPr>
      </w:pPr>
      <w:r w:rsidRPr="00E77C1F">
        <w:rPr>
          <w:rStyle w:val="415pt"/>
          <w:b/>
          <w:sz w:val="28"/>
          <w:szCs w:val="28"/>
        </w:rPr>
        <w:t>Лепка</w:t>
      </w:r>
    </w:p>
    <w:p w14:paraId="1AE5FBEA" w14:textId="77777777" w:rsidR="002B4CAD" w:rsidRPr="00D37A6A" w:rsidRDefault="002B4CAD" w:rsidP="002B4CAD">
      <w:pPr>
        <w:pStyle w:val="22"/>
        <w:numPr>
          <w:ilvl w:val="0"/>
          <w:numId w:val="3"/>
        </w:numPr>
        <w:shd w:val="clear" w:color="auto" w:fill="auto"/>
        <w:tabs>
          <w:tab w:val="left" w:pos="968"/>
        </w:tabs>
        <w:spacing w:line="276" w:lineRule="auto"/>
        <w:ind w:left="600" w:firstLine="0"/>
        <w:jc w:val="both"/>
        <w:rPr>
          <w:sz w:val="28"/>
          <w:szCs w:val="28"/>
        </w:rPr>
      </w:pPr>
      <w:r w:rsidRPr="00D37A6A">
        <w:rPr>
          <w:rStyle w:val="2Calibri14pt"/>
          <w:rFonts w:ascii="Times New Roman" w:hAnsi="Times New Roman" w:cs="Times New Roman"/>
        </w:rPr>
        <w:t>Процесс восприятия предмета сделать преднамеренным.</w:t>
      </w:r>
    </w:p>
    <w:p w14:paraId="03FE059F" w14:textId="77777777" w:rsidR="002B4CAD" w:rsidRPr="00D37A6A" w:rsidRDefault="002B4CAD" w:rsidP="002B4CAD">
      <w:pPr>
        <w:pStyle w:val="22"/>
        <w:numPr>
          <w:ilvl w:val="0"/>
          <w:numId w:val="3"/>
        </w:numPr>
        <w:shd w:val="clear" w:color="auto" w:fill="auto"/>
        <w:tabs>
          <w:tab w:val="left" w:pos="973"/>
        </w:tabs>
        <w:spacing w:line="276" w:lineRule="auto"/>
        <w:ind w:left="600" w:firstLine="0"/>
        <w:jc w:val="both"/>
        <w:rPr>
          <w:sz w:val="28"/>
          <w:szCs w:val="28"/>
        </w:rPr>
      </w:pPr>
      <w:r w:rsidRPr="00D37A6A">
        <w:rPr>
          <w:rStyle w:val="2Calibri14pt"/>
          <w:rFonts w:ascii="Times New Roman" w:hAnsi="Times New Roman" w:cs="Times New Roman"/>
        </w:rPr>
        <w:t>Вызвать у детей интерес и внимание к обследуемому предмету.</w:t>
      </w:r>
    </w:p>
    <w:p w14:paraId="432A4E6C" w14:textId="77777777" w:rsidR="002B4CAD" w:rsidRPr="00D37A6A" w:rsidRDefault="002B4CAD" w:rsidP="002B4CAD">
      <w:pPr>
        <w:pStyle w:val="22"/>
        <w:numPr>
          <w:ilvl w:val="0"/>
          <w:numId w:val="3"/>
        </w:numPr>
        <w:shd w:val="clear" w:color="auto" w:fill="auto"/>
        <w:tabs>
          <w:tab w:val="left" w:pos="973"/>
        </w:tabs>
        <w:spacing w:line="276" w:lineRule="auto"/>
        <w:ind w:left="600" w:firstLine="0"/>
        <w:jc w:val="both"/>
        <w:rPr>
          <w:sz w:val="28"/>
          <w:szCs w:val="28"/>
        </w:rPr>
      </w:pPr>
      <w:r w:rsidRPr="00D37A6A">
        <w:rPr>
          <w:rStyle w:val="2Calibri14pt"/>
          <w:rFonts w:ascii="Times New Roman" w:hAnsi="Times New Roman" w:cs="Times New Roman"/>
        </w:rPr>
        <w:t>Учить выделять основные части предмета, его форму и размер.</w:t>
      </w:r>
    </w:p>
    <w:p w14:paraId="490F5EC6" w14:textId="77777777" w:rsidR="002B4CAD" w:rsidRPr="00D37A6A" w:rsidRDefault="002B4CAD" w:rsidP="002B4CAD">
      <w:pPr>
        <w:pStyle w:val="22"/>
        <w:numPr>
          <w:ilvl w:val="0"/>
          <w:numId w:val="3"/>
        </w:numPr>
        <w:shd w:val="clear" w:color="auto" w:fill="auto"/>
        <w:tabs>
          <w:tab w:val="left" w:pos="982"/>
        </w:tabs>
        <w:spacing w:line="276" w:lineRule="auto"/>
        <w:ind w:left="920" w:hanging="320"/>
        <w:rPr>
          <w:sz w:val="28"/>
          <w:szCs w:val="28"/>
        </w:rPr>
      </w:pPr>
      <w:r w:rsidRPr="00D37A6A">
        <w:rPr>
          <w:rStyle w:val="2Calibri14pt"/>
          <w:rFonts w:ascii="Times New Roman" w:hAnsi="Times New Roman" w:cs="Times New Roman"/>
        </w:rPr>
        <w:t>Устанавливать взаимосвязь наблюдаемого предмета с уже имеющимся личным опытом.</w:t>
      </w:r>
    </w:p>
    <w:p w14:paraId="6DB3AE17" w14:textId="77777777" w:rsidR="002B4CAD" w:rsidRPr="00D37A6A" w:rsidRDefault="002B4CAD" w:rsidP="002B4CAD">
      <w:pPr>
        <w:pStyle w:val="22"/>
        <w:numPr>
          <w:ilvl w:val="0"/>
          <w:numId w:val="3"/>
        </w:numPr>
        <w:shd w:val="clear" w:color="auto" w:fill="auto"/>
        <w:tabs>
          <w:tab w:val="left" w:pos="982"/>
        </w:tabs>
        <w:spacing w:line="276" w:lineRule="auto"/>
        <w:ind w:left="920" w:hanging="320"/>
        <w:rPr>
          <w:sz w:val="28"/>
          <w:szCs w:val="28"/>
        </w:rPr>
      </w:pPr>
      <w:r w:rsidRPr="00D37A6A">
        <w:rPr>
          <w:rStyle w:val="2Calibri14pt"/>
          <w:rFonts w:ascii="Times New Roman" w:hAnsi="Times New Roman" w:cs="Times New Roman"/>
        </w:rPr>
        <w:t>Знакомить со свойствами глины; скатывать комок глины прямыми и круговыми движениями ладоней.</w:t>
      </w:r>
    </w:p>
    <w:p w14:paraId="212A923B" w14:textId="77777777" w:rsidR="002B4CAD" w:rsidRPr="00D37A6A" w:rsidRDefault="002B4CAD" w:rsidP="002B4CAD">
      <w:pPr>
        <w:pStyle w:val="22"/>
        <w:numPr>
          <w:ilvl w:val="0"/>
          <w:numId w:val="3"/>
        </w:numPr>
        <w:shd w:val="clear" w:color="auto" w:fill="auto"/>
        <w:tabs>
          <w:tab w:val="left" w:pos="982"/>
        </w:tabs>
        <w:spacing w:line="276" w:lineRule="auto"/>
        <w:ind w:left="920" w:hanging="320"/>
        <w:rPr>
          <w:sz w:val="28"/>
          <w:szCs w:val="28"/>
        </w:rPr>
      </w:pPr>
      <w:r w:rsidRPr="00D37A6A">
        <w:rPr>
          <w:rStyle w:val="2Calibri14pt"/>
          <w:rFonts w:ascii="Times New Roman" w:hAnsi="Times New Roman" w:cs="Times New Roman"/>
        </w:rPr>
        <w:t>Соединять концы столбика, сплющивать шар между ладонями; соединять 2-3 знакомые формы.</w:t>
      </w:r>
    </w:p>
    <w:p w14:paraId="7938AE3B" w14:textId="77777777" w:rsidR="002B4CAD" w:rsidRPr="00D37A6A" w:rsidRDefault="002B4CAD" w:rsidP="002B4CAD">
      <w:pPr>
        <w:pStyle w:val="22"/>
        <w:numPr>
          <w:ilvl w:val="0"/>
          <w:numId w:val="3"/>
        </w:numPr>
        <w:shd w:val="clear" w:color="auto" w:fill="auto"/>
        <w:tabs>
          <w:tab w:val="left" w:pos="982"/>
        </w:tabs>
        <w:spacing w:after="769" w:line="276" w:lineRule="auto"/>
        <w:ind w:left="920" w:hanging="320"/>
        <w:rPr>
          <w:sz w:val="28"/>
          <w:szCs w:val="28"/>
        </w:rPr>
      </w:pPr>
      <w:r w:rsidRPr="00D37A6A">
        <w:rPr>
          <w:rStyle w:val="2Calibri14pt"/>
          <w:rFonts w:ascii="Times New Roman" w:hAnsi="Times New Roman" w:cs="Times New Roman"/>
        </w:rPr>
        <w:t>Самостоятельно брать и убирать за собой необходимые инструменты и материалы.</w:t>
      </w:r>
    </w:p>
    <w:p w14:paraId="0E81149C" w14:textId="77777777" w:rsidR="002B4CAD" w:rsidRPr="00D37A6A" w:rsidRDefault="002B4CAD" w:rsidP="002B4CAD">
      <w:pPr>
        <w:pStyle w:val="170"/>
        <w:shd w:val="clear" w:color="auto" w:fill="auto"/>
        <w:spacing w:before="0" w:after="310" w:line="276" w:lineRule="auto"/>
        <w:ind w:left="4340"/>
        <w:jc w:val="left"/>
        <w:rPr>
          <w:rFonts w:ascii="Times New Roman" w:hAnsi="Times New Roman" w:cs="Times New Roman"/>
        </w:rPr>
      </w:pPr>
      <w:r w:rsidRPr="00D37A6A">
        <w:rPr>
          <w:rFonts w:ascii="Times New Roman" w:hAnsi="Times New Roman" w:cs="Times New Roman"/>
        </w:rPr>
        <w:t>Аппликация</w:t>
      </w:r>
    </w:p>
    <w:p w14:paraId="09004BDD" w14:textId="77777777" w:rsidR="002B4CAD" w:rsidRPr="00D37A6A" w:rsidRDefault="002B4CAD" w:rsidP="002B4CAD">
      <w:pPr>
        <w:pStyle w:val="22"/>
        <w:numPr>
          <w:ilvl w:val="0"/>
          <w:numId w:val="4"/>
        </w:numPr>
        <w:shd w:val="clear" w:color="auto" w:fill="auto"/>
        <w:tabs>
          <w:tab w:val="left" w:pos="968"/>
        </w:tabs>
        <w:spacing w:line="276" w:lineRule="auto"/>
        <w:ind w:left="600" w:firstLine="0"/>
        <w:jc w:val="both"/>
        <w:rPr>
          <w:sz w:val="28"/>
          <w:szCs w:val="28"/>
        </w:rPr>
      </w:pPr>
      <w:r w:rsidRPr="00D37A6A">
        <w:rPr>
          <w:rStyle w:val="2Calibri14pt"/>
          <w:rFonts w:ascii="Times New Roman" w:hAnsi="Times New Roman" w:cs="Times New Roman"/>
        </w:rPr>
        <w:t>Формировать интерес к занятиям по аппликации.</w:t>
      </w:r>
    </w:p>
    <w:p w14:paraId="6B6B10AF" w14:textId="77777777" w:rsidR="002B4CAD" w:rsidRPr="00D37A6A" w:rsidRDefault="002B4CAD" w:rsidP="002B4CAD">
      <w:pPr>
        <w:pStyle w:val="22"/>
        <w:numPr>
          <w:ilvl w:val="0"/>
          <w:numId w:val="4"/>
        </w:numPr>
        <w:shd w:val="clear" w:color="auto" w:fill="auto"/>
        <w:tabs>
          <w:tab w:val="left" w:pos="973"/>
        </w:tabs>
        <w:spacing w:line="276" w:lineRule="auto"/>
        <w:ind w:left="920" w:hanging="320"/>
        <w:rPr>
          <w:sz w:val="28"/>
          <w:szCs w:val="28"/>
        </w:rPr>
      </w:pPr>
      <w:r w:rsidRPr="00D37A6A">
        <w:rPr>
          <w:rStyle w:val="2Calibri14pt"/>
          <w:rFonts w:ascii="Times New Roman" w:hAnsi="Times New Roman" w:cs="Times New Roman"/>
        </w:rPr>
        <w:t>Знакомить детей с формой предметов, размером цветом, пространственным расположением.</w:t>
      </w:r>
    </w:p>
    <w:p w14:paraId="056BFAA5" w14:textId="77777777" w:rsidR="002B4CAD" w:rsidRPr="00D37A6A" w:rsidRDefault="002B4CAD" w:rsidP="002B4CAD">
      <w:pPr>
        <w:pStyle w:val="22"/>
        <w:numPr>
          <w:ilvl w:val="0"/>
          <w:numId w:val="4"/>
        </w:numPr>
        <w:shd w:val="clear" w:color="auto" w:fill="auto"/>
        <w:tabs>
          <w:tab w:val="left" w:pos="978"/>
        </w:tabs>
        <w:spacing w:line="276" w:lineRule="auto"/>
        <w:ind w:left="600" w:firstLine="0"/>
        <w:jc w:val="both"/>
        <w:rPr>
          <w:sz w:val="28"/>
          <w:szCs w:val="28"/>
        </w:rPr>
      </w:pPr>
      <w:r w:rsidRPr="00D37A6A">
        <w:rPr>
          <w:rStyle w:val="2Calibri14pt"/>
          <w:rFonts w:ascii="Times New Roman" w:hAnsi="Times New Roman" w:cs="Times New Roman"/>
        </w:rPr>
        <w:t>Замечать яркость цветовых образов в аппликации.</w:t>
      </w:r>
    </w:p>
    <w:p w14:paraId="1A7B432B" w14:textId="77777777" w:rsidR="002B4CAD" w:rsidRPr="00D37A6A" w:rsidRDefault="002B4CAD" w:rsidP="002B4CAD">
      <w:pPr>
        <w:pStyle w:val="22"/>
        <w:numPr>
          <w:ilvl w:val="0"/>
          <w:numId w:val="4"/>
        </w:numPr>
        <w:shd w:val="clear" w:color="auto" w:fill="auto"/>
        <w:tabs>
          <w:tab w:val="left" w:pos="987"/>
        </w:tabs>
        <w:spacing w:line="276" w:lineRule="auto"/>
        <w:ind w:left="920" w:hanging="320"/>
        <w:rPr>
          <w:sz w:val="28"/>
          <w:szCs w:val="28"/>
        </w:rPr>
      </w:pPr>
      <w:r w:rsidRPr="00D37A6A">
        <w:rPr>
          <w:rStyle w:val="2Calibri14pt"/>
          <w:rFonts w:ascii="Times New Roman" w:hAnsi="Times New Roman" w:cs="Times New Roman"/>
        </w:rPr>
        <w:t>Учить раскладывать и составлять на листе бумаги изображения предметов, состоящих из 1 - 2 частей одинаковой и разной формы, вылечены.</w:t>
      </w:r>
    </w:p>
    <w:p w14:paraId="05CC7715" w14:textId="77777777" w:rsidR="002B4CAD" w:rsidRPr="00D37A6A" w:rsidRDefault="002B4CAD" w:rsidP="002B4CAD">
      <w:pPr>
        <w:pStyle w:val="22"/>
        <w:numPr>
          <w:ilvl w:val="0"/>
          <w:numId w:val="4"/>
        </w:numPr>
        <w:shd w:val="clear" w:color="auto" w:fill="auto"/>
        <w:tabs>
          <w:tab w:val="left" w:pos="987"/>
        </w:tabs>
        <w:spacing w:line="276" w:lineRule="auto"/>
        <w:ind w:left="600" w:firstLine="0"/>
        <w:jc w:val="both"/>
        <w:rPr>
          <w:sz w:val="28"/>
          <w:szCs w:val="28"/>
        </w:rPr>
      </w:pPr>
      <w:r w:rsidRPr="00D37A6A">
        <w:rPr>
          <w:rStyle w:val="2Calibri14pt"/>
          <w:rFonts w:ascii="Times New Roman" w:hAnsi="Times New Roman" w:cs="Times New Roman"/>
        </w:rPr>
        <w:t>Развивать самостоятельность к подготовке к занятиям.</w:t>
      </w:r>
    </w:p>
    <w:p w14:paraId="1001056C" w14:textId="4E33CFE6" w:rsidR="002B4CAD" w:rsidRPr="00D37A6A" w:rsidRDefault="002B4CAD" w:rsidP="002B4CAD">
      <w:pPr>
        <w:pStyle w:val="160"/>
        <w:shd w:val="clear" w:color="auto" w:fill="auto"/>
        <w:spacing w:line="276" w:lineRule="auto"/>
        <w:ind w:firstLine="0"/>
        <w:rPr>
          <w:rStyle w:val="a6"/>
        </w:rPr>
      </w:pPr>
    </w:p>
    <w:p w14:paraId="5A4B4C2C" w14:textId="632B916B" w:rsidR="00407202" w:rsidRPr="00D37A6A" w:rsidRDefault="00174B6D" w:rsidP="00174B6D">
      <w:pPr>
        <w:pStyle w:val="24"/>
        <w:keepNext/>
        <w:keepLines/>
        <w:shd w:val="clear" w:color="auto" w:fill="auto"/>
        <w:spacing w:after="0" w:line="276" w:lineRule="auto"/>
        <w:ind w:left="3260" w:right="800" w:hanging="1860"/>
        <w:rPr>
          <w:rStyle w:val="20"/>
          <w:b/>
          <w:bCs w:val="0"/>
        </w:rPr>
      </w:pPr>
      <w:bookmarkStart w:id="8" w:name="_Toc76927625"/>
      <w:r w:rsidRPr="00D37A6A">
        <w:rPr>
          <w:rStyle w:val="25"/>
          <w:rFonts w:ascii="Calibri" w:hAnsi="Calibri" w:cs="Calibri"/>
          <w:b/>
          <w:bCs/>
          <w:sz w:val="28"/>
          <w:szCs w:val="28"/>
        </w:rPr>
        <w:t>﻿</w:t>
      </w:r>
      <w:r w:rsidRPr="00D37A6A">
        <w:rPr>
          <w:rStyle w:val="20"/>
          <w:b/>
          <w:bCs w:val="0"/>
        </w:rPr>
        <w:t>Планируемые результаты</w:t>
      </w:r>
      <w:r w:rsidR="00407202" w:rsidRPr="00D37A6A">
        <w:rPr>
          <w:rStyle w:val="20"/>
          <w:b/>
          <w:bCs w:val="0"/>
        </w:rPr>
        <w:t>:</w:t>
      </w:r>
      <w:bookmarkEnd w:id="8"/>
    </w:p>
    <w:p w14:paraId="15B60BBA" w14:textId="77777777" w:rsidR="00407202" w:rsidRPr="00D37A6A" w:rsidRDefault="00407202" w:rsidP="00407202">
      <w:pPr>
        <w:pStyle w:val="24"/>
        <w:keepNext/>
        <w:keepLines/>
        <w:shd w:val="clear" w:color="auto" w:fill="auto"/>
        <w:spacing w:after="0" w:line="276" w:lineRule="auto"/>
        <w:ind w:left="3260" w:right="800" w:hanging="1860"/>
        <w:jc w:val="left"/>
        <w:rPr>
          <w:rStyle w:val="25"/>
          <w:b/>
          <w:bCs/>
          <w:sz w:val="28"/>
          <w:szCs w:val="28"/>
        </w:rPr>
      </w:pPr>
    </w:p>
    <w:p w14:paraId="03ECACF3" w14:textId="77777777" w:rsidR="00407202" w:rsidRPr="00D37A6A" w:rsidRDefault="00407202" w:rsidP="00407202">
      <w:pPr>
        <w:pStyle w:val="180"/>
        <w:shd w:val="clear" w:color="auto" w:fill="auto"/>
        <w:spacing w:before="0" w:line="276" w:lineRule="auto"/>
        <w:ind w:left="140" w:right="800" w:firstLine="580"/>
        <w:rPr>
          <w:sz w:val="28"/>
          <w:szCs w:val="28"/>
        </w:rPr>
      </w:pPr>
      <w:r w:rsidRPr="00D37A6A">
        <w:rPr>
          <w:sz w:val="28"/>
          <w:szCs w:val="28"/>
        </w:rPr>
        <w:t>Главным результатом реализации программы является создание каждым ребенком своего оригинального продукта, а главным критерием оценки ребенка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изобразительного искусства может каждый ребёнок.</w:t>
      </w:r>
    </w:p>
    <w:p w14:paraId="29B3999B" w14:textId="555A1E5A" w:rsidR="00407202" w:rsidRPr="00D37A6A" w:rsidRDefault="00407202" w:rsidP="00407202">
      <w:pPr>
        <w:pStyle w:val="180"/>
        <w:shd w:val="clear" w:color="auto" w:fill="auto"/>
        <w:spacing w:before="0" w:line="276" w:lineRule="auto"/>
        <w:ind w:left="140" w:right="800" w:firstLine="580"/>
        <w:rPr>
          <w:sz w:val="28"/>
          <w:szCs w:val="28"/>
        </w:rPr>
      </w:pPr>
      <w:r w:rsidRPr="00D37A6A">
        <w:rPr>
          <w:sz w:val="28"/>
          <w:szCs w:val="28"/>
        </w:rPr>
        <w:t xml:space="preserve">Воспитанники, в процессе усвоения программных требований, </w:t>
      </w:r>
      <w:r w:rsidR="00056755">
        <w:rPr>
          <w:sz w:val="28"/>
          <w:szCs w:val="28"/>
        </w:rPr>
        <w:t>получа</w:t>
      </w:r>
      <w:r w:rsidRPr="00D37A6A">
        <w:rPr>
          <w:sz w:val="28"/>
          <w:szCs w:val="28"/>
        </w:rPr>
        <w:t>т допрофессиональную подготовку, наиболее одаренные - возможность обучения в специальных профессиональных учебных</w:t>
      </w:r>
    </w:p>
    <w:p w14:paraId="6A18930B" w14:textId="2952DE89" w:rsidR="00407202" w:rsidRPr="00D37A6A" w:rsidRDefault="00407202" w:rsidP="00407202">
      <w:pPr>
        <w:pStyle w:val="180"/>
        <w:shd w:val="clear" w:color="auto" w:fill="auto"/>
        <w:spacing w:before="0" w:line="276" w:lineRule="auto"/>
        <w:ind w:left="140" w:firstLine="0"/>
        <w:rPr>
          <w:sz w:val="28"/>
          <w:szCs w:val="28"/>
        </w:rPr>
      </w:pPr>
      <w:r w:rsidRPr="00D37A6A">
        <w:rPr>
          <w:sz w:val="28"/>
          <w:szCs w:val="28"/>
        </w:rPr>
        <w:t>заведениях.</w:t>
      </w:r>
    </w:p>
    <w:p w14:paraId="7C8D332F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firstLine="0"/>
        <w:rPr>
          <w:sz w:val="28"/>
          <w:szCs w:val="28"/>
        </w:rPr>
      </w:pPr>
    </w:p>
    <w:p w14:paraId="4FF1858A" w14:textId="77777777" w:rsidR="008874A3" w:rsidRPr="00D37A6A" w:rsidRDefault="008874A3" w:rsidP="008874A3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A6A">
        <w:rPr>
          <w:color w:val="000000"/>
          <w:sz w:val="28"/>
          <w:szCs w:val="28"/>
          <w:u w:val="single"/>
          <w:bdr w:val="none" w:sz="0" w:space="0" w:color="auto" w:frame="1"/>
        </w:rPr>
        <w:t>Рисование</w:t>
      </w:r>
    </w:p>
    <w:p w14:paraId="7F9CD586" w14:textId="77777777" w:rsidR="008874A3" w:rsidRPr="00D37A6A" w:rsidRDefault="008874A3" w:rsidP="008874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7A6A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держать карандаш, кисть. Знания о цветах и оттенках. Изображение по всему листу. Несложные сюжетные композиции.</w:t>
      </w:r>
    </w:p>
    <w:p w14:paraId="3EB86014" w14:textId="77777777" w:rsidR="008874A3" w:rsidRPr="00D37A6A" w:rsidRDefault="008874A3" w:rsidP="008874A3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7A6A">
        <w:rPr>
          <w:color w:val="000000"/>
          <w:sz w:val="28"/>
          <w:szCs w:val="28"/>
          <w:u w:val="single"/>
          <w:bdr w:val="none" w:sz="0" w:space="0" w:color="auto" w:frame="1"/>
        </w:rPr>
        <w:t>Лепка</w:t>
      </w:r>
    </w:p>
    <w:p w14:paraId="424AB668" w14:textId="77777777" w:rsidR="008874A3" w:rsidRPr="00D37A6A" w:rsidRDefault="008874A3" w:rsidP="008874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7A6A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Способы лепки. Создание предметов, состоящих из 2-3 частей. Украшение предметов (палочки, бумага и т. д.) Создание композиций.</w:t>
      </w:r>
    </w:p>
    <w:p w14:paraId="47449723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714"/>
        </w:tabs>
        <w:spacing w:line="276" w:lineRule="auto"/>
        <w:ind w:left="709" w:hanging="709"/>
        <w:rPr>
          <w:rStyle w:val="a6"/>
        </w:rPr>
      </w:pPr>
      <w:r w:rsidRPr="00D37A6A">
        <w:rPr>
          <w:rStyle w:val="a6"/>
        </w:rPr>
        <w:t>Особенности организации образовательного процесса – дети одного возраста (2 – 3 лет), разделенные на три группы по пять человек.</w:t>
      </w:r>
    </w:p>
    <w:p w14:paraId="2D66EE03" w14:textId="587FF414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714"/>
        </w:tabs>
        <w:spacing w:line="276" w:lineRule="auto"/>
        <w:ind w:left="709" w:hanging="709"/>
        <w:rPr>
          <w:rStyle w:val="a6"/>
        </w:rPr>
      </w:pPr>
      <w:r w:rsidRPr="00D37A6A">
        <w:rPr>
          <w:rStyle w:val="a6"/>
        </w:rPr>
        <w:t xml:space="preserve">Объём и срок освоения программы </w:t>
      </w:r>
      <w:r w:rsidRPr="00E77C1F">
        <w:rPr>
          <w:rStyle w:val="a6"/>
          <w:color w:val="auto"/>
        </w:rPr>
        <w:t xml:space="preserve">– 1 год (с </w:t>
      </w:r>
      <w:r w:rsidR="00BD358C" w:rsidRPr="00E77C1F">
        <w:rPr>
          <w:rStyle w:val="a6"/>
          <w:color w:val="auto"/>
        </w:rPr>
        <w:t>сентября</w:t>
      </w:r>
      <w:r w:rsidRPr="00E77C1F">
        <w:rPr>
          <w:rStyle w:val="a6"/>
          <w:color w:val="auto"/>
        </w:rPr>
        <w:t xml:space="preserve"> по май), 3</w:t>
      </w:r>
      <w:r w:rsidR="00BD358C" w:rsidRPr="00E77C1F">
        <w:rPr>
          <w:rStyle w:val="a6"/>
          <w:color w:val="auto"/>
        </w:rPr>
        <w:t>8</w:t>
      </w:r>
      <w:r w:rsidRPr="00BD358C">
        <w:rPr>
          <w:rStyle w:val="a6"/>
          <w:color w:val="auto"/>
        </w:rPr>
        <w:t xml:space="preserve"> </w:t>
      </w:r>
      <w:r w:rsidRPr="00D37A6A">
        <w:rPr>
          <w:rStyle w:val="a6"/>
        </w:rPr>
        <w:t xml:space="preserve">занятий. </w:t>
      </w:r>
    </w:p>
    <w:p w14:paraId="60C5A9D4" w14:textId="270AD696" w:rsidR="008874A3" w:rsidRPr="00E77C1F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714"/>
        </w:tabs>
        <w:spacing w:line="276" w:lineRule="auto"/>
        <w:ind w:left="709" w:hanging="709"/>
        <w:rPr>
          <w:rStyle w:val="a6"/>
          <w:color w:val="auto"/>
        </w:rPr>
      </w:pPr>
      <w:r w:rsidRPr="00E77C1F">
        <w:rPr>
          <w:rStyle w:val="a6"/>
          <w:color w:val="auto"/>
        </w:rPr>
        <w:t xml:space="preserve">Режим занятий, периодичность и продолжительность занятий: среда, один раз в неделю по </w:t>
      </w:r>
      <w:r w:rsidR="00BD358C" w:rsidRPr="00E77C1F">
        <w:rPr>
          <w:rStyle w:val="a6"/>
          <w:color w:val="auto"/>
        </w:rPr>
        <w:t>10</w:t>
      </w:r>
      <w:r w:rsidRPr="00E77C1F">
        <w:rPr>
          <w:rStyle w:val="a6"/>
          <w:color w:val="auto"/>
        </w:rPr>
        <w:t xml:space="preserve"> минут – одно занятие, 3 – 5 занятий в месяц.</w:t>
      </w:r>
    </w:p>
    <w:p w14:paraId="3E780A5A" w14:textId="77777777" w:rsidR="008874A3" w:rsidRPr="00D37A6A" w:rsidRDefault="008874A3" w:rsidP="00407202">
      <w:pPr>
        <w:pStyle w:val="180"/>
        <w:shd w:val="clear" w:color="auto" w:fill="auto"/>
        <w:spacing w:before="0" w:line="276" w:lineRule="auto"/>
        <w:ind w:left="140" w:firstLine="0"/>
        <w:rPr>
          <w:sz w:val="28"/>
          <w:szCs w:val="28"/>
        </w:rPr>
      </w:pPr>
    </w:p>
    <w:p w14:paraId="1239BAD5" w14:textId="1B5CAB24" w:rsidR="002B4CAD" w:rsidRPr="00D37A6A" w:rsidRDefault="00E77C1F" w:rsidP="002B4CAD">
      <w:pPr>
        <w:pStyle w:val="160"/>
        <w:shd w:val="clear" w:color="auto" w:fill="auto"/>
        <w:tabs>
          <w:tab w:val="left" w:pos="714"/>
        </w:tabs>
        <w:spacing w:line="276" w:lineRule="auto"/>
        <w:ind w:firstLine="0"/>
        <w:rPr>
          <w:rStyle w:val="a6"/>
        </w:rPr>
      </w:pPr>
      <w:r>
        <w:rPr>
          <w:rStyle w:val="a6"/>
        </w:rPr>
        <w:t>Состав группы детей – постоянный.</w:t>
      </w:r>
    </w:p>
    <w:p w14:paraId="22B5A0AE" w14:textId="77777777" w:rsidR="002B4CAD" w:rsidRPr="00D37A6A" w:rsidRDefault="002B4CAD" w:rsidP="002B4CAD">
      <w:pPr>
        <w:pStyle w:val="160"/>
        <w:shd w:val="clear" w:color="auto" w:fill="auto"/>
        <w:tabs>
          <w:tab w:val="left" w:pos="714"/>
        </w:tabs>
        <w:spacing w:line="276" w:lineRule="auto"/>
        <w:ind w:firstLine="0"/>
        <w:rPr>
          <w:rStyle w:val="a6"/>
          <w:b/>
        </w:rPr>
      </w:pPr>
    </w:p>
    <w:p w14:paraId="2CE205B6" w14:textId="77777777" w:rsidR="002B4CAD" w:rsidRPr="00D37A6A" w:rsidRDefault="002B4CAD" w:rsidP="002B4CAD">
      <w:pPr>
        <w:pStyle w:val="160"/>
        <w:shd w:val="clear" w:color="auto" w:fill="auto"/>
        <w:tabs>
          <w:tab w:val="left" w:pos="714"/>
        </w:tabs>
        <w:spacing w:line="276" w:lineRule="auto"/>
        <w:ind w:firstLine="0"/>
        <w:rPr>
          <w:rStyle w:val="a6"/>
          <w:b/>
        </w:rPr>
      </w:pPr>
      <w:r w:rsidRPr="00D37A6A">
        <w:rPr>
          <w:rStyle w:val="a6"/>
          <w:b/>
        </w:rPr>
        <w:t>Режим занятий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60"/>
        <w:gridCol w:w="3105"/>
        <w:gridCol w:w="3181"/>
      </w:tblGrid>
      <w:tr w:rsidR="002B4CAD" w:rsidRPr="00D37A6A" w14:paraId="0338AD25" w14:textId="77777777" w:rsidTr="00BB7EEE">
        <w:tc>
          <w:tcPr>
            <w:tcW w:w="3207" w:type="dxa"/>
          </w:tcPr>
          <w:p w14:paraId="7601E112" w14:textId="77777777" w:rsidR="002B4CAD" w:rsidRPr="00D37A6A" w:rsidRDefault="002B4CAD" w:rsidP="00BB7EEE">
            <w:pPr>
              <w:pStyle w:val="160"/>
              <w:shd w:val="clear" w:color="auto" w:fill="auto"/>
              <w:tabs>
                <w:tab w:val="left" w:pos="714"/>
              </w:tabs>
              <w:spacing w:line="276" w:lineRule="auto"/>
              <w:ind w:firstLine="0"/>
              <w:rPr>
                <w:rStyle w:val="a6"/>
                <w:b/>
              </w:rPr>
            </w:pPr>
            <w:r w:rsidRPr="00D37A6A">
              <w:rPr>
                <w:rStyle w:val="a6"/>
                <w:b/>
              </w:rPr>
              <w:t>День недели</w:t>
            </w:r>
          </w:p>
        </w:tc>
        <w:tc>
          <w:tcPr>
            <w:tcW w:w="3208" w:type="dxa"/>
          </w:tcPr>
          <w:p w14:paraId="41245418" w14:textId="77777777" w:rsidR="002B4CAD" w:rsidRPr="00D37A6A" w:rsidRDefault="002B4CAD" w:rsidP="00BB7EEE">
            <w:pPr>
              <w:pStyle w:val="160"/>
              <w:shd w:val="clear" w:color="auto" w:fill="auto"/>
              <w:tabs>
                <w:tab w:val="left" w:pos="714"/>
              </w:tabs>
              <w:spacing w:line="276" w:lineRule="auto"/>
              <w:ind w:firstLine="0"/>
              <w:rPr>
                <w:rStyle w:val="a6"/>
                <w:b/>
              </w:rPr>
            </w:pPr>
            <w:r w:rsidRPr="00D37A6A">
              <w:rPr>
                <w:rStyle w:val="a6"/>
                <w:b/>
              </w:rPr>
              <w:t>Количество в неделю</w:t>
            </w:r>
          </w:p>
        </w:tc>
        <w:tc>
          <w:tcPr>
            <w:tcW w:w="3208" w:type="dxa"/>
          </w:tcPr>
          <w:p w14:paraId="29BAED91" w14:textId="77777777" w:rsidR="002B4CAD" w:rsidRPr="00D37A6A" w:rsidRDefault="002B4CAD" w:rsidP="00BB7EEE">
            <w:pPr>
              <w:pStyle w:val="160"/>
              <w:shd w:val="clear" w:color="auto" w:fill="auto"/>
              <w:tabs>
                <w:tab w:val="left" w:pos="714"/>
              </w:tabs>
              <w:spacing w:line="276" w:lineRule="auto"/>
              <w:ind w:firstLine="0"/>
              <w:rPr>
                <w:rStyle w:val="a6"/>
                <w:b/>
              </w:rPr>
            </w:pPr>
            <w:r w:rsidRPr="00D37A6A">
              <w:rPr>
                <w:rStyle w:val="a6"/>
                <w:b/>
              </w:rPr>
              <w:t>Продолжительность</w:t>
            </w:r>
          </w:p>
        </w:tc>
      </w:tr>
      <w:tr w:rsidR="002B4CAD" w:rsidRPr="00D37A6A" w14:paraId="443856EA" w14:textId="77777777" w:rsidTr="00BB7EEE">
        <w:tc>
          <w:tcPr>
            <w:tcW w:w="3207" w:type="dxa"/>
          </w:tcPr>
          <w:p w14:paraId="30571346" w14:textId="77777777" w:rsidR="002B4CAD" w:rsidRPr="00D37A6A" w:rsidRDefault="002B4CAD" w:rsidP="00BB7EEE">
            <w:pPr>
              <w:pStyle w:val="160"/>
              <w:shd w:val="clear" w:color="auto" w:fill="auto"/>
              <w:tabs>
                <w:tab w:val="left" w:pos="714"/>
              </w:tabs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Среда в 16:00</w:t>
            </w:r>
          </w:p>
        </w:tc>
        <w:tc>
          <w:tcPr>
            <w:tcW w:w="3208" w:type="dxa"/>
          </w:tcPr>
          <w:p w14:paraId="178B2C11" w14:textId="77777777" w:rsidR="002B4CAD" w:rsidRPr="00D37A6A" w:rsidRDefault="002B4CAD" w:rsidP="00BB7EEE">
            <w:pPr>
              <w:pStyle w:val="160"/>
              <w:shd w:val="clear" w:color="auto" w:fill="auto"/>
              <w:tabs>
                <w:tab w:val="left" w:pos="714"/>
              </w:tabs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1</w:t>
            </w:r>
          </w:p>
        </w:tc>
        <w:tc>
          <w:tcPr>
            <w:tcW w:w="3208" w:type="dxa"/>
          </w:tcPr>
          <w:p w14:paraId="5126452B" w14:textId="4630EA07" w:rsidR="002B4CAD" w:rsidRPr="00D37A6A" w:rsidRDefault="00274AA4" w:rsidP="00BB7EEE">
            <w:pPr>
              <w:pStyle w:val="160"/>
              <w:numPr>
                <w:ilvl w:val="0"/>
                <w:numId w:val="18"/>
              </w:numPr>
              <w:shd w:val="clear" w:color="auto" w:fill="auto"/>
              <w:tabs>
                <w:tab w:val="left" w:pos="714"/>
              </w:tabs>
              <w:spacing w:line="276" w:lineRule="auto"/>
              <w:rPr>
                <w:rStyle w:val="a6"/>
              </w:rPr>
            </w:pPr>
            <w:r>
              <w:rPr>
                <w:rStyle w:val="a6"/>
              </w:rPr>
              <w:t>м</w:t>
            </w:r>
            <w:r w:rsidR="002B4CAD" w:rsidRPr="00D37A6A">
              <w:rPr>
                <w:rStyle w:val="a6"/>
              </w:rPr>
              <w:t>ин</w:t>
            </w:r>
          </w:p>
        </w:tc>
      </w:tr>
    </w:tbl>
    <w:p w14:paraId="6FC06ECB" w14:textId="77777777" w:rsidR="00117792" w:rsidRDefault="00117792" w:rsidP="000F6657">
      <w:pPr>
        <w:pStyle w:val="1"/>
        <w:rPr>
          <w:rFonts w:ascii="Calibri" w:hAnsi="Calibri" w:cs="Calibri"/>
        </w:rPr>
      </w:pPr>
      <w:bookmarkStart w:id="9" w:name="_Toc76927626"/>
    </w:p>
    <w:p w14:paraId="12744FB3" w14:textId="1CA4C47C" w:rsidR="00E850E7" w:rsidRPr="00D37A6A" w:rsidRDefault="00174B6D" w:rsidP="00174B6D">
      <w:pPr>
        <w:pStyle w:val="1"/>
        <w:jc w:val="center"/>
        <w:rPr>
          <w:rStyle w:val="16pt"/>
          <w:rFonts w:eastAsiaTheme="majorEastAsia"/>
          <w:b/>
          <w:bCs w:val="0"/>
          <w:sz w:val="28"/>
          <w:szCs w:val="28"/>
        </w:rPr>
      </w:pPr>
      <w:r w:rsidRPr="00D37A6A">
        <w:t>Комплекс организационно-педагогических условий</w:t>
      </w:r>
      <w:r w:rsidRPr="00D37A6A">
        <w:rPr>
          <w:rStyle w:val="16pt"/>
          <w:rFonts w:eastAsiaTheme="majorEastAsia"/>
          <w:b/>
          <w:bCs w:val="0"/>
          <w:sz w:val="28"/>
          <w:szCs w:val="28"/>
        </w:rPr>
        <w:t>:</w:t>
      </w:r>
      <w:bookmarkEnd w:id="9"/>
    </w:p>
    <w:p w14:paraId="0306FE4F" w14:textId="77777777" w:rsidR="008874A3" w:rsidRPr="00D37A6A" w:rsidRDefault="008874A3" w:rsidP="008874A3">
      <w:pPr>
        <w:pStyle w:val="a5"/>
        <w:shd w:val="clear" w:color="auto" w:fill="auto"/>
        <w:spacing w:line="276" w:lineRule="auto"/>
        <w:rPr>
          <w:rStyle w:val="a6"/>
          <w:rFonts w:eastAsiaTheme="majorEastAsia"/>
        </w:rPr>
      </w:pPr>
    </w:p>
    <w:p w14:paraId="4EB7B8AC" w14:textId="77777777" w:rsidR="000F6657" w:rsidRDefault="000F6657" w:rsidP="00D37A6A">
      <w:pPr>
        <w:pStyle w:val="2"/>
        <w:rPr>
          <w:rStyle w:val="a6"/>
          <w:rFonts w:eastAsiaTheme="majorEastAsia"/>
          <w:color w:val="auto"/>
          <w:szCs w:val="26"/>
        </w:rPr>
      </w:pPr>
      <w:bookmarkStart w:id="10" w:name="_Toc76927627"/>
    </w:p>
    <w:p w14:paraId="05A03351" w14:textId="4AA67370" w:rsidR="00E850E7" w:rsidRPr="00442F18" w:rsidRDefault="00E850E7" w:rsidP="00D37A6A">
      <w:pPr>
        <w:pStyle w:val="2"/>
        <w:rPr>
          <w:rStyle w:val="a6"/>
          <w:rFonts w:eastAsiaTheme="majorEastAsia"/>
          <w:color w:val="auto"/>
          <w:szCs w:val="26"/>
        </w:rPr>
      </w:pPr>
      <w:r w:rsidRPr="00442F18">
        <w:rPr>
          <w:rStyle w:val="a6"/>
          <w:rFonts w:eastAsiaTheme="majorEastAsia"/>
          <w:color w:val="auto"/>
          <w:szCs w:val="26"/>
        </w:rPr>
        <w:t>Условия реализации программы</w:t>
      </w:r>
      <w:bookmarkEnd w:id="10"/>
    </w:p>
    <w:p w14:paraId="79346F7B" w14:textId="610C1414" w:rsidR="000F6657" w:rsidRPr="000F6657" w:rsidRDefault="000F6657" w:rsidP="00442F18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0F6657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Материально-техническое обеспечение</w:t>
      </w:r>
    </w:p>
    <w:p w14:paraId="6993EA02" w14:textId="77777777" w:rsidR="00E850E7" w:rsidRPr="00D37A6A" w:rsidRDefault="00E850E7" w:rsidP="00E850E7">
      <w:pPr>
        <w:pStyle w:val="160"/>
        <w:numPr>
          <w:ilvl w:val="0"/>
          <w:numId w:val="16"/>
        </w:numPr>
        <w:shd w:val="clear" w:color="auto" w:fill="auto"/>
        <w:tabs>
          <w:tab w:val="left" w:pos="714"/>
        </w:tabs>
        <w:spacing w:line="276" w:lineRule="auto"/>
        <w:ind w:firstLine="0"/>
        <w:rPr>
          <w:rStyle w:val="a6"/>
          <w:b/>
        </w:rPr>
      </w:pPr>
      <w:r w:rsidRPr="00D37A6A">
        <w:rPr>
          <w:rStyle w:val="a6"/>
        </w:rPr>
        <w:t xml:space="preserve">Информационное обеспечение – аудио, фото, </w:t>
      </w:r>
    </w:p>
    <w:p w14:paraId="6A854569" w14:textId="3C83B084" w:rsidR="00E850E7" w:rsidRPr="00D37A6A" w:rsidRDefault="00E850E7" w:rsidP="00E850E7">
      <w:pPr>
        <w:pStyle w:val="160"/>
        <w:numPr>
          <w:ilvl w:val="0"/>
          <w:numId w:val="16"/>
        </w:numPr>
        <w:shd w:val="clear" w:color="auto" w:fill="auto"/>
        <w:tabs>
          <w:tab w:val="left" w:pos="714"/>
        </w:tabs>
        <w:spacing w:line="276" w:lineRule="auto"/>
        <w:ind w:left="709" w:hanging="709"/>
        <w:rPr>
          <w:rStyle w:val="a6"/>
          <w:b/>
        </w:rPr>
      </w:pPr>
      <w:r w:rsidRPr="00D37A6A">
        <w:rPr>
          <w:rStyle w:val="a6"/>
        </w:rPr>
        <w:t xml:space="preserve">Занятие проводит воспитатель </w:t>
      </w:r>
      <w:r w:rsidR="0088425D" w:rsidRPr="00117792">
        <w:rPr>
          <w:rStyle w:val="a6"/>
        </w:rPr>
        <w:t>высшей</w:t>
      </w:r>
      <w:r w:rsidRPr="00D37A6A">
        <w:rPr>
          <w:rStyle w:val="a6"/>
        </w:rPr>
        <w:t xml:space="preserve"> квалификационной категории Васильева Т. В.</w:t>
      </w:r>
    </w:p>
    <w:p w14:paraId="15C4C28F" w14:textId="77777777" w:rsidR="00E850E7" w:rsidRPr="00D37A6A" w:rsidRDefault="00E850E7" w:rsidP="00E850E7">
      <w:pPr>
        <w:pStyle w:val="160"/>
        <w:shd w:val="clear" w:color="auto" w:fill="auto"/>
        <w:tabs>
          <w:tab w:val="left" w:pos="714"/>
        </w:tabs>
        <w:spacing w:line="276" w:lineRule="auto"/>
        <w:ind w:firstLine="0"/>
        <w:rPr>
          <w:rStyle w:val="a6"/>
        </w:rPr>
      </w:pPr>
      <w:r w:rsidRPr="00D37A6A">
        <w:rPr>
          <w:rStyle w:val="a6"/>
        </w:rPr>
        <w:t>Формы предъявления и демонстрации образовательных результатов:</w:t>
      </w:r>
    </w:p>
    <w:p w14:paraId="3868B3A1" w14:textId="3BA0A569" w:rsidR="00E850E7" w:rsidRPr="00D37A6A" w:rsidRDefault="00E850E7" w:rsidP="00E850E7">
      <w:pPr>
        <w:pStyle w:val="160"/>
        <w:shd w:val="clear" w:color="auto" w:fill="auto"/>
        <w:tabs>
          <w:tab w:val="left" w:pos="714"/>
        </w:tabs>
        <w:spacing w:line="276" w:lineRule="auto"/>
        <w:ind w:firstLine="0"/>
        <w:rPr>
          <w:rStyle w:val="a6"/>
        </w:rPr>
      </w:pPr>
      <w:r w:rsidRPr="00D37A6A">
        <w:rPr>
          <w:rStyle w:val="a6"/>
        </w:rPr>
        <w:t>Выставка детский работ.</w:t>
      </w:r>
    </w:p>
    <w:p w14:paraId="1CF67B72" w14:textId="36EA9723" w:rsidR="008874A3" w:rsidRPr="00D37A6A" w:rsidRDefault="008874A3" w:rsidP="00E850E7">
      <w:pPr>
        <w:pStyle w:val="160"/>
        <w:shd w:val="clear" w:color="auto" w:fill="auto"/>
        <w:tabs>
          <w:tab w:val="left" w:pos="714"/>
        </w:tabs>
        <w:spacing w:line="276" w:lineRule="auto"/>
        <w:ind w:firstLine="0"/>
        <w:rPr>
          <w:rStyle w:val="a6"/>
        </w:rPr>
      </w:pPr>
    </w:p>
    <w:p w14:paraId="163E7F4D" w14:textId="77777777" w:rsidR="008874A3" w:rsidRPr="00D37A6A" w:rsidRDefault="008874A3" w:rsidP="00D37A6A">
      <w:pPr>
        <w:pStyle w:val="2"/>
      </w:pPr>
      <w:bookmarkStart w:id="11" w:name="_Toc76927628"/>
      <w:r w:rsidRPr="00D37A6A">
        <w:t>Формы контроля</w:t>
      </w:r>
      <w:bookmarkEnd w:id="11"/>
    </w:p>
    <w:p w14:paraId="76A6579B" w14:textId="733AE691" w:rsidR="008874A3" w:rsidRPr="00D37A6A" w:rsidRDefault="008874A3" w:rsidP="008874A3">
      <w:pPr>
        <w:pStyle w:val="22"/>
        <w:shd w:val="clear" w:color="auto" w:fill="auto"/>
        <w:spacing w:line="240" w:lineRule="auto"/>
        <w:ind w:right="320" w:firstLine="799"/>
        <w:jc w:val="both"/>
        <w:rPr>
          <w:sz w:val="28"/>
          <w:szCs w:val="28"/>
        </w:rPr>
      </w:pPr>
      <w:r w:rsidRPr="00D37A6A">
        <w:rPr>
          <w:sz w:val="28"/>
          <w:szCs w:val="28"/>
        </w:rPr>
        <w:t xml:space="preserve">При посещении кружка «Цветные ладошки» каждый ребёнок отмечается в табеле посещаемости, отчётность представлена в материалах диагностики. </w:t>
      </w:r>
      <w:r w:rsidR="00C362DB" w:rsidRPr="00D37A6A">
        <w:rPr>
          <w:sz w:val="28"/>
          <w:szCs w:val="28"/>
        </w:rPr>
        <w:t>Кроме этого,</w:t>
      </w:r>
      <w:r w:rsidRPr="00D37A6A">
        <w:rPr>
          <w:sz w:val="28"/>
          <w:szCs w:val="28"/>
        </w:rPr>
        <w:t xml:space="preserve"> в конце учебного года на итоговом педсовете предоставляется аналитическая справка о проделанной работе по кружку.</w:t>
      </w:r>
    </w:p>
    <w:p w14:paraId="60B4E192" w14:textId="77777777" w:rsidR="008874A3" w:rsidRPr="00D37A6A" w:rsidRDefault="008874A3" w:rsidP="00E850E7">
      <w:pPr>
        <w:pStyle w:val="160"/>
        <w:shd w:val="clear" w:color="auto" w:fill="auto"/>
        <w:tabs>
          <w:tab w:val="left" w:pos="714"/>
        </w:tabs>
        <w:spacing w:line="276" w:lineRule="auto"/>
        <w:ind w:firstLine="0"/>
        <w:rPr>
          <w:rStyle w:val="a6"/>
        </w:rPr>
      </w:pPr>
    </w:p>
    <w:p w14:paraId="1C168B3A" w14:textId="27E7E618" w:rsidR="008874A3" w:rsidRPr="00D37A6A" w:rsidRDefault="008874A3" w:rsidP="008874A3">
      <w:pPr>
        <w:pStyle w:val="22"/>
        <w:shd w:val="clear" w:color="auto" w:fill="auto"/>
        <w:spacing w:line="240" w:lineRule="auto"/>
        <w:ind w:firstLine="799"/>
        <w:jc w:val="center"/>
        <w:rPr>
          <w:rFonts w:eastAsiaTheme="majorEastAsia"/>
          <w:b/>
          <w:color w:val="000000" w:themeColor="text1"/>
          <w:sz w:val="28"/>
          <w:szCs w:val="32"/>
        </w:rPr>
      </w:pPr>
      <w:r w:rsidRPr="00D37A6A">
        <w:rPr>
          <w:rFonts w:ascii="Calibri" w:eastAsiaTheme="majorEastAsia" w:hAnsi="Calibri" w:cs="Calibri"/>
          <w:b/>
          <w:color w:val="000000" w:themeColor="text1"/>
          <w:sz w:val="28"/>
          <w:szCs w:val="32"/>
        </w:rPr>
        <w:t>﻿</w:t>
      </w:r>
      <w:r w:rsidRPr="00D37A6A">
        <w:rPr>
          <w:rStyle w:val="20"/>
        </w:rPr>
        <w:t>Оценочные материалы</w:t>
      </w:r>
    </w:p>
    <w:p w14:paraId="399692C5" w14:textId="04159904" w:rsidR="002B4802" w:rsidRPr="00D37A6A" w:rsidRDefault="002B4802" w:rsidP="002B4802">
      <w:pPr>
        <w:pStyle w:val="22"/>
        <w:shd w:val="clear" w:color="auto" w:fill="auto"/>
        <w:spacing w:line="240" w:lineRule="auto"/>
        <w:ind w:firstLine="799"/>
        <w:jc w:val="both"/>
        <w:rPr>
          <w:sz w:val="28"/>
          <w:szCs w:val="28"/>
        </w:rPr>
      </w:pPr>
      <w:r w:rsidRPr="00D37A6A">
        <w:rPr>
          <w:sz w:val="28"/>
          <w:szCs w:val="28"/>
        </w:rPr>
        <w:t xml:space="preserve">Программа предполагает необходимый учёт техники выполнения работ, сравнительное диагностирование детей в конце учебного года. (см. Приложение 1) </w:t>
      </w:r>
      <w:r w:rsidRPr="00117792">
        <w:rPr>
          <w:sz w:val="28"/>
          <w:szCs w:val="28"/>
        </w:rPr>
        <w:t>Критерии оценки знаний, умений и навыков детей</w:t>
      </w:r>
      <w:r w:rsidR="00BD358C" w:rsidRPr="00117792">
        <w:rPr>
          <w:sz w:val="28"/>
          <w:szCs w:val="28"/>
        </w:rPr>
        <w:t>.</w:t>
      </w:r>
    </w:p>
    <w:p w14:paraId="4F6D227D" w14:textId="52C31992" w:rsidR="00117792" w:rsidRPr="000F6657" w:rsidRDefault="002B4802" w:rsidP="000F6657">
      <w:pPr>
        <w:pStyle w:val="22"/>
        <w:shd w:val="clear" w:color="auto" w:fill="auto"/>
        <w:spacing w:line="240" w:lineRule="auto"/>
        <w:ind w:firstLine="1264"/>
        <w:jc w:val="both"/>
        <w:rPr>
          <w:sz w:val="28"/>
          <w:szCs w:val="28"/>
        </w:rPr>
      </w:pPr>
      <w:r w:rsidRPr="00D37A6A">
        <w:rPr>
          <w:sz w:val="28"/>
          <w:szCs w:val="28"/>
        </w:rPr>
        <w:t xml:space="preserve">Для выявления степени овладения ребенком навыков в лепке и в росписи изделий из соленого теста предлагается следующая диагностика. Данная диагностическая карта осуществляется педагогом методом наблюдения за практической работой детей на </w:t>
      </w:r>
      <w:r w:rsidR="003C3C58" w:rsidRPr="00D37A6A">
        <w:rPr>
          <w:sz w:val="28"/>
          <w:szCs w:val="28"/>
        </w:rPr>
        <w:t>занятия</w:t>
      </w:r>
      <w:r w:rsidRPr="00D37A6A">
        <w:rPr>
          <w:sz w:val="28"/>
          <w:szCs w:val="28"/>
        </w:rPr>
        <w:t xml:space="preserve"> по тестопластике и росписи изделий. С этой целью р</w:t>
      </w:r>
      <w:r w:rsidR="003C3C58" w:rsidRPr="00D37A6A">
        <w:rPr>
          <w:sz w:val="28"/>
          <w:szCs w:val="28"/>
        </w:rPr>
        <w:t>азработаны диагностические карт</w:t>
      </w:r>
      <w:r w:rsidRPr="00D37A6A">
        <w:rPr>
          <w:sz w:val="28"/>
          <w:szCs w:val="28"/>
        </w:rPr>
        <w:t xml:space="preserve">, </w:t>
      </w:r>
      <w:r w:rsidRPr="00D37A6A">
        <w:rPr>
          <w:rStyle w:val="214pt75"/>
          <w:b w:val="0"/>
          <w:bCs w:val="0"/>
        </w:rPr>
        <w:t xml:space="preserve">в </w:t>
      </w:r>
      <w:r w:rsidRPr="00D37A6A">
        <w:rPr>
          <w:sz w:val="28"/>
          <w:szCs w:val="28"/>
        </w:rPr>
        <w:t xml:space="preserve">которых определены соответствующие критерии и показатели по каждой из трех возрастных групп. Оценки по каждому критерию даются по трехбалльной системе: 3 балла соответствуют высокому уровню усвоения программы, 2 — </w:t>
      </w:r>
      <w:r w:rsidR="000F6657">
        <w:rPr>
          <w:sz w:val="28"/>
          <w:szCs w:val="28"/>
        </w:rPr>
        <w:t>достаточному и 1 — низкому.</w:t>
      </w:r>
    </w:p>
    <w:p w14:paraId="28D0EC1B" w14:textId="77777777" w:rsidR="00117792" w:rsidRDefault="00117792" w:rsidP="004A2BC4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1FE815A" w14:textId="77777777" w:rsidR="00117792" w:rsidRDefault="00117792" w:rsidP="004A2BC4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1A35C917" w14:textId="77777777" w:rsidR="004A2BC4" w:rsidRPr="00D37A6A" w:rsidRDefault="004A2BC4" w:rsidP="004A2BC4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37A6A">
        <w:rPr>
          <w:rFonts w:ascii="Times New Roman" w:hAnsi="Times New Roman" w:cs="Times New Roman"/>
          <w:b/>
          <w:sz w:val="28"/>
          <w:szCs w:val="28"/>
        </w:rPr>
        <w:t>Система мониторинга достижения детьми планируемых результатов освоения задач дополнительной образовательной услуги по художественно – эстетическому развитию, кружок.</w:t>
      </w:r>
    </w:p>
    <w:p w14:paraId="1C704775" w14:textId="77777777" w:rsidR="004A2BC4" w:rsidRPr="00D37A6A" w:rsidRDefault="004A2BC4" w:rsidP="004A2B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A720DA7" w14:textId="77777777" w:rsidR="004A2BC4" w:rsidRPr="00D37A6A" w:rsidRDefault="004A2BC4" w:rsidP="004A2BC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A6A">
        <w:rPr>
          <w:rFonts w:ascii="Times New Roman" w:hAnsi="Times New Roman" w:cs="Times New Roman"/>
          <w:b/>
          <w:sz w:val="28"/>
          <w:szCs w:val="28"/>
        </w:rPr>
        <w:t>“Цветные ладошки”</w:t>
      </w:r>
    </w:p>
    <w:p w14:paraId="24827159" w14:textId="77777777" w:rsidR="004A2BC4" w:rsidRPr="00D37A6A" w:rsidRDefault="004A2BC4" w:rsidP="004A2B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A44588D" w14:textId="1033D44A" w:rsidR="004A2BC4" w:rsidRPr="00D37A6A" w:rsidRDefault="004A2BC4" w:rsidP="004A2BC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7A6A">
        <w:rPr>
          <w:rFonts w:ascii="Times New Roman" w:hAnsi="Times New Roman" w:cs="Times New Roman"/>
          <w:sz w:val="28"/>
          <w:szCs w:val="28"/>
        </w:rPr>
        <w:t>Высокий уровень – ребенок выполняет работу по инструкции, самостоятельно.</w:t>
      </w:r>
    </w:p>
    <w:p w14:paraId="3B34020D" w14:textId="2F63DB8C" w:rsidR="004A2BC4" w:rsidRPr="00D37A6A" w:rsidRDefault="004A2BC4" w:rsidP="004A2BC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7A6A">
        <w:rPr>
          <w:rFonts w:ascii="Times New Roman" w:hAnsi="Times New Roman" w:cs="Times New Roman"/>
          <w:sz w:val="28"/>
          <w:szCs w:val="28"/>
        </w:rPr>
        <w:t>Средний уровень – ребенок выслушивает инструкция, приступает к деятельности, при этом нуждается в повторе инструкции, в направляющей и стимулирующей помощи.</w:t>
      </w:r>
    </w:p>
    <w:p w14:paraId="0466BF6A" w14:textId="017BE314" w:rsidR="00117792" w:rsidRPr="00117792" w:rsidRDefault="004A2BC4" w:rsidP="00117792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7A6A">
        <w:rPr>
          <w:rFonts w:ascii="Times New Roman" w:hAnsi="Times New Roman" w:cs="Times New Roman"/>
          <w:sz w:val="28"/>
          <w:szCs w:val="28"/>
        </w:rPr>
        <w:t>Низкий уровень – ребенок частично понимает инструкции, при работе утрачивает ее. Нуждается в обучающей</w:t>
      </w:r>
      <w:r w:rsidR="00117792">
        <w:rPr>
          <w:rFonts w:ascii="Times New Roman" w:hAnsi="Times New Roman" w:cs="Times New Roman"/>
          <w:sz w:val="28"/>
          <w:szCs w:val="28"/>
        </w:rPr>
        <w:t xml:space="preserve"> помощи, индивидуальном показе.</w:t>
      </w:r>
    </w:p>
    <w:p w14:paraId="48B7B529" w14:textId="77777777" w:rsidR="004A2BC4" w:rsidRPr="00D37A6A" w:rsidRDefault="004A2BC4" w:rsidP="004A2BC4">
      <w:pPr>
        <w:pStyle w:val="a5"/>
        <w:shd w:val="clear" w:color="auto" w:fill="auto"/>
        <w:spacing w:line="240" w:lineRule="auto"/>
      </w:pPr>
    </w:p>
    <w:p w14:paraId="1F617427" w14:textId="03BD955F" w:rsidR="004A2BC4" w:rsidRPr="00D37A6A" w:rsidRDefault="004A2BC4" w:rsidP="004A2BC4">
      <w:pPr>
        <w:pStyle w:val="22"/>
        <w:shd w:val="clear" w:color="auto" w:fill="auto"/>
        <w:spacing w:line="240" w:lineRule="auto"/>
        <w:ind w:firstLine="1403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У каждого ребенка суммируются все баллы по каждому из критериев, а за тем</w:t>
      </w:r>
      <w:r w:rsidRPr="00D37A6A">
        <w:rPr>
          <w:rStyle w:val="214pt"/>
        </w:rPr>
        <w:t xml:space="preserve"> </w:t>
      </w:r>
      <w:r w:rsidRPr="00D37A6A">
        <w:rPr>
          <w:sz w:val="28"/>
          <w:szCs w:val="28"/>
        </w:rPr>
        <w:t>высчитывается средний балл. По полученному среднему баллу и определяется уровень умений и навыков каждого ребенка.</w:t>
      </w:r>
    </w:p>
    <w:p w14:paraId="35A0FB37" w14:textId="77777777" w:rsidR="004A2BC4" w:rsidRPr="00D37A6A" w:rsidRDefault="004A2BC4" w:rsidP="002B4802">
      <w:pPr>
        <w:pStyle w:val="a5"/>
        <w:shd w:val="clear" w:color="auto" w:fill="auto"/>
        <w:spacing w:line="240" w:lineRule="auto"/>
      </w:pPr>
    </w:p>
    <w:p w14:paraId="21B8DEA4" w14:textId="77777777" w:rsidR="000F6657" w:rsidRDefault="000F6657" w:rsidP="002B4802">
      <w:pPr>
        <w:pStyle w:val="a5"/>
        <w:shd w:val="clear" w:color="auto" w:fill="auto"/>
        <w:spacing w:line="240" w:lineRule="auto"/>
      </w:pPr>
    </w:p>
    <w:p w14:paraId="0FBC270B" w14:textId="246AF0B4" w:rsidR="004A2BC4" w:rsidRPr="00D37A6A" w:rsidRDefault="004A2BC4" w:rsidP="002B4802">
      <w:pPr>
        <w:pStyle w:val="a5"/>
        <w:shd w:val="clear" w:color="auto" w:fill="auto"/>
        <w:spacing w:line="240" w:lineRule="auto"/>
      </w:pPr>
      <w:r w:rsidRPr="00D37A6A">
        <w:t>УРОВНИ: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182"/>
      </w:tblGrid>
      <w:tr w:rsidR="004A2BC4" w:rsidRPr="00D37A6A" w14:paraId="734933F2" w14:textId="77777777" w:rsidTr="004A2BC4">
        <w:tc>
          <w:tcPr>
            <w:tcW w:w="9182" w:type="dxa"/>
          </w:tcPr>
          <w:p w14:paraId="6FA04A24" w14:textId="4B3BB8CE" w:rsidR="004A2BC4" w:rsidRPr="00D37A6A" w:rsidRDefault="004A2BC4" w:rsidP="004A2BC4">
            <w:pPr>
              <w:pStyle w:val="a5"/>
              <w:shd w:val="clear" w:color="auto" w:fill="auto"/>
              <w:spacing w:line="240" w:lineRule="auto"/>
            </w:pPr>
            <w:r w:rsidRPr="00D37A6A">
              <w:t>Менее 2 баллов - низкий</w:t>
            </w:r>
          </w:p>
        </w:tc>
      </w:tr>
      <w:tr w:rsidR="004A2BC4" w:rsidRPr="00D37A6A" w14:paraId="67C1D48F" w14:textId="77777777" w:rsidTr="004A2BC4">
        <w:tc>
          <w:tcPr>
            <w:tcW w:w="9182" w:type="dxa"/>
          </w:tcPr>
          <w:p w14:paraId="5A5AC845" w14:textId="6BC9B5E2" w:rsidR="004A2BC4" w:rsidRPr="00D37A6A" w:rsidRDefault="004A2BC4" w:rsidP="004A2BC4">
            <w:pPr>
              <w:pStyle w:val="a5"/>
              <w:shd w:val="clear" w:color="auto" w:fill="auto"/>
              <w:spacing w:line="240" w:lineRule="auto"/>
            </w:pPr>
            <w:r w:rsidRPr="00D37A6A">
              <w:t>От 2 до 2,5 баллов - средний</w:t>
            </w:r>
          </w:p>
        </w:tc>
      </w:tr>
      <w:tr w:rsidR="004A2BC4" w:rsidRPr="00D37A6A" w14:paraId="4B4F255F" w14:textId="77777777" w:rsidTr="004A2BC4">
        <w:trPr>
          <w:trHeight w:val="295"/>
        </w:trPr>
        <w:tc>
          <w:tcPr>
            <w:tcW w:w="9182" w:type="dxa"/>
          </w:tcPr>
          <w:p w14:paraId="12045575" w14:textId="105E85F5" w:rsidR="004A2BC4" w:rsidRPr="00D37A6A" w:rsidRDefault="004A2BC4" w:rsidP="002B4802">
            <w:pPr>
              <w:pStyle w:val="a5"/>
              <w:shd w:val="clear" w:color="auto" w:fill="auto"/>
              <w:spacing w:line="240" w:lineRule="auto"/>
            </w:pPr>
            <w:r w:rsidRPr="00D37A6A">
              <w:t>3 балла - высокий</w:t>
            </w:r>
          </w:p>
        </w:tc>
      </w:tr>
    </w:tbl>
    <w:p w14:paraId="1B180D9E" w14:textId="1DFC2DA5" w:rsidR="004A2BC4" w:rsidRPr="00D37A6A" w:rsidRDefault="004A2BC4" w:rsidP="002B4802">
      <w:pPr>
        <w:pStyle w:val="a5"/>
        <w:shd w:val="clear" w:color="auto" w:fill="auto"/>
        <w:spacing w:line="240" w:lineRule="auto"/>
      </w:pPr>
    </w:p>
    <w:p w14:paraId="6E6FE549" w14:textId="77777777" w:rsidR="004A2BC4" w:rsidRPr="00D37A6A" w:rsidRDefault="004A2BC4" w:rsidP="004A2BC4">
      <w:pPr>
        <w:rPr>
          <w:rFonts w:ascii="Times New Roman" w:hAnsi="Times New Roman" w:cs="Times New Roman"/>
        </w:rPr>
      </w:pPr>
    </w:p>
    <w:p w14:paraId="42324712" w14:textId="070A8F6D" w:rsidR="004A2BC4" w:rsidRPr="00D37A6A" w:rsidRDefault="004A2BC4" w:rsidP="004A2BC4">
      <w:pPr>
        <w:pStyle w:val="40"/>
        <w:shd w:val="clear" w:color="auto" w:fill="auto"/>
        <w:spacing w:before="0" w:line="240" w:lineRule="auto"/>
        <w:ind w:firstLine="116"/>
        <w:rPr>
          <w:sz w:val="28"/>
          <w:szCs w:val="28"/>
        </w:rPr>
      </w:pPr>
      <w:bookmarkStart w:id="12" w:name="_Toc76927629"/>
      <w:r w:rsidRPr="00D37A6A">
        <w:rPr>
          <w:rStyle w:val="20"/>
          <w:b/>
          <w:bCs w:val="0"/>
        </w:rPr>
        <w:t>Методическ</w:t>
      </w:r>
      <w:bookmarkEnd w:id="12"/>
      <w:r w:rsidR="00442F18">
        <w:rPr>
          <w:rStyle w:val="20"/>
          <w:b/>
          <w:bCs w:val="0"/>
        </w:rPr>
        <w:t>ое обеспечение</w:t>
      </w:r>
      <w:r w:rsidRPr="00D37A6A">
        <w:rPr>
          <w:sz w:val="28"/>
          <w:szCs w:val="28"/>
        </w:rPr>
        <w:t>:</w:t>
      </w:r>
    </w:p>
    <w:p w14:paraId="1DDD4B51" w14:textId="4BA5A597" w:rsidR="004A2BC4" w:rsidRPr="00D37A6A" w:rsidRDefault="004A2BC4" w:rsidP="004A2BC4">
      <w:pPr>
        <w:pStyle w:val="22"/>
        <w:shd w:val="clear" w:color="auto" w:fill="auto"/>
        <w:tabs>
          <w:tab w:val="right" w:pos="8805"/>
          <w:tab w:val="right" w:pos="9144"/>
        </w:tabs>
        <w:spacing w:line="240" w:lineRule="auto"/>
        <w:ind w:firstLine="116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-показ технологических приемов.</w:t>
      </w:r>
      <w:r w:rsidRPr="00D37A6A">
        <w:rPr>
          <w:sz w:val="28"/>
          <w:szCs w:val="28"/>
        </w:rPr>
        <w:tab/>
      </w:r>
    </w:p>
    <w:p w14:paraId="4D9F2ABB" w14:textId="77777777" w:rsidR="004A2BC4" w:rsidRPr="00D37A6A" w:rsidRDefault="004A2BC4" w:rsidP="004A2BC4">
      <w:pPr>
        <w:pStyle w:val="22"/>
        <w:shd w:val="clear" w:color="auto" w:fill="auto"/>
        <w:spacing w:line="240" w:lineRule="auto"/>
        <w:ind w:firstLine="157"/>
        <w:rPr>
          <w:sz w:val="28"/>
          <w:szCs w:val="28"/>
        </w:rPr>
      </w:pPr>
      <w:r w:rsidRPr="00D37A6A">
        <w:rPr>
          <w:sz w:val="28"/>
          <w:szCs w:val="28"/>
        </w:rPr>
        <w:t>-рассматривание игрушек, скульптуры и т.д.</w:t>
      </w:r>
    </w:p>
    <w:p w14:paraId="6E372CA2" w14:textId="77777777" w:rsidR="004A2BC4" w:rsidRPr="00D37A6A" w:rsidRDefault="004A2BC4" w:rsidP="004A2BC4">
      <w:pPr>
        <w:pStyle w:val="22"/>
        <w:shd w:val="clear" w:color="auto" w:fill="auto"/>
        <w:spacing w:line="240" w:lineRule="auto"/>
        <w:ind w:firstLine="157"/>
        <w:rPr>
          <w:sz w:val="28"/>
          <w:szCs w:val="28"/>
        </w:rPr>
      </w:pPr>
      <w:r w:rsidRPr="00D37A6A">
        <w:rPr>
          <w:sz w:val="28"/>
          <w:szCs w:val="28"/>
        </w:rPr>
        <w:t>-рассматривание иллюстраций из книг, фотографий, картин и т.д.</w:t>
      </w:r>
    </w:p>
    <w:p w14:paraId="55B847D9" w14:textId="77777777" w:rsidR="004A2BC4" w:rsidRPr="00D37A6A" w:rsidRDefault="004A2BC4" w:rsidP="004A2BC4">
      <w:pPr>
        <w:pStyle w:val="22"/>
        <w:shd w:val="clear" w:color="auto" w:fill="auto"/>
        <w:spacing w:line="240" w:lineRule="auto"/>
        <w:ind w:firstLine="116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- игровые приемы (приход героя и др.)</w:t>
      </w:r>
    </w:p>
    <w:p w14:paraId="19A9398F" w14:textId="77777777" w:rsidR="004A2BC4" w:rsidRPr="00D37A6A" w:rsidRDefault="004A2BC4" w:rsidP="004A2BC4">
      <w:pPr>
        <w:pStyle w:val="22"/>
        <w:shd w:val="clear" w:color="auto" w:fill="auto"/>
        <w:spacing w:line="240" w:lineRule="auto"/>
        <w:ind w:firstLine="116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-упражнение детей навыках использования инструментов для лепки (стеки, печатки и</w:t>
      </w:r>
    </w:p>
    <w:p w14:paraId="0C11E1BE" w14:textId="77777777" w:rsidR="004A2BC4" w:rsidRPr="00D37A6A" w:rsidRDefault="004A2BC4" w:rsidP="004A2BC4">
      <w:pPr>
        <w:pStyle w:val="22"/>
        <w:shd w:val="clear" w:color="auto" w:fill="auto"/>
        <w:spacing w:after="281" w:line="240" w:lineRule="auto"/>
        <w:ind w:firstLine="116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т.д.).</w:t>
      </w:r>
    </w:p>
    <w:p w14:paraId="250DF1BE" w14:textId="77777777" w:rsidR="004A2BC4" w:rsidRPr="00D37A6A" w:rsidRDefault="004A2BC4" w:rsidP="004A2BC4">
      <w:pPr>
        <w:pStyle w:val="22"/>
        <w:shd w:val="clear" w:color="auto" w:fill="auto"/>
        <w:spacing w:after="301" w:line="240" w:lineRule="auto"/>
        <w:ind w:firstLine="116"/>
        <w:jc w:val="both"/>
        <w:rPr>
          <w:sz w:val="28"/>
          <w:szCs w:val="28"/>
        </w:rPr>
      </w:pPr>
      <w:r w:rsidRPr="00117792">
        <w:rPr>
          <w:b/>
          <w:color w:val="auto"/>
          <w:sz w:val="28"/>
          <w:szCs w:val="28"/>
        </w:rPr>
        <w:t xml:space="preserve">Форма организации образовательного процесса </w:t>
      </w:r>
      <w:r w:rsidRPr="00D37A6A">
        <w:rPr>
          <w:sz w:val="28"/>
          <w:szCs w:val="28"/>
        </w:rPr>
        <w:t>-групповая.</w:t>
      </w:r>
    </w:p>
    <w:p w14:paraId="22FFD6F3" w14:textId="428EB801" w:rsidR="004A2BC4" w:rsidRPr="00D37A6A" w:rsidRDefault="004A2BC4" w:rsidP="004A2BC4">
      <w:pPr>
        <w:pStyle w:val="22"/>
        <w:shd w:val="clear" w:color="auto" w:fill="auto"/>
        <w:spacing w:line="240" w:lineRule="auto"/>
        <w:ind w:firstLine="116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Категория обучающихся - воспитанники первая младшая группы.</w:t>
      </w:r>
    </w:p>
    <w:p w14:paraId="4BE5E259" w14:textId="77777777" w:rsidR="004A2BC4" w:rsidRPr="00D37A6A" w:rsidRDefault="004A2BC4" w:rsidP="004A2BC4">
      <w:pPr>
        <w:pStyle w:val="22"/>
        <w:shd w:val="clear" w:color="auto" w:fill="auto"/>
        <w:spacing w:line="240" w:lineRule="auto"/>
        <w:ind w:firstLine="116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Алгоритм занятия:</w:t>
      </w:r>
    </w:p>
    <w:p w14:paraId="4D294167" w14:textId="4653C7A5" w:rsidR="004A2BC4" w:rsidRPr="00D37A6A" w:rsidRDefault="004A2BC4" w:rsidP="004A2BC4">
      <w:pPr>
        <w:pStyle w:val="22"/>
        <w:shd w:val="clear" w:color="auto" w:fill="auto"/>
        <w:spacing w:line="240" w:lineRule="auto"/>
        <w:ind w:firstLine="157"/>
        <w:rPr>
          <w:sz w:val="28"/>
          <w:szCs w:val="28"/>
        </w:rPr>
      </w:pPr>
      <w:r w:rsidRPr="00D37A6A">
        <w:rPr>
          <w:sz w:val="28"/>
          <w:szCs w:val="28"/>
        </w:rPr>
        <w:t>1. Создание игровой ситуации (</w:t>
      </w:r>
      <w:r w:rsidR="00442F18">
        <w:rPr>
          <w:sz w:val="28"/>
          <w:szCs w:val="28"/>
        </w:rPr>
        <w:t>сказочный персонаж, загадки, иг</w:t>
      </w:r>
      <w:r w:rsidRPr="00D37A6A">
        <w:rPr>
          <w:sz w:val="28"/>
          <w:szCs w:val="28"/>
        </w:rPr>
        <w:t>ры).</w:t>
      </w:r>
    </w:p>
    <w:p w14:paraId="42BEFACA" w14:textId="77777777" w:rsidR="004A2BC4" w:rsidRPr="00D37A6A" w:rsidRDefault="004A2BC4" w:rsidP="004A2BC4">
      <w:pPr>
        <w:pStyle w:val="22"/>
        <w:numPr>
          <w:ilvl w:val="0"/>
          <w:numId w:val="20"/>
        </w:numPr>
        <w:shd w:val="clear" w:color="auto" w:fill="auto"/>
        <w:tabs>
          <w:tab w:val="left" w:pos="466"/>
        </w:tabs>
        <w:spacing w:line="240" w:lineRule="auto"/>
        <w:ind w:firstLine="116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Объяснение, показ приемов лепки.</w:t>
      </w:r>
    </w:p>
    <w:p w14:paraId="33A7E037" w14:textId="6B2B15CA" w:rsidR="004A2BC4" w:rsidRPr="00D37A6A" w:rsidRDefault="004A2BC4" w:rsidP="004A2BC4">
      <w:pPr>
        <w:pStyle w:val="22"/>
        <w:numPr>
          <w:ilvl w:val="0"/>
          <w:numId w:val="20"/>
        </w:numPr>
        <w:shd w:val="clear" w:color="auto" w:fill="auto"/>
        <w:tabs>
          <w:tab w:val="left" w:pos="466"/>
        </w:tabs>
        <w:spacing w:line="240" w:lineRule="auto"/>
        <w:ind w:firstLine="116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Лепка, рисование, аппликация с детьми.</w:t>
      </w:r>
    </w:p>
    <w:p w14:paraId="4A5166BC" w14:textId="77777777" w:rsidR="004A2BC4" w:rsidRPr="00D37A6A" w:rsidRDefault="004A2BC4" w:rsidP="004A2BC4">
      <w:pPr>
        <w:pStyle w:val="22"/>
        <w:numPr>
          <w:ilvl w:val="0"/>
          <w:numId w:val="20"/>
        </w:numPr>
        <w:shd w:val="clear" w:color="auto" w:fill="auto"/>
        <w:tabs>
          <w:tab w:val="left" w:pos="476"/>
        </w:tabs>
        <w:spacing w:line="240" w:lineRule="auto"/>
        <w:ind w:firstLine="116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Физ. пауза.</w:t>
      </w:r>
    </w:p>
    <w:p w14:paraId="2FDF2273" w14:textId="77777777" w:rsidR="004A2BC4" w:rsidRPr="00D37A6A" w:rsidRDefault="004A2BC4" w:rsidP="004A2BC4">
      <w:pPr>
        <w:pStyle w:val="22"/>
        <w:numPr>
          <w:ilvl w:val="0"/>
          <w:numId w:val="20"/>
        </w:numPr>
        <w:shd w:val="clear" w:color="auto" w:fill="auto"/>
        <w:tabs>
          <w:tab w:val="left" w:pos="476"/>
        </w:tabs>
        <w:spacing w:after="4" w:line="240" w:lineRule="auto"/>
        <w:ind w:firstLine="116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Доработка изделия из дополнительного материала.</w:t>
      </w:r>
    </w:p>
    <w:p w14:paraId="19C8CE1E" w14:textId="7BCB85D1" w:rsidR="004A2BC4" w:rsidRPr="00062BB8" w:rsidRDefault="004A2BC4" w:rsidP="004A2BC4">
      <w:pPr>
        <w:pStyle w:val="22"/>
        <w:numPr>
          <w:ilvl w:val="0"/>
          <w:numId w:val="20"/>
        </w:numPr>
        <w:shd w:val="clear" w:color="auto" w:fill="auto"/>
        <w:tabs>
          <w:tab w:val="left" w:pos="476"/>
        </w:tabs>
        <w:spacing w:after="251" w:line="240" w:lineRule="auto"/>
        <w:ind w:firstLine="116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Рассматривание готовых работ.</w:t>
      </w:r>
    </w:p>
    <w:p w14:paraId="56FD9EF8" w14:textId="5AF94F61" w:rsidR="008874A3" w:rsidRPr="00D37A6A" w:rsidRDefault="008874A3" w:rsidP="004A2BC4">
      <w:pPr>
        <w:rPr>
          <w:rFonts w:ascii="Times New Roman" w:hAnsi="Times New Roman" w:cs="Times New Roman"/>
          <w:sz w:val="28"/>
          <w:szCs w:val="28"/>
        </w:rPr>
      </w:pPr>
    </w:p>
    <w:p w14:paraId="5203A7BF" w14:textId="77777777" w:rsidR="008874A3" w:rsidRPr="00D37A6A" w:rsidRDefault="008874A3" w:rsidP="008874A3">
      <w:pPr>
        <w:pStyle w:val="160"/>
        <w:numPr>
          <w:ilvl w:val="0"/>
          <w:numId w:val="17"/>
        </w:numPr>
        <w:shd w:val="clear" w:color="auto" w:fill="auto"/>
        <w:spacing w:line="276" w:lineRule="auto"/>
        <w:ind w:left="709" w:hanging="709"/>
        <w:rPr>
          <w:rStyle w:val="a6"/>
        </w:rPr>
      </w:pPr>
      <w:r w:rsidRPr="00D37A6A">
        <w:rPr>
          <w:rStyle w:val="a6"/>
        </w:rPr>
        <w:t>Методы обучения (словесный, наглядный, практический, игровой) и воспитания (убеждение, поощрение, упражнение, стимулирование, мотивация)</w:t>
      </w:r>
    </w:p>
    <w:p w14:paraId="7147341C" w14:textId="77777777" w:rsidR="008874A3" w:rsidRPr="00D37A6A" w:rsidRDefault="008874A3" w:rsidP="008874A3">
      <w:pPr>
        <w:pStyle w:val="160"/>
        <w:numPr>
          <w:ilvl w:val="0"/>
          <w:numId w:val="17"/>
        </w:numPr>
        <w:shd w:val="clear" w:color="auto" w:fill="auto"/>
        <w:spacing w:line="276" w:lineRule="auto"/>
        <w:ind w:left="709" w:hanging="709"/>
        <w:rPr>
          <w:rStyle w:val="a6"/>
        </w:rPr>
      </w:pPr>
      <w:r w:rsidRPr="00D37A6A">
        <w:rPr>
          <w:rStyle w:val="a6"/>
        </w:rPr>
        <w:t>Формы организации образовательного процесса (индивидуально групповая)</w:t>
      </w:r>
    </w:p>
    <w:p w14:paraId="53A6FB53" w14:textId="77777777" w:rsidR="008874A3" w:rsidRPr="00D37A6A" w:rsidRDefault="008874A3" w:rsidP="00D37A6A">
      <w:pPr>
        <w:pStyle w:val="ad"/>
        <w:rPr>
          <w:rStyle w:val="a6"/>
          <w:rFonts w:eastAsia="Arial Unicode MS"/>
          <w:b/>
        </w:rPr>
      </w:pPr>
      <w:r w:rsidRPr="00D37A6A">
        <w:rPr>
          <w:rStyle w:val="a6"/>
          <w:rFonts w:eastAsia="Arial Unicode MS"/>
          <w:b/>
        </w:rPr>
        <w:t>Материально-техническое обеспечение:</w:t>
      </w:r>
    </w:p>
    <w:p w14:paraId="48048162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firstLine="0"/>
        <w:rPr>
          <w:rStyle w:val="a6"/>
          <w:b/>
        </w:rPr>
      </w:pPr>
      <w:r w:rsidRPr="00D37A6A">
        <w:rPr>
          <w:rStyle w:val="a6"/>
        </w:rPr>
        <w:t>Оборудование</w:t>
      </w:r>
      <w:r w:rsidRPr="00D37A6A">
        <w:rPr>
          <w:rStyle w:val="a6"/>
          <w:b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8874A3" w:rsidRPr="00D37A6A" w14:paraId="4F871F58" w14:textId="77777777" w:rsidTr="00BB7EEE">
        <w:tc>
          <w:tcPr>
            <w:tcW w:w="4591" w:type="dxa"/>
          </w:tcPr>
          <w:p w14:paraId="6FE46B75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</w:pPr>
            <w:r w:rsidRPr="00D37A6A">
              <w:t>Наименование</w:t>
            </w:r>
          </w:p>
        </w:tc>
        <w:tc>
          <w:tcPr>
            <w:tcW w:w="4591" w:type="dxa"/>
          </w:tcPr>
          <w:p w14:paraId="28FB660F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Шт.</w:t>
            </w:r>
          </w:p>
        </w:tc>
      </w:tr>
      <w:tr w:rsidR="008874A3" w:rsidRPr="00D37A6A" w14:paraId="76E79A8D" w14:textId="77777777" w:rsidTr="00BB7EEE">
        <w:tc>
          <w:tcPr>
            <w:tcW w:w="4591" w:type="dxa"/>
          </w:tcPr>
          <w:p w14:paraId="0DCA6144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t>Столы детские</w:t>
            </w:r>
          </w:p>
        </w:tc>
        <w:tc>
          <w:tcPr>
            <w:tcW w:w="4591" w:type="dxa"/>
          </w:tcPr>
          <w:p w14:paraId="28022F91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4</w:t>
            </w:r>
          </w:p>
        </w:tc>
      </w:tr>
      <w:tr w:rsidR="008874A3" w:rsidRPr="00D37A6A" w14:paraId="2ACF4DF9" w14:textId="77777777" w:rsidTr="00BB7EEE">
        <w:tc>
          <w:tcPr>
            <w:tcW w:w="4591" w:type="dxa"/>
          </w:tcPr>
          <w:p w14:paraId="2E20FB00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t>Стулья детские</w:t>
            </w:r>
          </w:p>
        </w:tc>
        <w:tc>
          <w:tcPr>
            <w:tcW w:w="4591" w:type="dxa"/>
          </w:tcPr>
          <w:p w14:paraId="4249F881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10</w:t>
            </w:r>
          </w:p>
        </w:tc>
      </w:tr>
      <w:tr w:rsidR="008874A3" w:rsidRPr="00D37A6A" w14:paraId="11BCA0F0" w14:textId="77777777" w:rsidTr="00BB7EEE">
        <w:tc>
          <w:tcPr>
            <w:tcW w:w="4591" w:type="dxa"/>
          </w:tcPr>
          <w:p w14:paraId="6DEF0C84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sz w:val="24"/>
                <w:szCs w:val="24"/>
              </w:rPr>
              <w:t xml:space="preserve">Шкафы и </w:t>
            </w:r>
            <w:r w:rsidRPr="00D37A6A">
              <w:t>стеллажи для наглядных пособий</w:t>
            </w:r>
          </w:p>
        </w:tc>
        <w:tc>
          <w:tcPr>
            <w:tcW w:w="4591" w:type="dxa"/>
          </w:tcPr>
          <w:p w14:paraId="06C0139A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2</w:t>
            </w:r>
          </w:p>
        </w:tc>
      </w:tr>
      <w:tr w:rsidR="008874A3" w:rsidRPr="00D37A6A" w14:paraId="187C9F37" w14:textId="77777777" w:rsidTr="00BB7EEE">
        <w:tc>
          <w:tcPr>
            <w:tcW w:w="4591" w:type="dxa"/>
          </w:tcPr>
          <w:p w14:paraId="0C76CE30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t>Умывальник</w:t>
            </w:r>
          </w:p>
        </w:tc>
        <w:tc>
          <w:tcPr>
            <w:tcW w:w="4591" w:type="dxa"/>
          </w:tcPr>
          <w:p w14:paraId="44D0C75A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3</w:t>
            </w:r>
          </w:p>
        </w:tc>
      </w:tr>
      <w:tr w:rsidR="008874A3" w:rsidRPr="00D37A6A" w14:paraId="587CB524" w14:textId="77777777" w:rsidTr="00BB7EEE">
        <w:tc>
          <w:tcPr>
            <w:tcW w:w="4591" w:type="dxa"/>
          </w:tcPr>
          <w:p w14:paraId="7FF4BA72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t>Облучатель бактерицидный</w:t>
            </w:r>
          </w:p>
        </w:tc>
        <w:tc>
          <w:tcPr>
            <w:tcW w:w="4591" w:type="dxa"/>
          </w:tcPr>
          <w:p w14:paraId="6AA1B3D4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1</w:t>
            </w:r>
          </w:p>
        </w:tc>
      </w:tr>
      <w:tr w:rsidR="008874A3" w:rsidRPr="00D37A6A" w14:paraId="0A807A3F" w14:textId="77777777" w:rsidTr="00BB7EEE">
        <w:tc>
          <w:tcPr>
            <w:tcW w:w="4591" w:type="dxa"/>
          </w:tcPr>
          <w:p w14:paraId="433DF9D9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</w:pPr>
            <w:r w:rsidRPr="00D37A6A">
              <w:t>Мольберт</w:t>
            </w:r>
          </w:p>
        </w:tc>
        <w:tc>
          <w:tcPr>
            <w:tcW w:w="4591" w:type="dxa"/>
          </w:tcPr>
          <w:p w14:paraId="3BA6D685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1</w:t>
            </w:r>
          </w:p>
        </w:tc>
      </w:tr>
      <w:tr w:rsidR="008874A3" w:rsidRPr="00D37A6A" w14:paraId="5A114A4A" w14:textId="77777777" w:rsidTr="00BB7EEE">
        <w:tc>
          <w:tcPr>
            <w:tcW w:w="4591" w:type="dxa"/>
          </w:tcPr>
          <w:p w14:paraId="7DDE72C3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</w:pPr>
          </w:p>
        </w:tc>
        <w:tc>
          <w:tcPr>
            <w:tcW w:w="4591" w:type="dxa"/>
          </w:tcPr>
          <w:p w14:paraId="59E5A5AA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</w:p>
        </w:tc>
      </w:tr>
    </w:tbl>
    <w:p w14:paraId="645BE96C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firstLine="0"/>
        <w:rPr>
          <w:rStyle w:val="a6"/>
        </w:rPr>
      </w:pPr>
    </w:p>
    <w:p w14:paraId="3516CDB2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firstLine="0"/>
        <w:rPr>
          <w:rStyle w:val="a6"/>
        </w:rPr>
      </w:pPr>
      <w:r w:rsidRPr="00D37A6A">
        <w:rPr>
          <w:rStyle w:val="a6"/>
        </w:rPr>
        <w:t>Художественные материалы, инструменты и их «заместители»: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8874A3" w:rsidRPr="00D37A6A" w14:paraId="6512AF89" w14:textId="77777777" w:rsidTr="00BB7EEE">
        <w:tc>
          <w:tcPr>
            <w:tcW w:w="4591" w:type="dxa"/>
          </w:tcPr>
          <w:p w14:paraId="46DDEA00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</w:pPr>
            <w:r w:rsidRPr="00D37A6A">
              <w:t>Наименование</w:t>
            </w:r>
          </w:p>
        </w:tc>
        <w:tc>
          <w:tcPr>
            <w:tcW w:w="4591" w:type="dxa"/>
          </w:tcPr>
          <w:p w14:paraId="4A66CEA7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Шт.</w:t>
            </w:r>
          </w:p>
        </w:tc>
      </w:tr>
      <w:tr w:rsidR="008874A3" w:rsidRPr="00D37A6A" w14:paraId="408D3948" w14:textId="77777777" w:rsidTr="00BB7EEE">
        <w:tc>
          <w:tcPr>
            <w:tcW w:w="4591" w:type="dxa"/>
          </w:tcPr>
          <w:p w14:paraId="18E516EE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t>Бумага для ксерокса А4 «Снегурочка»</w:t>
            </w:r>
          </w:p>
        </w:tc>
        <w:tc>
          <w:tcPr>
            <w:tcW w:w="4591" w:type="dxa"/>
          </w:tcPr>
          <w:p w14:paraId="27AD5B1D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5</w:t>
            </w:r>
          </w:p>
        </w:tc>
      </w:tr>
      <w:tr w:rsidR="008874A3" w:rsidRPr="00D37A6A" w14:paraId="71F0AC93" w14:textId="77777777" w:rsidTr="00BB7EEE">
        <w:tc>
          <w:tcPr>
            <w:tcW w:w="4591" w:type="dxa"/>
          </w:tcPr>
          <w:p w14:paraId="04DB5F85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t>Кисть белка №04</w:t>
            </w:r>
          </w:p>
        </w:tc>
        <w:tc>
          <w:tcPr>
            <w:tcW w:w="4591" w:type="dxa"/>
          </w:tcPr>
          <w:p w14:paraId="6EEC150E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15</w:t>
            </w:r>
          </w:p>
        </w:tc>
      </w:tr>
      <w:tr w:rsidR="008874A3" w:rsidRPr="00D37A6A" w14:paraId="48DE39CF" w14:textId="77777777" w:rsidTr="00BB7EEE">
        <w:tc>
          <w:tcPr>
            <w:tcW w:w="4591" w:type="dxa"/>
          </w:tcPr>
          <w:p w14:paraId="39197239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t>Кисть пони №03</w:t>
            </w:r>
          </w:p>
        </w:tc>
        <w:tc>
          <w:tcPr>
            <w:tcW w:w="4591" w:type="dxa"/>
          </w:tcPr>
          <w:p w14:paraId="203FC110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15</w:t>
            </w:r>
          </w:p>
        </w:tc>
      </w:tr>
      <w:tr w:rsidR="008874A3" w:rsidRPr="00D37A6A" w14:paraId="2EEED494" w14:textId="77777777" w:rsidTr="00BB7EEE">
        <w:tc>
          <w:tcPr>
            <w:tcW w:w="4591" w:type="dxa"/>
          </w:tcPr>
          <w:p w14:paraId="105CA07B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t>Кисть коза, пони №05</w:t>
            </w:r>
          </w:p>
        </w:tc>
        <w:tc>
          <w:tcPr>
            <w:tcW w:w="4591" w:type="dxa"/>
          </w:tcPr>
          <w:p w14:paraId="4C853FD6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15</w:t>
            </w:r>
          </w:p>
        </w:tc>
      </w:tr>
      <w:tr w:rsidR="008874A3" w:rsidRPr="00D37A6A" w14:paraId="1AE3BCBC" w14:textId="77777777" w:rsidTr="00BB7EEE">
        <w:tc>
          <w:tcPr>
            <w:tcW w:w="4591" w:type="dxa"/>
          </w:tcPr>
          <w:p w14:paraId="1B5DF175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t>Краска аквар. Юцв</w:t>
            </w:r>
          </w:p>
        </w:tc>
        <w:tc>
          <w:tcPr>
            <w:tcW w:w="4591" w:type="dxa"/>
          </w:tcPr>
          <w:p w14:paraId="7E04D81D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15</w:t>
            </w:r>
          </w:p>
        </w:tc>
      </w:tr>
      <w:tr w:rsidR="008874A3" w:rsidRPr="00D37A6A" w14:paraId="4EE35127" w14:textId="77777777" w:rsidTr="00BB7EEE">
        <w:tc>
          <w:tcPr>
            <w:tcW w:w="4591" w:type="dxa"/>
          </w:tcPr>
          <w:p w14:paraId="2DCC36DD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</w:pPr>
            <w:r w:rsidRPr="00D37A6A">
              <w:t>Краска гуашь 12цв</w:t>
            </w:r>
          </w:p>
        </w:tc>
        <w:tc>
          <w:tcPr>
            <w:tcW w:w="4591" w:type="dxa"/>
          </w:tcPr>
          <w:p w14:paraId="0E618977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15</w:t>
            </w:r>
          </w:p>
        </w:tc>
      </w:tr>
      <w:tr w:rsidR="008874A3" w:rsidRPr="00D37A6A" w14:paraId="15389178" w14:textId="77777777" w:rsidTr="00BB7EEE">
        <w:tc>
          <w:tcPr>
            <w:tcW w:w="4591" w:type="dxa"/>
          </w:tcPr>
          <w:p w14:paraId="01AD247B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</w:pPr>
            <w:r w:rsidRPr="00D37A6A">
              <w:t>Гуашь 500мл (бел., желт.,сии.,кр.,зел.)</w:t>
            </w:r>
          </w:p>
        </w:tc>
        <w:tc>
          <w:tcPr>
            <w:tcW w:w="4591" w:type="dxa"/>
          </w:tcPr>
          <w:p w14:paraId="6A5D37F5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4</w:t>
            </w:r>
          </w:p>
        </w:tc>
      </w:tr>
      <w:tr w:rsidR="008874A3" w:rsidRPr="00D37A6A" w14:paraId="065D3277" w14:textId="77777777" w:rsidTr="00BB7EEE">
        <w:tc>
          <w:tcPr>
            <w:tcW w:w="4591" w:type="dxa"/>
          </w:tcPr>
          <w:p w14:paraId="36315C72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t>Палитра</w:t>
            </w:r>
          </w:p>
        </w:tc>
        <w:tc>
          <w:tcPr>
            <w:tcW w:w="4591" w:type="dxa"/>
          </w:tcPr>
          <w:p w14:paraId="1EB44F91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4</w:t>
            </w:r>
          </w:p>
        </w:tc>
      </w:tr>
      <w:tr w:rsidR="008874A3" w:rsidRPr="00D37A6A" w14:paraId="58E6B833" w14:textId="77777777" w:rsidTr="00BB7EEE">
        <w:tc>
          <w:tcPr>
            <w:tcW w:w="4591" w:type="dxa"/>
          </w:tcPr>
          <w:p w14:paraId="4065A8F7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t>Пластилин бцв.</w:t>
            </w:r>
          </w:p>
        </w:tc>
        <w:tc>
          <w:tcPr>
            <w:tcW w:w="4591" w:type="dxa"/>
          </w:tcPr>
          <w:p w14:paraId="170FEC3E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15</w:t>
            </w:r>
          </w:p>
        </w:tc>
      </w:tr>
      <w:tr w:rsidR="008874A3" w:rsidRPr="00D37A6A" w14:paraId="52D758BC" w14:textId="77777777" w:rsidTr="00BB7EEE">
        <w:tc>
          <w:tcPr>
            <w:tcW w:w="4591" w:type="dxa"/>
          </w:tcPr>
          <w:p w14:paraId="263566C7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t>Доска для лепки</w:t>
            </w:r>
          </w:p>
        </w:tc>
        <w:tc>
          <w:tcPr>
            <w:tcW w:w="4591" w:type="dxa"/>
          </w:tcPr>
          <w:p w14:paraId="69B4A97F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15</w:t>
            </w:r>
          </w:p>
        </w:tc>
      </w:tr>
      <w:tr w:rsidR="008874A3" w:rsidRPr="00D37A6A" w14:paraId="69892E89" w14:textId="77777777" w:rsidTr="00BB7EEE">
        <w:tc>
          <w:tcPr>
            <w:tcW w:w="4591" w:type="dxa"/>
          </w:tcPr>
          <w:p w14:paraId="2A73F7D8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t>Альбом 20л д/рис.</w:t>
            </w:r>
          </w:p>
        </w:tc>
        <w:tc>
          <w:tcPr>
            <w:tcW w:w="4591" w:type="dxa"/>
          </w:tcPr>
          <w:p w14:paraId="3DF7E140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15</w:t>
            </w:r>
          </w:p>
        </w:tc>
      </w:tr>
      <w:tr w:rsidR="008874A3" w:rsidRPr="00D37A6A" w14:paraId="369BFB44" w14:textId="77777777" w:rsidTr="00BB7EEE">
        <w:tc>
          <w:tcPr>
            <w:tcW w:w="4591" w:type="dxa"/>
          </w:tcPr>
          <w:p w14:paraId="4ECB3940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t>Бумага цветная А4 8л 8цв.</w:t>
            </w:r>
          </w:p>
        </w:tc>
        <w:tc>
          <w:tcPr>
            <w:tcW w:w="4591" w:type="dxa"/>
          </w:tcPr>
          <w:p w14:paraId="65603346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10</w:t>
            </w:r>
          </w:p>
        </w:tc>
      </w:tr>
      <w:tr w:rsidR="008874A3" w:rsidRPr="00D37A6A" w14:paraId="181AB96C" w14:textId="77777777" w:rsidTr="00BB7EEE">
        <w:tc>
          <w:tcPr>
            <w:tcW w:w="4591" w:type="dxa"/>
          </w:tcPr>
          <w:p w14:paraId="19033CB1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</w:pPr>
            <w:r w:rsidRPr="00D37A6A">
              <w:t>Картон белый АЗ</w:t>
            </w:r>
          </w:p>
        </w:tc>
        <w:tc>
          <w:tcPr>
            <w:tcW w:w="4591" w:type="dxa"/>
          </w:tcPr>
          <w:p w14:paraId="2C3C15BD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15</w:t>
            </w:r>
          </w:p>
        </w:tc>
      </w:tr>
      <w:tr w:rsidR="008874A3" w:rsidRPr="00D37A6A" w14:paraId="2BDB48C3" w14:textId="77777777" w:rsidTr="00BB7EEE">
        <w:tc>
          <w:tcPr>
            <w:tcW w:w="4591" w:type="dxa"/>
          </w:tcPr>
          <w:p w14:paraId="54481BD5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</w:pPr>
            <w:r w:rsidRPr="00D37A6A">
              <w:t>Картон цветной А4 Юл Юцв</w:t>
            </w:r>
          </w:p>
        </w:tc>
        <w:tc>
          <w:tcPr>
            <w:tcW w:w="4591" w:type="dxa"/>
          </w:tcPr>
          <w:p w14:paraId="6D608BAC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15</w:t>
            </w:r>
          </w:p>
        </w:tc>
      </w:tr>
      <w:tr w:rsidR="008874A3" w:rsidRPr="00D37A6A" w14:paraId="372FF05A" w14:textId="77777777" w:rsidTr="00BB7EEE">
        <w:tc>
          <w:tcPr>
            <w:tcW w:w="4591" w:type="dxa"/>
          </w:tcPr>
          <w:p w14:paraId="16831D4F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t>Клей - карандаш</w:t>
            </w:r>
          </w:p>
        </w:tc>
        <w:tc>
          <w:tcPr>
            <w:tcW w:w="4591" w:type="dxa"/>
          </w:tcPr>
          <w:p w14:paraId="3F082994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15</w:t>
            </w:r>
          </w:p>
        </w:tc>
      </w:tr>
      <w:tr w:rsidR="008874A3" w:rsidRPr="00D37A6A" w14:paraId="479E9CC4" w14:textId="77777777" w:rsidTr="00BB7EEE">
        <w:tc>
          <w:tcPr>
            <w:tcW w:w="4591" w:type="dxa"/>
          </w:tcPr>
          <w:p w14:paraId="45248184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t>Клей ПВА</w:t>
            </w:r>
          </w:p>
        </w:tc>
        <w:tc>
          <w:tcPr>
            <w:tcW w:w="4591" w:type="dxa"/>
          </w:tcPr>
          <w:p w14:paraId="2489701C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15</w:t>
            </w:r>
          </w:p>
        </w:tc>
      </w:tr>
      <w:tr w:rsidR="008874A3" w:rsidRPr="00D37A6A" w14:paraId="7A539B1A" w14:textId="77777777" w:rsidTr="00BB7EEE">
        <w:tc>
          <w:tcPr>
            <w:tcW w:w="4591" w:type="dxa"/>
          </w:tcPr>
          <w:p w14:paraId="2AF0E6B1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t>Карандаш чгр Конструктор ТМ</w:t>
            </w:r>
          </w:p>
        </w:tc>
        <w:tc>
          <w:tcPr>
            <w:tcW w:w="4591" w:type="dxa"/>
          </w:tcPr>
          <w:p w14:paraId="76CEE5D2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15</w:t>
            </w:r>
          </w:p>
        </w:tc>
      </w:tr>
      <w:tr w:rsidR="008874A3" w:rsidRPr="00D37A6A" w14:paraId="26211DF8" w14:textId="77777777" w:rsidTr="00BB7EEE">
        <w:tc>
          <w:tcPr>
            <w:tcW w:w="4591" w:type="dxa"/>
          </w:tcPr>
          <w:p w14:paraId="74723159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t>Карандаши цветные 12 цв.</w:t>
            </w:r>
          </w:p>
        </w:tc>
        <w:tc>
          <w:tcPr>
            <w:tcW w:w="4591" w:type="dxa"/>
          </w:tcPr>
          <w:p w14:paraId="5BDC1BBE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15</w:t>
            </w:r>
          </w:p>
        </w:tc>
      </w:tr>
      <w:tr w:rsidR="008874A3" w:rsidRPr="00D37A6A" w14:paraId="10EE4260" w14:textId="77777777" w:rsidTr="00BB7EEE">
        <w:tc>
          <w:tcPr>
            <w:tcW w:w="4591" w:type="dxa"/>
          </w:tcPr>
          <w:p w14:paraId="5F8773AE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t>Карандаши восковые цв.</w:t>
            </w:r>
          </w:p>
        </w:tc>
        <w:tc>
          <w:tcPr>
            <w:tcW w:w="4591" w:type="dxa"/>
          </w:tcPr>
          <w:p w14:paraId="6A6DCA14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15</w:t>
            </w:r>
          </w:p>
        </w:tc>
      </w:tr>
      <w:tr w:rsidR="008874A3" w:rsidRPr="00D37A6A" w14:paraId="042CDECD" w14:textId="77777777" w:rsidTr="00BB7EEE">
        <w:tc>
          <w:tcPr>
            <w:tcW w:w="4591" w:type="dxa"/>
          </w:tcPr>
          <w:p w14:paraId="1F751FF0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</w:pPr>
            <w:r w:rsidRPr="00D37A6A">
              <w:t>Бумага гофрированная цветная</w:t>
            </w:r>
          </w:p>
        </w:tc>
        <w:tc>
          <w:tcPr>
            <w:tcW w:w="4591" w:type="dxa"/>
          </w:tcPr>
          <w:p w14:paraId="6B570377" w14:textId="77777777" w:rsidR="008874A3" w:rsidRPr="00D37A6A" w:rsidRDefault="008874A3" w:rsidP="00BB7EEE">
            <w:pPr>
              <w:pStyle w:val="160"/>
              <w:shd w:val="clear" w:color="auto" w:fill="auto"/>
              <w:spacing w:line="276" w:lineRule="auto"/>
              <w:ind w:firstLine="0"/>
              <w:rPr>
                <w:rStyle w:val="a6"/>
              </w:rPr>
            </w:pPr>
            <w:r w:rsidRPr="00D37A6A">
              <w:rPr>
                <w:rStyle w:val="a6"/>
              </w:rPr>
              <w:t>5</w:t>
            </w:r>
          </w:p>
        </w:tc>
      </w:tr>
    </w:tbl>
    <w:p w14:paraId="486C079C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firstLine="0"/>
        <w:rPr>
          <w:rStyle w:val="a6"/>
        </w:rPr>
      </w:pPr>
    </w:p>
    <w:p w14:paraId="736CBACB" w14:textId="77777777" w:rsidR="008874A3" w:rsidRPr="00D37A6A" w:rsidRDefault="008874A3" w:rsidP="008874A3">
      <w:pPr>
        <w:pStyle w:val="22"/>
        <w:shd w:val="clear" w:color="auto" w:fill="auto"/>
        <w:spacing w:line="240" w:lineRule="auto"/>
        <w:ind w:firstLine="114"/>
        <w:jc w:val="both"/>
      </w:pPr>
      <w:r w:rsidRPr="00D37A6A">
        <w:t>Кадровое обеспечение</w:t>
      </w:r>
    </w:p>
    <w:p w14:paraId="296713E8" w14:textId="2D46F6C2" w:rsidR="008874A3" w:rsidRPr="00D37A6A" w:rsidRDefault="008874A3" w:rsidP="008874A3">
      <w:pPr>
        <w:rPr>
          <w:rFonts w:ascii="Times New Roman" w:hAnsi="Times New Roman" w:cs="Times New Roman"/>
          <w:sz w:val="28"/>
          <w:szCs w:val="28"/>
        </w:rPr>
      </w:pPr>
      <w:r w:rsidRPr="00D37A6A">
        <w:rPr>
          <w:rFonts w:ascii="Times New Roman" w:hAnsi="Times New Roman" w:cs="Times New Roman"/>
        </w:rPr>
        <w:t>Васильева Татьяна Владимировна (воспитатель, стаж работы 10 лет)</w:t>
      </w:r>
    </w:p>
    <w:p w14:paraId="30B3C375" w14:textId="77777777" w:rsidR="008874A3" w:rsidRPr="00D37A6A" w:rsidRDefault="008874A3" w:rsidP="004A2BC4">
      <w:pPr>
        <w:rPr>
          <w:rFonts w:ascii="Times New Roman" w:hAnsi="Times New Roman" w:cs="Times New Roman"/>
          <w:sz w:val="28"/>
          <w:szCs w:val="28"/>
        </w:rPr>
      </w:pPr>
    </w:p>
    <w:p w14:paraId="69A52CCF" w14:textId="77777777" w:rsidR="008874A3" w:rsidRPr="00D37A6A" w:rsidRDefault="008874A3" w:rsidP="004A2BC4">
      <w:pPr>
        <w:rPr>
          <w:rFonts w:ascii="Times New Roman" w:hAnsi="Times New Roman" w:cs="Times New Roman"/>
          <w:sz w:val="28"/>
          <w:szCs w:val="28"/>
        </w:rPr>
      </w:pPr>
    </w:p>
    <w:p w14:paraId="00B4FAD0" w14:textId="77777777" w:rsidR="008874A3" w:rsidRPr="00D37A6A" w:rsidRDefault="008874A3" w:rsidP="00D37A6A">
      <w:pPr>
        <w:pStyle w:val="2"/>
        <w:rPr>
          <w:rStyle w:val="16pt"/>
          <w:rFonts w:eastAsiaTheme="majorEastAsia"/>
          <w:b/>
          <w:bCs w:val="0"/>
          <w:sz w:val="28"/>
          <w:szCs w:val="28"/>
        </w:rPr>
      </w:pPr>
      <w:bookmarkStart w:id="13" w:name="_Toc76927630"/>
      <w:r w:rsidRPr="00D37A6A">
        <w:rPr>
          <w:rStyle w:val="16pt"/>
          <w:rFonts w:eastAsiaTheme="majorEastAsia"/>
          <w:b/>
          <w:bCs w:val="0"/>
          <w:sz w:val="28"/>
          <w:szCs w:val="28"/>
        </w:rPr>
        <w:t>Календарный учебный график</w:t>
      </w:r>
      <w:bookmarkEnd w:id="13"/>
    </w:p>
    <w:p w14:paraId="3A06A979" w14:textId="77777777" w:rsidR="008874A3" w:rsidRPr="00D37A6A" w:rsidRDefault="008874A3" w:rsidP="008874A3">
      <w:pPr>
        <w:pStyle w:val="a5"/>
        <w:shd w:val="clear" w:color="auto" w:fill="auto"/>
        <w:spacing w:line="276" w:lineRule="auto"/>
        <w:rPr>
          <w:rStyle w:val="16pt"/>
          <w:sz w:val="28"/>
          <w:szCs w:val="28"/>
        </w:rPr>
      </w:pPr>
    </w:p>
    <w:p w14:paraId="2CA04B5F" w14:textId="77777777" w:rsidR="008874A3" w:rsidRPr="00D37A6A" w:rsidRDefault="008874A3" w:rsidP="008874A3">
      <w:pPr>
        <w:pStyle w:val="a5"/>
        <w:shd w:val="clear" w:color="auto" w:fill="auto"/>
        <w:spacing w:line="276" w:lineRule="auto"/>
        <w:jc w:val="center"/>
        <w:rPr>
          <w:rStyle w:val="16pt"/>
          <w:sz w:val="28"/>
          <w:szCs w:val="28"/>
        </w:rPr>
      </w:pPr>
      <w:r w:rsidRPr="00D37A6A">
        <w:rPr>
          <w:rStyle w:val="16pt"/>
          <w:sz w:val="28"/>
          <w:szCs w:val="28"/>
        </w:rPr>
        <w:t>Сентябрь</w:t>
      </w:r>
    </w:p>
    <w:p w14:paraId="1C78343C" w14:textId="77777777" w:rsidR="008874A3" w:rsidRPr="00D37A6A" w:rsidRDefault="008874A3" w:rsidP="008874A3">
      <w:pPr>
        <w:pStyle w:val="a5"/>
        <w:shd w:val="clear" w:color="auto" w:fill="auto"/>
        <w:spacing w:line="276" w:lineRule="auto"/>
        <w:jc w:val="center"/>
        <w:rPr>
          <w:rStyle w:val="16pt"/>
          <w:sz w:val="28"/>
          <w:szCs w:val="28"/>
        </w:rPr>
      </w:pPr>
    </w:p>
    <w:p w14:paraId="4A78A887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right="8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 xml:space="preserve"> «падают, падают листья»</w:t>
      </w:r>
    </w:p>
    <w:p w14:paraId="11E62EDE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right="8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(лепка из глины)</w:t>
      </w:r>
    </w:p>
    <w:p w14:paraId="46A0BCBC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right="80" w:firstLine="0"/>
        <w:jc w:val="center"/>
        <w:rPr>
          <w:sz w:val="28"/>
          <w:szCs w:val="28"/>
        </w:rPr>
      </w:pPr>
    </w:p>
    <w:p w14:paraId="1F755A15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right="80" w:firstLine="0"/>
        <w:jc w:val="center"/>
        <w:rPr>
          <w:sz w:val="28"/>
          <w:szCs w:val="28"/>
        </w:rPr>
      </w:pPr>
      <w:r w:rsidRPr="00D37A6A">
        <w:rPr>
          <w:rStyle w:val="1616pt"/>
          <w:sz w:val="28"/>
          <w:szCs w:val="28"/>
          <w:lang w:val="en-US"/>
        </w:rPr>
        <w:t>I</w:t>
      </w:r>
      <w:r w:rsidRPr="00D37A6A">
        <w:rPr>
          <w:rStyle w:val="1616pt"/>
          <w:sz w:val="28"/>
          <w:szCs w:val="28"/>
        </w:rPr>
        <w:t xml:space="preserve"> неделя</w:t>
      </w:r>
    </w:p>
    <w:p w14:paraId="740D8CAD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left="140"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46DAB9C4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853"/>
        </w:tabs>
        <w:spacing w:line="276" w:lineRule="auto"/>
        <w:ind w:left="860" w:hanging="360"/>
        <w:rPr>
          <w:sz w:val="28"/>
          <w:szCs w:val="28"/>
        </w:rPr>
      </w:pPr>
      <w:r w:rsidRPr="00D37A6A">
        <w:rPr>
          <w:sz w:val="28"/>
          <w:szCs w:val="28"/>
        </w:rPr>
        <w:t>Учить детей лепить из глины - отщипывать кусочки желтого красного цвета, прикладывать к фону и прилеплять пальчиками.</w:t>
      </w:r>
    </w:p>
    <w:p w14:paraId="501563DA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853"/>
        </w:tabs>
        <w:spacing w:after="226" w:line="276" w:lineRule="auto"/>
        <w:ind w:left="5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Формировать интерес к работе с глиной.</w:t>
      </w:r>
    </w:p>
    <w:p w14:paraId="5FA47F41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853"/>
        </w:tabs>
        <w:spacing w:after="411" w:line="276" w:lineRule="auto"/>
        <w:ind w:left="5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Развивать мелкую моторику.</w:t>
      </w:r>
    </w:p>
    <w:p w14:paraId="44B2D161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left="140" w:firstLine="0"/>
        <w:rPr>
          <w:sz w:val="28"/>
          <w:szCs w:val="28"/>
        </w:rPr>
      </w:pPr>
      <w:r w:rsidRPr="00D37A6A">
        <w:rPr>
          <w:sz w:val="28"/>
          <w:szCs w:val="28"/>
        </w:rPr>
        <w:t>Ход занятия см. Д.Н. Колдина стр. 11.</w:t>
      </w:r>
    </w:p>
    <w:p w14:paraId="1B175E3E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left="140" w:firstLine="0"/>
        <w:rPr>
          <w:sz w:val="28"/>
          <w:szCs w:val="28"/>
        </w:rPr>
      </w:pPr>
    </w:p>
    <w:p w14:paraId="08C32F4A" w14:textId="77777777" w:rsidR="00117792" w:rsidRPr="001F1099" w:rsidRDefault="00117792" w:rsidP="008874A3">
      <w:pPr>
        <w:pStyle w:val="160"/>
        <w:shd w:val="clear" w:color="auto" w:fill="auto"/>
        <w:tabs>
          <w:tab w:val="left" w:pos="4615"/>
        </w:tabs>
        <w:spacing w:line="276" w:lineRule="auto"/>
        <w:ind w:left="3261" w:right="3680" w:firstLine="0"/>
        <w:jc w:val="center"/>
        <w:rPr>
          <w:rStyle w:val="1616pt"/>
          <w:sz w:val="28"/>
          <w:szCs w:val="28"/>
        </w:rPr>
      </w:pPr>
    </w:p>
    <w:p w14:paraId="42F9E620" w14:textId="77777777" w:rsidR="00117792" w:rsidRPr="001F1099" w:rsidRDefault="00117792" w:rsidP="008874A3">
      <w:pPr>
        <w:pStyle w:val="160"/>
        <w:shd w:val="clear" w:color="auto" w:fill="auto"/>
        <w:tabs>
          <w:tab w:val="left" w:pos="4615"/>
        </w:tabs>
        <w:spacing w:line="276" w:lineRule="auto"/>
        <w:ind w:left="3261" w:right="3680" w:firstLine="0"/>
        <w:jc w:val="center"/>
        <w:rPr>
          <w:rStyle w:val="1616pt"/>
          <w:sz w:val="28"/>
          <w:szCs w:val="28"/>
        </w:rPr>
      </w:pPr>
    </w:p>
    <w:p w14:paraId="07FE4078" w14:textId="77777777" w:rsidR="00117792" w:rsidRPr="001F1099" w:rsidRDefault="00117792" w:rsidP="008874A3">
      <w:pPr>
        <w:pStyle w:val="160"/>
        <w:shd w:val="clear" w:color="auto" w:fill="auto"/>
        <w:tabs>
          <w:tab w:val="left" w:pos="4615"/>
        </w:tabs>
        <w:spacing w:line="276" w:lineRule="auto"/>
        <w:ind w:left="3261" w:right="3680" w:firstLine="0"/>
        <w:jc w:val="center"/>
        <w:rPr>
          <w:rStyle w:val="1616pt"/>
          <w:sz w:val="28"/>
          <w:szCs w:val="28"/>
        </w:rPr>
      </w:pPr>
    </w:p>
    <w:p w14:paraId="6A87287E" w14:textId="77777777" w:rsidR="008874A3" w:rsidRPr="00D37A6A" w:rsidRDefault="008874A3" w:rsidP="008874A3">
      <w:pPr>
        <w:pStyle w:val="160"/>
        <w:shd w:val="clear" w:color="auto" w:fill="auto"/>
        <w:tabs>
          <w:tab w:val="left" w:pos="4615"/>
        </w:tabs>
        <w:spacing w:line="276" w:lineRule="auto"/>
        <w:ind w:left="3261" w:right="3680" w:firstLine="0"/>
        <w:jc w:val="center"/>
        <w:rPr>
          <w:sz w:val="28"/>
          <w:szCs w:val="28"/>
        </w:rPr>
      </w:pPr>
      <w:r w:rsidRPr="00D37A6A">
        <w:rPr>
          <w:rStyle w:val="1616pt"/>
          <w:sz w:val="28"/>
          <w:szCs w:val="28"/>
          <w:lang w:val="en-US"/>
        </w:rPr>
        <w:t>II</w:t>
      </w:r>
      <w:r w:rsidRPr="00D37A6A">
        <w:rPr>
          <w:rStyle w:val="1616pt"/>
          <w:sz w:val="28"/>
          <w:szCs w:val="28"/>
        </w:rPr>
        <w:t xml:space="preserve"> неделя </w:t>
      </w:r>
      <w:r w:rsidRPr="00D37A6A">
        <w:rPr>
          <w:sz w:val="28"/>
          <w:szCs w:val="28"/>
        </w:rPr>
        <w:t>«листопад»</w:t>
      </w:r>
    </w:p>
    <w:p w14:paraId="5E295DE9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right="8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(аппликация)</w:t>
      </w:r>
    </w:p>
    <w:p w14:paraId="7404A250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left="140"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70D3BBC3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853"/>
        </w:tabs>
        <w:spacing w:line="276" w:lineRule="auto"/>
        <w:ind w:left="860" w:hanging="360"/>
        <w:rPr>
          <w:sz w:val="28"/>
          <w:szCs w:val="28"/>
        </w:rPr>
      </w:pPr>
      <w:r w:rsidRPr="00D37A6A">
        <w:rPr>
          <w:sz w:val="28"/>
          <w:szCs w:val="28"/>
        </w:rPr>
        <w:t>Учить детей намазывать клей при помощи губки с одной стороны изображения. Приклеивать проклеенной стороной к бумаге.</w:t>
      </w:r>
    </w:p>
    <w:p w14:paraId="05D72CD7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853"/>
        </w:tabs>
        <w:spacing w:after="28" w:line="276" w:lineRule="auto"/>
        <w:ind w:left="5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Закреплять знания о различных цветах.</w:t>
      </w:r>
    </w:p>
    <w:p w14:paraId="2ADFF778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853"/>
        </w:tabs>
        <w:spacing w:line="276" w:lineRule="auto"/>
        <w:ind w:left="860" w:hanging="360"/>
        <w:rPr>
          <w:sz w:val="28"/>
          <w:szCs w:val="28"/>
        </w:rPr>
      </w:pPr>
      <w:r w:rsidRPr="00D37A6A">
        <w:rPr>
          <w:sz w:val="28"/>
          <w:szCs w:val="28"/>
        </w:rPr>
        <w:t>Формировать интерес и положительное отношение к аппликации.</w:t>
      </w:r>
    </w:p>
    <w:p w14:paraId="6D257562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left="140" w:firstLine="0"/>
        <w:rPr>
          <w:sz w:val="28"/>
          <w:szCs w:val="28"/>
        </w:rPr>
      </w:pPr>
      <w:r w:rsidRPr="00D37A6A">
        <w:rPr>
          <w:sz w:val="28"/>
          <w:szCs w:val="28"/>
        </w:rPr>
        <w:t>Ход занятия см. Д.Н. Колдина стр. 40.</w:t>
      </w:r>
    </w:p>
    <w:p w14:paraId="511512AF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left="140" w:firstLine="0"/>
        <w:rPr>
          <w:sz w:val="28"/>
          <w:szCs w:val="28"/>
        </w:rPr>
      </w:pPr>
    </w:p>
    <w:p w14:paraId="307A9493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left="140" w:firstLine="0"/>
        <w:jc w:val="center"/>
        <w:rPr>
          <w:sz w:val="28"/>
          <w:szCs w:val="28"/>
        </w:rPr>
      </w:pPr>
      <w:r w:rsidRPr="00D37A6A">
        <w:t>III</w:t>
      </w:r>
      <w:r w:rsidRPr="00D37A6A">
        <w:rPr>
          <w:rStyle w:val="16pt0"/>
          <w:sz w:val="28"/>
          <w:szCs w:val="28"/>
        </w:rPr>
        <w:t xml:space="preserve"> неделя</w:t>
      </w:r>
    </w:p>
    <w:p w14:paraId="69A28C70" w14:textId="77777777" w:rsidR="008874A3" w:rsidRPr="00D37A6A" w:rsidRDefault="008874A3" w:rsidP="008874A3">
      <w:pPr>
        <w:pStyle w:val="160"/>
        <w:shd w:val="clear" w:color="auto" w:fill="auto"/>
        <w:spacing w:after="230" w:line="276" w:lineRule="auto"/>
        <w:ind w:right="2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«золотая осень»</w:t>
      </w:r>
    </w:p>
    <w:p w14:paraId="1BF29801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right="2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(Рисование пальчиками)</w:t>
      </w:r>
    </w:p>
    <w:p w14:paraId="44BE26BE" w14:textId="77777777" w:rsidR="008874A3" w:rsidRPr="00D37A6A" w:rsidRDefault="008874A3" w:rsidP="008874A3">
      <w:pPr>
        <w:pStyle w:val="160"/>
        <w:shd w:val="clear" w:color="auto" w:fill="auto"/>
        <w:spacing w:after="208" w:line="276" w:lineRule="auto"/>
        <w:ind w:left="140"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4DE132B2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852"/>
        </w:tabs>
        <w:spacing w:line="276" w:lineRule="auto"/>
        <w:ind w:left="860" w:hanging="360"/>
        <w:rPr>
          <w:sz w:val="28"/>
          <w:szCs w:val="28"/>
        </w:rPr>
      </w:pPr>
      <w:r w:rsidRPr="00D37A6A">
        <w:rPr>
          <w:sz w:val="28"/>
          <w:szCs w:val="28"/>
        </w:rPr>
        <w:t>Учить рисовать пальчиками - окунать в краску кончики пальцев и ставить на бумаге отпечатки.</w:t>
      </w:r>
    </w:p>
    <w:p w14:paraId="5362B12D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852"/>
        </w:tabs>
        <w:spacing w:line="276" w:lineRule="auto"/>
        <w:ind w:left="5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Развивать чувства цвета и ритма.</w:t>
      </w:r>
    </w:p>
    <w:p w14:paraId="0C33F560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852"/>
        </w:tabs>
        <w:spacing w:line="276" w:lineRule="auto"/>
        <w:ind w:left="5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Воспитывать аккуратность в работе.</w:t>
      </w:r>
    </w:p>
    <w:p w14:paraId="4059182D" w14:textId="77777777" w:rsidR="008874A3" w:rsidRPr="00D37A6A" w:rsidRDefault="008874A3" w:rsidP="008874A3">
      <w:pPr>
        <w:pStyle w:val="160"/>
        <w:shd w:val="clear" w:color="auto" w:fill="auto"/>
        <w:tabs>
          <w:tab w:val="left" w:pos="852"/>
        </w:tabs>
        <w:spacing w:line="276" w:lineRule="auto"/>
        <w:ind w:left="500" w:firstLine="0"/>
        <w:jc w:val="both"/>
        <w:rPr>
          <w:sz w:val="28"/>
          <w:szCs w:val="28"/>
        </w:rPr>
      </w:pPr>
    </w:p>
    <w:p w14:paraId="350147F2" w14:textId="77777777" w:rsidR="008874A3" w:rsidRPr="00D37A6A" w:rsidRDefault="008874A3" w:rsidP="008874A3">
      <w:pPr>
        <w:pStyle w:val="160"/>
        <w:shd w:val="clear" w:color="auto" w:fill="auto"/>
        <w:spacing w:after="581" w:line="276" w:lineRule="auto"/>
        <w:ind w:left="140" w:firstLine="0"/>
        <w:rPr>
          <w:sz w:val="28"/>
          <w:szCs w:val="28"/>
        </w:rPr>
      </w:pPr>
      <w:r w:rsidRPr="00D37A6A">
        <w:rPr>
          <w:sz w:val="28"/>
          <w:szCs w:val="28"/>
        </w:rPr>
        <w:t>Ход занятия см. Д.Н. Колдина стр. 19.</w:t>
      </w:r>
    </w:p>
    <w:p w14:paraId="0D31E157" w14:textId="77777777" w:rsidR="008874A3" w:rsidRPr="00D37A6A" w:rsidRDefault="008874A3" w:rsidP="008874A3">
      <w:pPr>
        <w:pStyle w:val="32"/>
        <w:keepNext/>
        <w:keepLines/>
        <w:shd w:val="clear" w:color="auto" w:fill="auto"/>
        <w:spacing w:before="0" w:after="0" w:line="276" w:lineRule="auto"/>
        <w:ind w:right="20"/>
        <w:rPr>
          <w:sz w:val="28"/>
          <w:szCs w:val="28"/>
        </w:rPr>
      </w:pPr>
      <w:bookmarkStart w:id="14" w:name="bookmark6"/>
      <w:bookmarkStart w:id="15" w:name="_Toc26129072"/>
      <w:bookmarkStart w:id="16" w:name="_Toc26129302"/>
      <w:bookmarkStart w:id="17" w:name="_Toc76927465"/>
      <w:bookmarkStart w:id="18" w:name="_Toc76927631"/>
      <w:r w:rsidRPr="00D37A6A">
        <w:rPr>
          <w:sz w:val="28"/>
          <w:szCs w:val="28"/>
        </w:rPr>
        <w:t>IV неделя</w:t>
      </w:r>
      <w:bookmarkEnd w:id="14"/>
      <w:bookmarkEnd w:id="15"/>
      <w:bookmarkEnd w:id="16"/>
      <w:bookmarkEnd w:id="17"/>
      <w:bookmarkEnd w:id="18"/>
    </w:p>
    <w:p w14:paraId="4D9E7296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right="2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«листочки танцуют»</w:t>
      </w:r>
    </w:p>
    <w:p w14:paraId="529ED63C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right="2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(аппликация)</w:t>
      </w:r>
    </w:p>
    <w:p w14:paraId="328D8B4C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left="140"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7B25B1BB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852"/>
        </w:tabs>
        <w:spacing w:line="276" w:lineRule="auto"/>
        <w:ind w:left="860" w:hanging="360"/>
        <w:rPr>
          <w:sz w:val="28"/>
          <w:szCs w:val="28"/>
        </w:rPr>
      </w:pPr>
      <w:r w:rsidRPr="00D37A6A">
        <w:rPr>
          <w:sz w:val="28"/>
          <w:szCs w:val="28"/>
        </w:rPr>
        <w:t>Учить создавать композицию из готовых форм - листочков, вырезанных воспитателем.</w:t>
      </w:r>
    </w:p>
    <w:p w14:paraId="70204BF1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852"/>
        </w:tabs>
        <w:spacing w:line="276" w:lineRule="auto"/>
        <w:ind w:left="5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Освоение техники наклеивания бумажных форм.</w:t>
      </w:r>
    </w:p>
    <w:p w14:paraId="220E43E1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852"/>
        </w:tabs>
        <w:spacing w:line="276" w:lineRule="auto"/>
        <w:ind w:left="5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Воспитывать аккуратность в работе.</w:t>
      </w:r>
    </w:p>
    <w:p w14:paraId="184ED4CD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left="140" w:firstLine="0"/>
        <w:rPr>
          <w:sz w:val="28"/>
          <w:szCs w:val="28"/>
        </w:rPr>
      </w:pPr>
      <w:r w:rsidRPr="00D37A6A">
        <w:rPr>
          <w:sz w:val="28"/>
          <w:szCs w:val="28"/>
        </w:rPr>
        <w:t>Ход занятия см. Д.Н. Колдина стр. 69.</w:t>
      </w:r>
    </w:p>
    <w:p w14:paraId="23466995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left="140" w:firstLine="0"/>
        <w:rPr>
          <w:sz w:val="28"/>
          <w:szCs w:val="28"/>
        </w:rPr>
      </w:pPr>
    </w:p>
    <w:p w14:paraId="3FFBE781" w14:textId="77777777" w:rsidR="00117792" w:rsidRPr="001F1099" w:rsidRDefault="00117792" w:rsidP="008874A3">
      <w:pPr>
        <w:pStyle w:val="32"/>
        <w:keepNext/>
        <w:keepLines/>
        <w:shd w:val="clear" w:color="auto" w:fill="auto"/>
        <w:tabs>
          <w:tab w:val="left" w:pos="4921"/>
        </w:tabs>
        <w:spacing w:before="0" w:after="0" w:line="276" w:lineRule="auto"/>
        <w:rPr>
          <w:sz w:val="28"/>
          <w:szCs w:val="28"/>
        </w:rPr>
      </w:pPr>
      <w:bookmarkStart w:id="19" w:name="bookmark8"/>
      <w:bookmarkStart w:id="20" w:name="_Toc26129074"/>
      <w:bookmarkStart w:id="21" w:name="_Toc26129304"/>
      <w:bookmarkStart w:id="22" w:name="_Toc76927466"/>
      <w:bookmarkStart w:id="23" w:name="_Toc76927632"/>
    </w:p>
    <w:p w14:paraId="5F4D39F1" w14:textId="77777777" w:rsidR="008874A3" w:rsidRPr="00D37A6A" w:rsidRDefault="008874A3" w:rsidP="008874A3">
      <w:pPr>
        <w:pStyle w:val="32"/>
        <w:keepNext/>
        <w:keepLines/>
        <w:shd w:val="clear" w:color="auto" w:fill="auto"/>
        <w:tabs>
          <w:tab w:val="left" w:pos="4921"/>
        </w:tabs>
        <w:spacing w:before="0" w:after="0" w:line="276" w:lineRule="auto"/>
        <w:rPr>
          <w:sz w:val="28"/>
          <w:szCs w:val="28"/>
        </w:rPr>
      </w:pPr>
      <w:r w:rsidRPr="00D37A6A">
        <w:rPr>
          <w:sz w:val="28"/>
          <w:szCs w:val="28"/>
          <w:lang w:val="en-US"/>
        </w:rPr>
        <w:t>V</w:t>
      </w:r>
      <w:r w:rsidRPr="00D37A6A">
        <w:rPr>
          <w:sz w:val="28"/>
          <w:szCs w:val="28"/>
        </w:rPr>
        <w:t xml:space="preserve"> неделя</w:t>
      </w:r>
      <w:bookmarkEnd w:id="19"/>
      <w:bookmarkEnd w:id="20"/>
      <w:bookmarkEnd w:id="21"/>
      <w:bookmarkEnd w:id="22"/>
      <w:bookmarkEnd w:id="23"/>
    </w:p>
    <w:p w14:paraId="30B4B0F6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left="3360" w:firstLine="0"/>
        <w:rPr>
          <w:sz w:val="28"/>
          <w:szCs w:val="28"/>
        </w:rPr>
      </w:pPr>
      <w:r w:rsidRPr="00D37A6A">
        <w:rPr>
          <w:sz w:val="28"/>
          <w:szCs w:val="28"/>
        </w:rPr>
        <w:t>«ветерок, подуй слегка!»</w:t>
      </w:r>
    </w:p>
    <w:p w14:paraId="1EF5A21D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left="3580" w:firstLine="0"/>
        <w:rPr>
          <w:sz w:val="28"/>
          <w:szCs w:val="28"/>
        </w:rPr>
      </w:pPr>
      <w:r w:rsidRPr="00D37A6A">
        <w:rPr>
          <w:sz w:val="28"/>
          <w:szCs w:val="28"/>
        </w:rPr>
        <w:t>(Рисование красками)</w:t>
      </w:r>
    </w:p>
    <w:p w14:paraId="5058F6B8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left="76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Задача:</w:t>
      </w:r>
    </w:p>
    <w:p w14:paraId="7FFDD5EB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1475"/>
        </w:tabs>
        <w:spacing w:after="19" w:line="276" w:lineRule="auto"/>
        <w:ind w:left="112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Создание образа осеннего ветра.</w:t>
      </w:r>
    </w:p>
    <w:p w14:paraId="480499D9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1475"/>
        </w:tabs>
        <w:spacing w:line="276" w:lineRule="auto"/>
        <w:ind w:left="1460" w:hanging="340"/>
        <w:rPr>
          <w:sz w:val="28"/>
          <w:szCs w:val="28"/>
        </w:rPr>
      </w:pPr>
      <w:r w:rsidRPr="00D37A6A">
        <w:rPr>
          <w:sz w:val="28"/>
          <w:szCs w:val="28"/>
        </w:rPr>
        <w:t>Освоение технике рисования кривых линий по всему листу бумаги.</w:t>
      </w:r>
    </w:p>
    <w:p w14:paraId="738EEEDF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1475"/>
        </w:tabs>
        <w:spacing w:after="221" w:line="276" w:lineRule="auto"/>
        <w:ind w:left="112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Воспитывать аккуратность в работе.</w:t>
      </w:r>
    </w:p>
    <w:p w14:paraId="4D6EE76F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Ход занятия см. Д.Н. Колдина стр. 46.</w:t>
      </w:r>
    </w:p>
    <w:p w14:paraId="32B16212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firstLine="0"/>
        <w:rPr>
          <w:sz w:val="28"/>
          <w:szCs w:val="28"/>
        </w:rPr>
      </w:pPr>
    </w:p>
    <w:p w14:paraId="5A0C10B9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left="140" w:firstLine="0"/>
        <w:jc w:val="center"/>
        <w:rPr>
          <w:sz w:val="28"/>
          <w:szCs w:val="28"/>
        </w:rPr>
      </w:pPr>
    </w:p>
    <w:p w14:paraId="1BEA6E4A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left="140" w:firstLine="0"/>
        <w:jc w:val="center"/>
        <w:rPr>
          <w:b/>
          <w:sz w:val="28"/>
          <w:szCs w:val="28"/>
        </w:rPr>
      </w:pPr>
      <w:r w:rsidRPr="00D37A6A">
        <w:rPr>
          <w:b/>
          <w:sz w:val="28"/>
          <w:szCs w:val="28"/>
        </w:rPr>
        <w:t>Октябрь</w:t>
      </w:r>
    </w:p>
    <w:p w14:paraId="0B95C1A3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left="140" w:firstLine="0"/>
        <w:rPr>
          <w:sz w:val="28"/>
          <w:szCs w:val="28"/>
        </w:rPr>
      </w:pPr>
    </w:p>
    <w:p w14:paraId="0B3238E6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firstLine="0"/>
        <w:jc w:val="center"/>
        <w:rPr>
          <w:b/>
          <w:sz w:val="28"/>
          <w:szCs w:val="28"/>
        </w:rPr>
      </w:pPr>
      <w:r w:rsidRPr="00D37A6A">
        <w:rPr>
          <w:b/>
          <w:sz w:val="28"/>
          <w:szCs w:val="28"/>
          <w:lang w:val="en-US"/>
        </w:rPr>
        <w:t>I</w:t>
      </w:r>
      <w:r w:rsidRPr="00D37A6A">
        <w:rPr>
          <w:b/>
          <w:sz w:val="28"/>
          <w:szCs w:val="28"/>
        </w:rPr>
        <w:t xml:space="preserve"> неделя</w:t>
      </w:r>
    </w:p>
    <w:p w14:paraId="20BD8940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18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«Картинки на глине»</w:t>
      </w:r>
    </w:p>
    <w:p w14:paraId="224730D9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180" w:firstLine="0"/>
        <w:jc w:val="center"/>
        <w:rPr>
          <w:b/>
          <w:sz w:val="28"/>
          <w:szCs w:val="28"/>
        </w:rPr>
      </w:pPr>
    </w:p>
    <w:p w14:paraId="2029AB15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left="3540" w:right="180" w:firstLine="0"/>
        <w:rPr>
          <w:sz w:val="28"/>
          <w:szCs w:val="28"/>
        </w:rPr>
      </w:pPr>
      <w:r w:rsidRPr="00D37A6A">
        <w:rPr>
          <w:sz w:val="28"/>
          <w:szCs w:val="28"/>
        </w:rPr>
        <w:t xml:space="preserve">  (лепка из глины)</w:t>
      </w:r>
    </w:p>
    <w:p w14:paraId="79950B95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180" w:firstLine="0"/>
        <w:rPr>
          <w:sz w:val="28"/>
          <w:szCs w:val="28"/>
        </w:rPr>
      </w:pPr>
    </w:p>
    <w:p w14:paraId="65EA53DB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180"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699FD4CB" w14:textId="77777777" w:rsidR="008874A3" w:rsidRPr="00D37A6A" w:rsidRDefault="008874A3" w:rsidP="008874A3">
      <w:pPr>
        <w:pStyle w:val="180"/>
        <w:numPr>
          <w:ilvl w:val="0"/>
          <w:numId w:val="15"/>
        </w:numPr>
        <w:shd w:val="clear" w:color="auto" w:fill="auto"/>
        <w:spacing w:before="0" w:line="276" w:lineRule="auto"/>
        <w:ind w:right="180"/>
        <w:rPr>
          <w:sz w:val="28"/>
          <w:szCs w:val="28"/>
        </w:rPr>
      </w:pPr>
      <w:r w:rsidRPr="00D37A6A">
        <w:rPr>
          <w:sz w:val="28"/>
          <w:szCs w:val="28"/>
        </w:rPr>
        <w:t>Вызвать интерес к созданию изображений на глине. Показать разные способы получения образов: отпечатки ладошек, рисование пальчиком</w:t>
      </w:r>
    </w:p>
    <w:p w14:paraId="33B36097" w14:textId="77777777" w:rsidR="008874A3" w:rsidRPr="00D37A6A" w:rsidRDefault="008874A3" w:rsidP="008874A3">
      <w:pPr>
        <w:pStyle w:val="180"/>
        <w:numPr>
          <w:ilvl w:val="0"/>
          <w:numId w:val="15"/>
        </w:numPr>
        <w:shd w:val="clear" w:color="auto" w:fill="auto"/>
        <w:spacing w:before="0" w:line="276" w:lineRule="auto"/>
        <w:ind w:right="180"/>
        <w:rPr>
          <w:sz w:val="28"/>
          <w:szCs w:val="28"/>
        </w:rPr>
      </w:pPr>
      <w:r w:rsidRPr="00D37A6A">
        <w:rPr>
          <w:sz w:val="28"/>
          <w:szCs w:val="28"/>
        </w:rPr>
        <w:t>Развевать мелкую моторику рук.</w:t>
      </w:r>
    </w:p>
    <w:p w14:paraId="038D4977" w14:textId="77777777" w:rsidR="008874A3" w:rsidRPr="00D37A6A" w:rsidRDefault="008874A3" w:rsidP="008874A3">
      <w:pPr>
        <w:pStyle w:val="180"/>
        <w:numPr>
          <w:ilvl w:val="0"/>
          <w:numId w:val="15"/>
        </w:numPr>
        <w:shd w:val="clear" w:color="auto" w:fill="auto"/>
        <w:spacing w:before="0" w:line="276" w:lineRule="auto"/>
        <w:ind w:right="180"/>
        <w:rPr>
          <w:sz w:val="28"/>
          <w:szCs w:val="28"/>
        </w:rPr>
      </w:pPr>
      <w:r w:rsidRPr="00D37A6A">
        <w:rPr>
          <w:sz w:val="28"/>
          <w:szCs w:val="28"/>
        </w:rPr>
        <w:t>Воспитывать любознательность, интерес к изобразительной деятельности.</w:t>
      </w:r>
    </w:p>
    <w:p w14:paraId="5E480E14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180" w:firstLine="0"/>
        <w:rPr>
          <w:sz w:val="28"/>
          <w:szCs w:val="28"/>
        </w:rPr>
      </w:pPr>
    </w:p>
    <w:p w14:paraId="0D5109C8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180" w:firstLine="0"/>
        <w:rPr>
          <w:sz w:val="28"/>
          <w:szCs w:val="28"/>
        </w:rPr>
      </w:pPr>
      <w:r w:rsidRPr="00D37A6A">
        <w:rPr>
          <w:sz w:val="28"/>
          <w:szCs w:val="28"/>
        </w:rPr>
        <w:t>Ход занятия см. Д.Н. Колдина стр. 17.</w:t>
      </w:r>
    </w:p>
    <w:p w14:paraId="50F77926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rPr>
          <w:sz w:val="28"/>
          <w:szCs w:val="28"/>
        </w:rPr>
      </w:pPr>
    </w:p>
    <w:p w14:paraId="40EF8763" w14:textId="77777777" w:rsidR="008874A3" w:rsidRPr="00D37A6A" w:rsidRDefault="008874A3" w:rsidP="008874A3">
      <w:pPr>
        <w:pStyle w:val="a5"/>
        <w:shd w:val="clear" w:color="auto" w:fill="auto"/>
        <w:spacing w:line="276" w:lineRule="auto"/>
        <w:jc w:val="center"/>
      </w:pPr>
      <w:r w:rsidRPr="00D37A6A">
        <w:rPr>
          <w:rStyle w:val="16pt0"/>
          <w:sz w:val="28"/>
          <w:szCs w:val="28"/>
        </w:rPr>
        <w:t>II неделя</w:t>
      </w:r>
    </w:p>
    <w:p w14:paraId="4029BFF9" w14:textId="77777777" w:rsidR="008874A3" w:rsidRPr="00D37A6A" w:rsidRDefault="008874A3" w:rsidP="008874A3">
      <w:pPr>
        <w:pStyle w:val="a5"/>
        <w:shd w:val="clear" w:color="auto" w:fill="auto"/>
        <w:spacing w:line="276" w:lineRule="auto"/>
        <w:rPr>
          <w:rStyle w:val="16pt1"/>
          <w:sz w:val="28"/>
          <w:szCs w:val="28"/>
        </w:rPr>
      </w:pPr>
    </w:p>
    <w:p w14:paraId="1CB69996" w14:textId="77777777" w:rsidR="008874A3" w:rsidRPr="00D37A6A" w:rsidRDefault="008874A3" w:rsidP="008874A3">
      <w:pPr>
        <w:pStyle w:val="a5"/>
        <w:shd w:val="clear" w:color="auto" w:fill="auto"/>
        <w:spacing w:line="276" w:lineRule="auto"/>
        <w:jc w:val="center"/>
      </w:pPr>
      <w:r w:rsidRPr="00D37A6A">
        <w:rPr>
          <w:rStyle w:val="16pt1"/>
          <w:sz w:val="28"/>
          <w:szCs w:val="28"/>
        </w:rPr>
        <w:t>«дождик чаще кап, кап, кап»</w:t>
      </w:r>
    </w:p>
    <w:p w14:paraId="242ED913" w14:textId="77777777" w:rsidR="008874A3" w:rsidRPr="00D37A6A" w:rsidRDefault="008874A3" w:rsidP="008874A3">
      <w:pPr>
        <w:pStyle w:val="a5"/>
        <w:shd w:val="clear" w:color="auto" w:fill="auto"/>
        <w:spacing w:line="276" w:lineRule="auto"/>
        <w:jc w:val="center"/>
      </w:pPr>
      <w:r w:rsidRPr="00D37A6A">
        <w:rPr>
          <w:rStyle w:val="16pt1"/>
          <w:sz w:val="28"/>
          <w:szCs w:val="28"/>
        </w:rPr>
        <w:t>(рисование пальчиками)</w:t>
      </w:r>
    </w:p>
    <w:p w14:paraId="344A6F9E" w14:textId="77777777" w:rsidR="008874A3" w:rsidRPr="00D37A6A" w:rsidRDefault="008874A3" w:rsidP="008874A3">
      <w:pPr>
        <w:pStyle w:val="160"/>
        <w:shd w:val="clear" w:color="auto" w:fill="auto"/>
        <w:spacing w:after="28" w:line="276" w:lineRule="auto"/>
        <w:ind w:left="180" w:firstLine="0"/>
        <w:rPr>
          <w:sz w:val="28"/>
          <w:szCs w:val="28"/>
        </w:rPr>
      </w:pPr>
    </w:p>
    <w:p w14:paraId="26A8BF57" w14:textId="77777777" w:rsidR="008874A3" w:rsidRPr="00D37A6A" w:rsidRDefault="008874A3" w:rsidP="008874A3">
      <w:pPr>
        <w:pStyle w:val="160"/>
        <w:shd w:val="clear" w:color="auto" w:fill="auto"/>
        <w:spacing w:after="28" w:line="276" w:lineRule="auto"/>
        <w:ind w:left="180"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32C13643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892"/>
        </w:tabs>
        <w:spacing w:line="276" w:lineRule="auto"/>
        <w:ind w:left="880" w:hanging="340"/>
        <w:rPr>
          <w:sz w:val="28"/>
          <w:szCs w:val="28"/>
        </w:rPr>
      </w:pPr>
      <w:r w:rsidRPr="00D37A6A">
        <w:rPr>
          <w:sz w:val="28"/>
          <w:szCs w:val="28"/>
        </w:rPr>
        <w:t>Рисование дождя пальчиками на основе тучи, изображенной воспитателем.</w:t>
      </w:r>
    </w:p>
    <w:p w14:paraId="394B7105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892"/>
        </w:tabs>
        <w:spacing w:line="276" w:lineRule="auto"/>
        <w:ind w:left="54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Развивать чувства цвета и ритма.</w:t>
      </w:r>
    </w:p>
    <w:p w14:paraId="1E3BAE00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892"/>
        </w:tabs>
        <w:spacing w:line="276" w:lineRule="auto"/>
        <w:ind w:left="54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Воспитывать интерес к изобразительной деятельности.</w:t>
      </w:r>
    </w:p>
    <w:p w14:paraId="728F0007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left="54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Ход занятия см. Д.Н. Колдина стр. 19.</w:t>
      </w:r>
    </w:p>
    <w:p w14:paraId="7300F810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right="440" w:firstLine="0"/>
        <w:jc w:val="center"/>
        <w:rPr>
          <w:rStyle w:val="1616pt"/>
          <w:sz w:val="28"/>
          <w:szCs w:val="28"/>
        </w:rPr>
      </w:pPr>
    </w:p>
    <w:p w14:paraId="073970D5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right="440" w:firstLine="0"/>
        <w:jc w:val="center"/>
        <w:rPr>
          <w:rStyle w:val="1616pt"/>
          <w:sz w:val="28"/>
          <w:szCs w:val="28"/>
        </w:rPr>
      </w:pPr>
    </w:p>
    <w:p w14:paraId="41AA47F6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right="440" w:firstLine="0"/>
        <w:jc w:val="center"/>
        <w:rPr>
          <w:sz w:val="28"/>
          <w:szCs w:val="28"/>
        </w:rPr>
      </w:pPr>
      <w:r w:rsidRPr="00D37A6A">
        <w:rPr>
          <w:rStyle w:val="1616pt"/>
          <w:sz w:val="28"/>
          <w:szCs w:val="28"/>
        </w:rPr>
        <w:t>III неделя</w:t>
      </w:r>
      <w:r w:rsidRPr="00D37A6A">
        <w:rPr>
          <w:rStyle w:val="1616pt"/>
          <w:sz w:val="28"/>
          <w:szCs w:val="28"/>
        </w:rPr>
        <w:br/>
      </w:r>
      <w:r w:rsidRPr="00D37A6A">
        <w:rPr>
          <w:sz w:val="28"/>
          <w:szCs w:val="28"/>
        </w:rPr>
        <w:t>«пушистые тучи»</w:t>
      </w:r>
    </w:p>
    <w:p w14:paraId="3C978521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right="44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(лепка модульная)</w:t>
      </w:r>
    </w:p>
    <w:p w14:paraId="1BDB17E2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left="54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3F300B39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1232"/>
        </w:tabs>
        <w:spacing w:after="5" w:line="276" w:lineRule="auto"/>
        <w:ind w:left="88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Вовлечение в сотворчество с воспитателем.</w:t>
      </w:r>
    </w:p>
    <w:p w14:paraId="312B668B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left="1240" w:firstLine="0"/>
        <w:rPr>
          <w:sz w:val="28"/>
          <w:szCs w:val="28"/>
        </w:rPr>
      </w:pPr>
      <w:r w:rsidRPr="00D37A6A">
        <w:rPr>
          <w:sz w:val="28"/>
          <w:szCs w:val="28"/>
        </w:rPr>
        <w:t>Освоение элементов бумажной пластики.</w:t>
      </w:r>
    </w:p>
    <w:p w14:paraId="6909BE5B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1232"/>
        </w:tabs>
        <w:spacing w:line="276" w:lineRule="auto"/>
        <w:ind w:left="88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Создание композиции из комочков мятой бумаги.</w:t>
      </w:r>
    </w:p>
    <w:p w14:paraId="35D89D6C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1232"/>
        </w:tabs>
        <w:spacing w:line="276" w:lineRule="auto"/>
        <w:ind w:left="88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Воспитывать аккуратность в работе.</w:t>
      </w:r>
    </w:p>
    <w:p w14:paraId="521C1572" w14:textId="77777777" w:rsidR="008874A3" w:rsidRPr="00D37A6A" w:rsidRDefault="008874A3" w:rsidP="008874A3">
      <w:pPr>
        <w:pStyle w:val="a5"/>
        <w:shd w:val="clear" w:color="auto" w:fill="auto"/>
        <w:spacing w:line="276" w:lineRule="auto"/>
        <w:rPr>
          <w:rStyle w:val="16pt1"/>
          <w:sz w:val="28"/>
          <w:szCs w:val="28"/>
        </w:rPr>
      </w:pPr>
      <w:r w:rsidRPr="00D37A6A">
        <w:rPr>
          <w:rStyle w:val="16pt1"/>
          <w:sz w:val="28"/>
          <w:szCs w:val="28"/>
        </w:rPr>
        <w:t xml:space="preserve">Ход занятия см. </w:t>
      </w:r>
      <w:r w:rsidRPr="00D37A6A">
        <w:t xml:space="preserve">Д.Н. Колдина </w:t>
      </w:r>
      <w:r w:rsidRPr="00D37A6A">
        <w:rPr>
          <w:rStyle w:val="16pt1"/>
          <w:sz w:val="28"/>
          <w:szCs w:val="28"/>
        </w:rPr>
        <w:t>стр. 32.</w:t>
      </w:r>
    </w:p>
    <w:p w14:paraId="1A6F8EC2" w14:textId="77777777" w:rsidR="008874A3" w:rsidRPr="00D37A6A" w:rsidRDefault="008874A3" w:rsidP="008874A3">
      <w:pPr>
        <w:pStyle w:val="a5"/>
        <w:shd w:val="clear" w:color="auto" w:fill="auto"/>
        <w:spacing w:line="276" w:lineRule="auto"/>
        <w:rPr>
          <w:rStyle w:val="16pt1"/>
          <w:sz w:val="28"/>
          <w:szCs w:val="28"/>
        </w:rPr>
      </w:pPr>
    </w:p>
    <w:p w14:paraId="44C461DF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</w:p>
    <w:p w14:paraId="3CEB8719" w14:textId="77777777" w:rsidR="008874A3" w:rsidRPr="00D37A6A" w:rsidRDefault="008874A3" w:rsidP="008874A3">
      <w:pPr>
        <w:pStyle w:val="32"/>
        <w:keepNext/>
        <w:keepLines/>
        <w:shd w:val="clear" w:color="auto" w:fill="auto"/>
        <w:tabs>
          <w:tab w:val="left" w:pos="4575"/>
        </w:tabs>
        <w:spacing w:before="0" w:after="0" w:line="276" w:lineRule="auto"/>
        <w:rPr>
          <w:sz w:val="28"/>
          <w:szCs w:val="28"/>
        </w:rPr>
      </w:pPr>
      <w:bookmarkStart w:id="24" w:name="bookmark7"/>
      <w:bookmarkStart w:id="25" w:name="_Toc26129073"/>
      <w:bookmarkStart w:id="26" w:name="_Toc26129303"/>
      <w:bookmarkStart w:id="27" w:name="_Toc76927467"/>
      <w:bookmarkStart w:id="28" w:name="_Toc76927633"/>
      <w:r w:rsidRPr="00D37A6A">
        <w:rPr>
          <w:sz w:val="28"/>
          <w:szCs w:val="28"/>
          <w:lang w:val="en-US"/>
        </w:rPr>
        <w:t>IV</w:t>
      </w:r>
      <w:r w:rsidRPr="00D37A6A">
        <w:rPr>
          <w:sz w:val="28"/>
          <w:szCs w:val="28"/>
        </w:rPr>
        <w:t xml:space="preserve"> неделя</w:t>
      </w:r>
      <w:bookmarkEnd w:id="24"/>
      <w:bookmarkEnd w:id="25"/>
      <w:bookmarkEnd w:id="26"/>
      <w:bookmarkEnd w:id="27"/>
      <w:bookmarkEnd w:id="28"/>
    </w:p>
    <w:p w14:paraId="32AA90D1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right="2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«Вот ежик - ни головы, ни ножек!»</w:t>
      </w:r>
    </w:p>
    <w:p w14:paraId="54826762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right="2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(лепка)</w:t>
      </w:r>
    </w:p>
    <w:p w14:paraId="29C5030E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0612EB82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749"/>
        </w:tabs>
        <w:spacing w:line="276" w:lineRule="auto"/>
        <w:ind w:left="4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Моделирование образа ежика:</w:t>
      </w:r>
    </w:p>
    <w:p w14:paraId="1EE18F47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left="76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Дополнение «туловища» - формы, вылепленной воспитателем, иголками - спичками, зубочистками.</w:t>
      </w:r>
    </w:p>
    <w:p w14:paraId="4E426159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749"/>
        </w:tabs>
        <w:spacing w:after="226" w:line="276" w:lineRule="auto"/>
        <w:ind w:left="4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Развитие чувства формы, мелкой моторике рук.</w:t>
      </w:r>
    </w:p>
    <w:p w14:paraId="639D62E7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749"/>
        </w:tabs>
        <w:spacing w:line="276" w:lineRule="auto"/>
        <w:ind w:left="4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Воспитывать аккуратность в работе.</w:t>
      </w:r>
    </w:p>
    <w:p w14:paraId="27E83460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Ход занятия см. Д.Н. Колдина стр. 16.</w:t>
      </w:r>
    </w:p>
    <w:p w14:paraId="122E1567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firstLine="0"/>
        <w:rPr>
          <w:sz w:val="28"/>
          <w:szCs w:val="28"/>
        </w:rPr>
      </w:pPr>
    </w:p>
    <w:p w14:paraId="0CF7D1AF" w14:textId="77777777" w:rsidR="008874A3" w:rsidRDefault="008874A3" w:rsidP="008874A3">
      <w:pPr>
        <w:pStyle w:val="180"/>
        <w:shd w:val="clear" w:color="auto" w:fill="auto"/>
        <w:spacing w:before="0" w:line="276" w:lineRule="auto"/>
        <w:ind w:right="180" w:firstLine="0"/>
        <w:jc w:val="center"/>
        <w:rPr>
          <w:rStyle w:val="16pt"/>
          <w:sz w:val="28"/>
          <w:szCs w:val="28"/>
        </w:rPr>
      </w:pPr>
    </w:p>
    <w:p w14:paraId="3DED0446" w14:textId="77777777" w:rsidR="00117792" w:rsidRDefault="00117792" w:rsidP="008874A3">
      <w:pPr>
        <w:pStyle w:val="180"/>
        <w:shd w:val="clear" w:color="auto" w:fill="auto"/>
        <w:spacing w:before="0" w:line="276" w:lineRule="auto"/>
        <w:ind w:right="180" w:firstLine="0"/>
        <w:jc w:val="center"/>
        <w:rPr>
          <w:rStyle w:val="16pt"/>
          <w:sz w:val="28"/>
          <w:szCs w:val="28"/>
        </w:rPr>
      </w:pPr>
    </w:p>
    <w:p w14:paraId="48C9C50D" w14:textId="77777777" w:rsidR="00117792" w:rsidRDefault="00117792" w:rsidP="008874A3">
      <w:pPr>
        <w:pStyle w:val="180"/>
        <w:shd w:val="clear" w:color="auto" w:fill="auto"/>
        <w:spacing w:before="0" w:line="276" w:lineRule="auto"/>
        <w:ind w:right="180" w:firstLine="0"/>
        <w:jc w:val="center"/>
        <w:rPr>
          <w:rStyle w:val="16pt"/>
          <w:sz w:val="28"/>
          <w:szCs w:val="28"/>
        </w:rPr>
      </w:pPr>
    </w:p>
    <w:p w14:paraId="7F995278" w14:textId="77777777" w:rsidR="00117792" w:rsidRDefault="00117792" w:rsidP="008874A3">
      <w:pPr>
        <w:pStyle w:val="180"/>
        <w:shd w:val="clear" w:color="auto" w:fill="auto"/>
        <w:spacing w:before="0" w:line="276" w:lineRule="auto"/>
        <w:ind w:right="180" w:firstLine="0"/>
        <w:jc w:val="center"/>
        <w:rPr>
          <w:rStyle w:val="16pt"/>
          <w:sz w:val="28"/>
          <w:szCs w:val="28"/>
        </w:rPr>
      </w:pPr>
    </w:p>
    <w:p w14:paraId="37FDC220" w14:textId="77777777" w:rsidR="00117792" w:rsidRDefault="00117792" w:rsidP="008874A3">
      <w:pPr>
        <w:pStyle w:val="180"/>
        <w:shd w:val="clear" w:color="auto" w:fill="auto"/>
        <w:spacing w:before="0" w:line="276" w:lineRule="auto"/>
        <w:ind w:right="180" w:firstLine="0"/>
        <w:jc w:val="center"/>
        <w:rPr>
          <w:rStyle w:val="16pt"/>
          <w:sz w:val="28"/>
          <w:szCs w:val="28"/>
        </w:rPr>
      </w:pPr>
    </w:p>
    <w:p w14:paraId="1D0D1B45" w14:textId="77777777" w:rsidR="00117792" w:rsidRDefault="00117792" w:rsidP="008874A3">
      <w:pPr>
        <w:pStyle w:val="180"/>
        <w:shd w:val="clear" w:color="auto" w:fill="auto"/>
        <w:spacing w:before="0" w:line="276" w:lineRule="auto"/>
        <w:ind w:right="180" w:firstLine="0"/>
        <w:jc w:val="center"/>
        <w:rPr>
          <w:rStyle w:val="16pt"/>
          <w:sz w:val="28"/>
          <w:szCs w:val="28"/>
        </w:rPr>
      </w:pPr>
    </w:p>
    <w:p w14:paraId="1ADBF126" w14:textId="77777777" w:rsidR="00117792" w:rsidRPr="00D37A6A" w:rsidRDefault="00117792" w:rsidP="008874A3">
      <w:pPr>
        <w:pStyle w:val="180"/>
        <w:shd w:val="clear" w:color="auto" w:fill="auto"/>
        <w:spacing w:before="0" w:line="276" w:lineRule="auto"/>
        <w:ind w:right="180" w:firstLine="0"/>
        <w:jc w:val="center"/>
        <w:rPr>
          <w:rStyle w:val="16pt"/>
          <w:sz w:val="28"/>
          <w:szCs w:val="28"/>
        </w:rPr>
      </w:pPr>
    </w:p>
    <w:p w14:paraId="1A33E212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left="140" w:firstLine="0"/>
        <w:jc w:val="center"/>
        <w:rPr>
          <w:sz w:val="28"/>
          <w:szCs w:val="28"/>
        </w:rPr>
      </w:pPr>
      <w:r w:rsidRPr="00D37A6A">
        <w:rPr>
          <w:rStyle w:val="16pt"/>
          <w:sz w:val="28"/>
          <w:szCs w:val="28"/>
        </w:rPr>
        <w:t>Ноябрь</w:t>
      </w:r>
    </w:p>
    <w:p w14:paraId="5374888E" w14:textId="77777777" w:rsidR="008874A3" w:rsidRPr="00D37A6A" w:rsidRDefault="008874A3" w:rsidP="008874A3">
      <w:pPr>
        <w:pStyle w:val="a5"/>
        <w:shd w:val="clear" w:color="auto" w:fill="auto"/>
        <w:spacing w:line="276" w:lineRule="auto"/>
        <w:jc w:val="center"/>
      </w:pPr>
      <w:r w:rsidRPr="00D37A6A">
        <w:rPr>
          <w:rStyle w:val="16pt0"/>
          <w:sz w:val="28"/>
          <w:szCs w:val="28"/>
        </w:rPr>
        <w:t>I неделя</w:t>
      </w:r>
    </w:p>
    <w:p w14:paraId="38A79C62" w14:textId="77777777" w:rsidR="008874A3" w:rsidRPr="00D37A6A" w:rsidRDefault="008874A3" w:rsidP="008874A3">
      <w:pPr>
        <w:pStyle w:val="a5"/>
        <w:shd w:val="clear" w:color="auto" w:fill="auto"/>
        <w:spacing w:line="276" w:lineRule="auto"/>
        <w:jc w:val="center"/>
        <w:rPr>
          <w:rStyle w:val="16pt1"/>
          <w:sz w:val="28"/>
          <w:szCs w:val="28"/>
        </w:rPr>
      </w:pPr>
    </w:p>
    <w:p w14:paraId="11272B8E" w14:textId="77777777" w:rsidR="008874A3" w:rsidRPr="00D37A6A" w:rsidRDefault="008874A3" w:rsidP="008874A3">
      <w:pPr>
        <w:pStyle w:val="a5"/>
        <w:shd w:val="clear" w:color="auto" w:fill="auto"/>
        <w:spacing w:line="276" w:lineRule="auto"/>
        <w:jc w:val="center"/>
      </w:pPr>
      <w:r w:rsidRPr="00D37A6A">
        <w:rPr>
          <w:rStyle w:val="16pt1"/>
          <w:sz w:val="28"/>
          <w:szCs w:val="28"/>
        </w:rPr>
        <w:t>«снежок порхает, кружится»</w:t>
      </w:r>
    </w:p>
    <w:p w14:paraId="26BE92CC" w14:textId="77777777" w:rsidR="008874A3" w:rsidRPr="00D37A6A" w:rsidRDefault="008874A3" w:rsidP="008874A3">
      <w:pPr>
        <w:pStyle w:val="a5"/>
        <w:shd w:val="clear" w:color="auto" w:fill="auto"/>
        <w:spacing w:line="276" w:lineRule="auto"/>
        <w:jc w:val="center"/>
      </w:pPr>
      <w:r w:rsidRPr="00D37A6A">
        <w:rPr>
          <w:rStyle w:val="16pt1"/>
          <w:sz w:val="28"/>
          <w:szCs w:val="28"/>
        </w:rPr>
        <w:t>(рисование пальчикам)</w:t>
      </w:r>
    </w:p>
    <w:p w14:paraId="78125607" w14:textId="77777777" w:rsidR="008874A3" w:rsidRPr="00D37A6A" w:rsidRDefault="008874A3" w:rsidP="008874A3">
      <w:pPr>
        <w:pStyle w:val="a5"/>
        <w:shd w:val="clear" w:color="auto" w:fill="auto"/>
        <w:spacing w:line="276" w:lineRule="auto"/>
        <w:rPr>
          <w:rStyle w:val="16pt1"/>
          <w:sz w:val="28"/>
          <w:szCs w:val="28"/>
        </w:rPr>
      </w:pPr>
    </w:p>
    <w:p w14:paraId="727B340A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  <w:r w:rsidRPr="00D37A6A">
        <w:rPr>
          <w:rStyle w:val="16pt1"/>
          <w:sz w:val="28"/>
          <w:szCs w:val="28"/>
        </w:rPr>
        <w:t>Задачи:</w:t>
      </w:r>
    </w:p>
    <w:p w14:paraId="7B885A3E" w14:textId="77777777" w:rsidR="008874A3" w:rsidRPr="00D37A6A" w:rsidRDefault="008874A3" w:rsidP="008874A3">
      <w:pPr>
        <w:pStyle w:val="160"/>
        <w:shd w:val="clear" w:color="auto" w:fill="auto"/>
        <w:tabs>
          <w:tab w:val="left" w:pos="1495"/>
        </w:tabs>
        <w:spacing w:after="235" w:line="276" w:lineRule="auto"/>
        <w:ind w:left="1140" w:firstLine="0"/>
        <w:jc w:val="both"/>
        <w:rPr>
          <w:sz w:val="28"/>
          <w:szCs w:val="28"/>
        </w:rPr>
      </w:pPr>
    </w:p>
    <w:p w14:paraId="38FAEB0B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1495"/>
        </w:tabs>
        <w:spacing w:after="235" w:line="276" w:lineRule="auto"/>
        <w:ind w:left="114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Создание образа снегопада.</w:t>
      </w:r>
    </w:p>
    <w:p w14:paraId="0D17DBD7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1495"/>
        </w:tabs>
        <w:spacing w:after="36" w:line="276" w:lineRule="auto"/>
        <w:ind w:left="114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Закрепление приема рисования пальчиками.</w:t>
      </w:r>
    </w:p>
    <w:p w14:paraId="67598E96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1495"/>
        </w:tabs>
        <w:spacing w:line="276" w:lineRule="auto"/>
        <w:ind w:left="1500" w:hanging="360"/>
        <w:rPr>
          <w:sz w:val="28"/>
          <w:szCs w:val="28"/>
        </w:rPr>
      </w:pPr>
      <w:r w:rsidRPr="00D37A6A">
        <w:rPr>
          <w:sz w:val="28"/>
          <w:szCs w:val="28"/>
        </w:rPr>
        <w:t>Освоение новых приемов (двуцветные отпечатки, цветовые аккорды).</w:t>
      </w:r>
    </w:p>
    <w:p w14:paraId="71BFF545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1495"/>
        </w:tabs>
        <w:spacing w:after="226" w:line="276" w:lineRule="auto"/>
        <w:ind w:left="114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Развивать чувства цвета и ритма.</w:t>
      </w:r>
    </w:p>
    <w:p w14:paraId="6C313DAB" w14:textId="77777777" w:rsidR="008874A3" w:rsidRPr="00D37A6A" w:rsidRDefault="008874A3" w:rsidP="008874A3">
      <w:pPr>
        <w:pStyle w:val="160"/>
        <w:shd w:val="clear" w:color="auto" w:fill="auto"/>
        <w:spacing w:after="27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Ход занятия см. Д.Н. Колдина стр. 18.</w:t>
      </w:r>
    </w:p>
    <w:p w14:paraId="3817AEA6" w14:textId="77777777" w:rsidR="008874A3" w:rsidRPr="00D37A6A" w:rsidRDefault="008874A3" w:rsidP="008874A3">
      <w:pPr>
        <w:pStyle w:val="160"/>
        <w:shd w:val="clear" w:color="auto" w:fill="auto"/>
        <w:spacing w:after="27" w:line="276" w:lineRule="auto"/>
        <w:ind w:firstLine="0"/>
        <w:rPr>
          <w:sz w:val="28"/>
          <w:szCs w:val="28"/>
        </w:rPr>
      </w:pPr>
    </w:p>
    <w:p w14:paraId="7F93F4F0" w14:textId="77777777" w:rsidR="008874A3" w:rsidRPr="00D37A6A" w:rsidRDefault="008874A3" w:rsidP="008874A3">
      <w:pPr>
        <w:pStyle w:val="160"/>
        <w:shd w:val="clear" w:color="auto" w:fill="auto"/>
        <w:spacing w:after="27" w:line="276" w:lineRule="auto"/>
        <w:ind w:firstLine="0"/>
        <w:rPr>
          <w:sz w:val="28"/>
          <w:szCs w:val="28"/>
        </w:rPr>
      </w:pPr>
    </w:p>
    <w:p w14:paraId="6A2884D6" w14:textId="77777777" w:rsidR="008874A3" w:rsidRPr="00D37A6A" w:rsidRDefault="008874A3" w:rsidP="008874A3">
      <w:pPr>
        <w:pStyle w:val="32"/>
        <w:keepNext/>
        <w:keepLines/>
        <w:shd w:val="clear" w:color="auto" w:fill="auto"/>
        <w:spacing w:before="0" w:after="0" w:line="276" w:lineRule="auto"/>
        <w:ind w:right="100"/>
        <w:rPr>
          <w:sz w:val="28"/>
          <w:szCs w:val="28"/>
        </w:rPr>
      </w:pPr>
      <w:bookmarkStart w:id="29" w:name="bookmark10"/>
      <w:bookmarkStart w:id="30" w:name="_Toc26129075"/>
      <w:bookmarkStart w:id="31" w:name="_Toc26129305"/>
      <w:bookmarkStart w:id="32" w:name="_Toc76927468"/>
      <w:bookmarkStart w:id="33" w:name="_Toc76927634"/>
      <w:r w:rsidRPr="00D37A6A">
        <w:rPr>
          <w:sz w:val="28"/>
          <w:szCs w:val="28"/>
        </w:rPr>
        <w:t>II неделя</w:t>
      </w:r>
      <w:bookmarkEnd w:id="29"/>
      <w:bookmarkEnd w:id="30"/>
      <w:bookmarkEnd w:id="31"/>
      <w:bookmarkEnd w:id="32"/>
      <w:bookmarkEnd w:id="33"/>
    </w:p>
    <w:p w14:paraId="2F7CE414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right="10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«На полянку, на лужок тихо падает снежок»</w:t>
      </w:r>
    </w:p>
    <w:p w14:paraId="6546A10A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right="10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(рисование кисточкой с элементами аппликации)</w:t>
      </w:r>
    </w:p>
    <w:p w14:paraId="619CEB4D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5BFBCDAD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752"/>
        </w:tabs>
        <w:spacing w:line="276" w:lineRule="auto"/>
        <w:ind w:left="760" w:hanging="360"/>
        <w:rPr>
          <w:sz w:val="28"/>
          <w:szCs w:val="28"/>
        </w:rPr>
      </w:pPr>
      <w:r w:rsidRPr="00D37A6A">
        <w:rPr>
          <w:sz w:val="28"/>
          <w:szCs w:val="28"/>
        </w:rPr>
        <w:t>Учить детей создавать образ снегопада с помощью кисточки и гуашевой краски белого цвета.</w:t>
      </w:r>
    </w:p>
    <w:p w14:paraId="660E447B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752"/>
        </w:tabs>
        <w:spacing w:line="276" w:lineRule="auto"/>
        <w:ind w:left="760" w:hanging="360"/>
        <w:rPr>
          <w:sz w:val="28"/>
          <w:szCs w:val="28"/>
        </w:rPr>
      </w:pPr>
      <w:r w:rsidRPr="00D37A6A">
        <w:rPr>
          <w:sz w:val="28"/>
          <w:szCs w:val="28"/>
        </w:rPr>
        <w:t>Закрепление приема примакивания ворса кисти. Выбор цвета и формата фона по своему желанию.</w:t>
      </w:r>
    </w:p>
    <w:p w14:paraId="4C660C55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752"/>
        </w:tabs>
        <w:spacing w:after="230" w:line="276" w:lineRule="auto"/>
        <w:ind w:left="4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Развивать чувства цвета и ритма.</w:t>
      </w:r>
    </w:p>
    <w:p w14:paraId="01F3F711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Ход занятия см. Д.Н. Колдина стр. 19.</w:t>
      </w:r>
      <w:bookmarkStart w:id="34" w:name="bookmark11"/>
    </w:p>
    <w:p w14:paraId="075A0705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firstLine="0"/>
        <w:rPr>
          <w:sz w:val="28"/>
          <w:szCs w:val="28"/>
        </w:rPr>
      </w:pPr>
    </w:p>
    <w:p w14:paraId="23CBF501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firstLine="0"/>
        <w:jc w:val="center"/>
        <w:rPr>
          <w:b/>
          <w:sz w:val="28"/>
          <w:szCs w:val="28"/>
        </w:rPr>
      </w:pPr>
      <w:r w:rsidRPr="00D37A6A">
        <w:rPr>
          <w:b/>
          <w:sz w:val="28"/>
          <w:szCs w:val="28"/>
          <w:lang w:val="en-US"/>
        </w:rPr>
        <w:t>III</w:t>
      </w:r>
      <w:r w:rsidRPr="00D37A6A">
        <w:rPr>
          <w:b/>
          <w:sz w:val="28"/>
          <w:szCs w:val="28"/>
        </w:rPr>
        <w:t xml:space="preserve"> неделя</w:t>
      </w:r>
      <w:bookmarkEnd w:id="34"/>
    </w:p>
    <w:p w14:paraId="6282FBF2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right="30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«вот какая елочка!»</w:t>
      </w:r>
    </w:p>
    <w:p w14:paraId="560866A4" w14:textId="77777777" w:rsidR="008874A3" w:rsidRPr="00D37A6A" w:rsidRDefault="008874A3" w:rsidP="008874A3">
      <w:pPr>
        <w:pStyle w:val="160"/>
        <w:shd w:val="clear" w:color="auto" w:fill="auto"/>
        <w:spacing w:after="540" w:line="276" w:lineRule="auto"/>
        <w:ind w:left="3580" w:firstLine="0"/>
        <w:rPr>
          <w:sz w:val="28"/>
          <w:szCs w:val="28"/>
        </w:rPr>
      </w:pPr>
      <w:r w:rsidRPr="00D37A6A">
        <w:rPr>
          <w:sz w:val="28"/>
          <w:szCs w:val="28"/>
        </w:rPr>
        <w:t>(моделирование)</w:t>
      </w:r>
    </w:p>
    <w:p w14:paraId="1B567D25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753"/>
        </w:tabs>
        <w:spacing w:line="276" w:lineRule="auto"/>
        <w:ind w:left="740" w:hanging="340"/>
        <w:rPr>
          <w:sz w:val="28"/>
          <w:szCs w:val="28"/>
        </w:rPr>
      </w:pPr>
      <w:r w:rsidRPr="00D37A6A">
        <w:rPr>
          <w:sz w:val="28"/>
          <w:szCs w:val="28"/>
        </w:rPr>
        <w:t>Создание образа елочки из брусков пластилина (выкладывание на столе в сотворчестве с педагогом)</w:t>
      </w:r>
    </w:p>
    <w:p w14:paraId="600BA691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753"/>
        </w:tabs>
        <w:spacing w:line="276" w:lineRule="auto"/>
        <w:ind w:left="740" w:hanging="340"/>
        <w:rPr>
          <w:sz w:val="28"/>
          <w:szCs w:val="28"/>
        </w:rPr>
      </w:pPr>
      <w:r w:rsidRPr="00D37A6A">
        <w:rPr>
          <w:sz w:val="28"/>
          <w:szCs w:val="28"/>
        </w:rPr>
        <w:t>Продолжать знакомство с пластилином как особым художественным материалам.</w:t>
      </w:r>
    </w:p>
    <w:p w14:paraId="3A01F65F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753"/>
        </w:tabs>
        <w:spacing w:after="225" w:line="276" w:lineRule="auto"/>
        <w:ind w:left="4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Освоение его свойств, сравнение с глиной и тестом.</w:t>
      </w:r>
    </w:p>
    <w:p w14:paraId="7855715A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Ход занятия см. Д.Н. Колдина стр. 64.</w:t>
      </w:r>
    </w:p>
    <w:p w14:paraId="00EA778B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firstLine="0"/>
        <w:rPr>
          <w:sz w:val="28"/>
          <w:szCs w:val="28"/>
        </w:rPr>
      </w:pPr>
    </w:p>
    <w:p w14:paraId="3DF8CE10" w14:textId="77777777" w:rsidR="008874A3" w:rsidRPr="00D37A6A" w:rsidRDefault="008874A3" w:rsidP="008874A3">
      <w:pPr>
        <w:pStyle w:val="32"/>
        <w:keepNext/>
        <w:keepLines/>
        <w:shd w:val="clear" w:color="auto" w:fill="auto"/>
        <w:tabs>
          <w:tab w:val="left" w:pos="4903"/>
        </w:tabs>
        <w:spacing w:before="0" w:after="0" w:line="276" w:lineRule="auto"/>
        <w:rPr>
          <w:sz w:val="28"/>
          <w:szCs w:val="28"/>
        </w:rPr>
      </w:pPr>
      <w:bookmarkStart w:id="35" w:name="bookmark12"/>
      <w:bookmarkStart w:id="36" w:name="_Toc26129076"/>
      <w:bookmarkStart w:id="37" w:name="_Toc26129306"/>
      <w:bookmarkStart w:id="38" w:name="_Toc76927469"/>
      <w:bookmarkStart w:id="39" w:name="_Toc76927635"/>
      <w:r w:rsidRPr="00D37A6A">
        <w:rPr>
          <w:sz w:val="28"/>
          <w:szCs w:val="28"/>
          <w:lang w:val="en-US"/>
        </w:rPr>
        <w:t>IV</w:t>
      </w:r>
      <w:r w:rsidRPr="00D37A6A">
        <w:rPr>
          <w:sz w:val="28"/>
          <w:szCs w:val="28"/>
        </w:rPr>
        <w:t xml:space="preserve"> неделя</w:t>
      </w:r>
      <w:bookmarkEnd w:id="35"/>
      <w:bookmarkEnd w:id="36"/>
      <w:bookmarkEnd w:id="37"/>
      <w:bookmarkEnd w:id="38"/>
      <w:bookmarkEnd w:id="39"/>
    </w:p>
    <w:p w14:paraId="0D0608FE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left="3580" w:firstLine="0"/>
        <w:rPr>
          <w:sz w:val="28"/>
          <w:szCs w:val="28"/>
        </w:rPr>
      </w:pPr>
      <w:r w:rsidRPr="00D37A6A">
        <w:rPr>
          <w:sz w:val="28"/>
          <w:szCs w:val="28"/>
        </w:rPr>
        <w:t>«праздничная елочка»</w:t>
      </w:r>
    </w:p>
    <w:p w14:paraId="3B93BAA9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left="3580" w:firstLine="0"/>
        <w:rPr>
          <w:sz w:val="28"/>
          <w:szCs w:val="28"/>
        </w:rPr>
      </w:pPr>
      <w:r w:rsidRPr="00D37A6A">
        <w:rPr>
          <w:sz w:val="28"/>
          <w:szCs w:val="28"/>
        </w:rPr>
        <w:t>(бумажная пластика)</w:t>
      </w:r>
    </w:p>
    <w:p w14:paraId="2D6CBCB0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left="740"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3F8F76DE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1460"/>
        </w:tabs>
        <w:spacing w:line="276" w:lineRule="auto"/>
        <w:ind w:left="1480" w:hanging="380"/>
        <w:rPr>
          <w:sz w:val="28"/>
          <w:szCs w:val="28"/>
        </w:rPr>
      </w:pPr>
      <w:r w:rsidRPr="00D37A6A">
        <w:rPr>
          <w:sz w:val="28"/>
          <w:szCs w:val="28"/>
        </w:rPr>
        <w:t>Учить украшать елочку, нарисованной или вырезанной воспитателем, новогодними игрушками - комочками мятой бумаги разного цвета.</w:t>
      </w:r>
    </w:p>
    <w:p w14:paraId="7DCFEEB2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1460"/>
        </w:tabs>
        <w:spacing w:after="27" w:line="276" w:lineRule="auto"/>
        <w:ind w:left="11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Закрепление техники приклеивания.</w:t>
      </w:r>
    </w:p>
    <w:p w14:paraId="2D0530E1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1460"/>
        </w:tabs>
        <w:spacing w:line="276" w:lineRule="auto"/>
        <w:ind w:left="1480" w:hanging="380"/>
        <w:rPr>
          <w:sz w:val="28"/>
          <w:szCs w:val="28"/>
        </w:rPr>
      </w:pPr>
      <w:r w:rsidRPr="00D37A6A">
        <w:rPr>
          <w:sz w:val="28"/>
          <w:szCs w:val="28"/>
        </w:rPr>
        <w:t>Обмакивание бумажных комочков в клей и прикрепление к фону.</w:t>
      </w:r>
    </w:p>
    <w:p w14:paraId="3B30F849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Ход занятия см. Д.Н. Колдина стр. 49.</w:t>
      </w:r>
    </w:p>
    <w:p w14:paraId="60B1EC79" w14:textId="77777777" w:rsidR="008874A3" w:rsidRPr="00D37A6A" w:rsidRDefault="008874A3" w:rsidP="008874A3">
      <w:pPr>
        <w:pStyle w:val="160"/>
        <w:shd w:val="clear" w:color="auto" w:fill="auto"/>
        <w:spacing w:line="276" w:lineRule="auto"/>
        <w:ind w:firstLine="0"/>
        <w:rPr>
          <w:sz w:val="28"/>
          <w:szCs w:val="28"/>
        </w:rPr>
      </w:pPr>
    </w:p>
    <w:p w14:paraId="24C9C3A3" w14:textId="77777777" w:rsidR="008874A3" w:rsidRPr="00D37A6A" w:rsidRDefault="008874A3" w:rsidP="008874A3">
      <w:pPr>
        <w:pStyle w:val="24"/>
        <w:keepNext/>
        <w:keepLines/>
        <w:shd w:val="clear" w:color="auto" w:fill="auto"/>
        <w:spacing w:after="0" w:line="276" w:lineRule="auto"/>
        <w:ind w:right="280"/>
        <w:rPr>
          <w:sz w:val="28"/>
          <w:szCs w:val="28"/>
        </w:rPr>
      </w:pPr>
      <w:bookmarkStart w:id="40" w:name="_Toc26129077"/>
      <w:bookmarkStart w:id="41" w:name="_Toc26129307"/>
      <w:bookmarkStart w:id="42" w:name="_Toc76927470"/>
      <w:bookmarkStart w:id="43" w:name="_Toc76927636"/>
      <w:r w:rsidRPr="00D37A6A">
        <w:rPr>
          <w:rStyle w:val="26"/>
          <w:b/>
          <w:bCs/>
          <w:sz w:val="28"/>
          <w:szCs w:val="28"/>
        </w:rPr>
        <w:t>Декабрь</w:t>
      </w:r>
      <w:bookmarkEnd w:id="40"/>
      <w:bookmarkEnd w:id="41"/>
      <w:bookmarkEnd w:id="42"/>
      <w:bookmarkEnd w:id="43"/>
    </w:p>
    <w:p w14:paraId="6B630A58" w14:textId="77777777" w:rsidR="008874A3" w:rsidRPr="00D37A6A" w:rsidRDefault="008874A3" w:rsidP="008874A3">
      <w:pPr>
        <w:pStyle w:val="101"/>
        <w:shd w:val="clear" w:color="auto" w:fill="auto"/>
        <w:spacing w:after="7" w:line="276" w:lineRule="auto"/>
        <w:ind w:right="28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I неделя</w:t>
      </w:r>
    </w:p>
    <w:p w14:paraId="5190D2C5" w14:textId="77777777" w:rsidR="008874A3" w:rsidRPr="00D37A6A" w:rsidRDefault="008874A3" w:rsidP="008874A3">
      <w:pPr>
        <w:pStyle w:val="180"/>
        <w:shd w:val="clear" w:color="auto" w:fill="auto"/>
        <w:tabs>
          <w:tab w:val="left" w:pos="495"/>
          <w:tab w:val="center" w:pos="4419"/>
        </w:tabs>
        <w:spacing w:before="0" w:line="276" w:lineRule="auto"/>
        <w:ind w:right="280" w:firstLine="0"/>
        <w:rPr>
          <w:sz w:val="28"/>
          <w:szCs w:val="28"/>
        </w:rPr>
      </w:pPr>
      <w:r w:rsidRPr="00D37A6A">
        <w:rPr>
          <w:sz w:val="28"/>
          <w:szCs w:val="28"/>
        </w:rPr>
        <w:tab/>
      </w:r>
      <w:r w:rsidRPr="00D37A6A">
        <w:rPr>
          <w:sz w:val="28"/>
          <w:szCs w:val="28"/>
        </w:rPr>
        <w:tab/>
        <w:t>«снеговики играют в снежки»</w:t>
      </w:r>
    </w:p>
    <w:p w14:paraId="3BF2B2B2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28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(лепка из соленого теста)</w:t>
      </w:r>
    </w:p>
    <w:p w14:paraId="68BE3C6A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6520A1F8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76" w:lineRule="auto"/>
        <w:ind w:left="720" w:hanging="320"/>
        <w:rPr>
          <w:sz w:val="28"/>
          <w:szCs w:val="28"/>
        </w:rPr>
      </w:pPr>
      <w:r w:rsidRPr="00D37A6A">
        <w:rPr>
          <w:sz w:val="28"/>
          <w:szCs w:val="28"/>
        </w:rPr>
        <w:t>Учить раскатывать комочки теста, круговыми движениями ладоней для получения снежков в форме шара.</w:t>
      </w:r>
    </w:p>
    <w:p w14:paraId="2FF2A3C7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76" w:lineRule="auto"/>
        <w:ind w:left="4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Развитие чувства формы, мелкой моторики.</w:t>
      </w:r>
    </w:p>
    <w:p w14:paraId="0A81C65D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76" w:lineRule="auto"/>
        <w:ind w:left="4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Воспитывать аккуратность в работе.</w:t>
      </w:r>
    </w:p>
    <w:p w14:paraId="2FA392B0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left="426" w:firstLine="0"/>
        <w:rPr>
          <w:sz w:val="28"/>
          <w:szCs w:val="28"/>
        </w:rPr>
      </w:pPr>
      <w:r w:rsidRPr="00D37A6A">
        <w:rPr>
          <w:sz w:val="28"/>
          <w:szCs w:val="28"/>
        </w:rPr>
        <w:t>Ход занятия см. Д.Н. Колдина стр. 24</w:t>
      </w:r>
    </w:p>
    <w:p w14:paraId="313F268E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left="720" w:firstLine="0"/>
        <w:rPr>
          <w:sz w:val="28"/>
          <w:szCs w:val="28"/>
        </w:rPr>
      </w:pPr>
    </w:p>
    <w:p w14:paraId="5EB6ED66" w14:textId="77777777" w:rsidR="008874A3" w:rsidRPr="00D37A6A" w:rsidRDefault="008874A3" w:rsidP="008874A3">
      <w:pPr>
        <w:pStyle w:val="101"/>
        <w:shd w:val="clear" w:color="auto" w:fill="auto"/>
        <w:spacing w:line="276" w:lineRule="auto"/>
        <w:ind w:left="4200" w:firstLine="0"/>
        <w:rPr>
          <w:sz w:val="28"/>
          <w:szCs w:val="28"/>
        </w:rPr>
      </w:pPr>
    </w:p>
    <w:p w14:paraId="02BEF26F" w14:textId="77777777" w:rsidR="00117792" w:rsidRDefault="00117792" w:rsidP="008874A3">
      <w:pPr>
        <w:pStyle w:val="101"/>
        <w:shd w:val="clear" w:color="auto" w:fill="auto"/>
        <w:spacing w:line="276" w:lineRule="auto"/>
        <w:ind w:left="4200" w:firstLine="0"/>
        <w:rPr>
          <w:sz w:val="28"/>
          <w:szCs w:val="28"/>
        </w:rPr>
      </w:pPr>
    </w:p>
    <w:p w14:paraId="72674591" w14:textId="77777777" w:rsidR="00117792" w:rsidRDefault="00117792" w:rsidP="008874A3">
      <w:pPr>
        <w:pStyle w:val="101"/>
        <w:shd w:val="clear" w:color="auto" w:fill="auto"/>
        <w:spacing w:line="276" w:lineRule="auto"/>
        <w:ind w:left="4200" w:firstLine="0"/>
        <w:rPr>
          <w:sz w:val="28"/>
          <w:szCs w:val="28"/>
        </w:rPr>
      </w:pPr>
    </w:p>
    <w:p w14:paraId="7EE4C32F" w14:textId="77777777" w:rsidR="00117792" w:rsidRDefault="00117792" w:rsidP="008874A3">
      <w:pPr>
        <w:pStyle w:val="101"/>
        <w:shd w:val="clear" w:color="auto" w:fill="auto"/>
        <w:spacing w:line="276" w:lineRule="auto"/>
        <w:ind w:left="4200" w:firstLine="0"/>
        <w:rPr>
          <w:sz w:val="28"/>
          <w:szCs w:val="28"/>
        </w:rPr>
      </w:pPr>
    </w:p>
    <w:p w14:paraId="2920EE6B" w14:textId="77777777" w:rsidR="00117792" w:rsidRDefault="00117792" w:rsidP="008874A3">
      <w:pPr>
        <w:pStyle w:val="101"/>
        <w:shd w:val="clear" w:color="auto" w:fill="auto"/>
        <w:spacing w:line="276" w:lineRule="auto"/>
        <w:ind w:left="4200" w:firstLine="0"/>
        <w:rPr>
          <w:sz w:val="28"/>
          <w:szCs w:val="28"/>
        </w:rPr>
      </w:pPr>
    </w:p>
    <w:p w14:paraId="6F673A96" w14:textId="77777777" w:rsidR="00117792" w:rsidRDefault="00117792" w:rsidP="008874A3">
      <w:pPr>
        <w:pStyle w:val="101"/>
        <w:shd w:val="clear" w:color="auto" w:fill="auto"/>
        <w:spacing w:line="276" w:lineRule="auto"/>
        <w:ind w:left="4200" w:firstLine="0"/>
        <w:rPr>
          <w:sz w:val="28"/>
          <w:szCs w:val="28"/>
        </w:rPr>
      </w:pPr>
    </w:p>
    <w:p w14:paraId="663F83C7" w14:textId="77777777" w:rsidR="00117792" w:rsidRDefault="00117792" w:rsidP="008874A3">
      <w:pPr>
        <w:pStyle w:val="101"/>
        <w:shd w:val="clear" w:color="auto" w:fill="auto"/>
        <w:spacing w:line="276" w:lineRule="auto"/>
        <w:ind w:left="4200" w:firstLine="0"/>
        <w:rPr>
          <w:sz w:val="28"/>
          <w:szCs w:val="28"/>
        </w:rPr>
      </w:pPr>
    </w:p>
    <w:p w14:paraId="2ABE5DC3" w14:textId="77777777" w:rsidR="008874A3" w:rsidRPr="00D37A6A" w:rsidRDefault="008874A3" w:rsidP="008874A3">
      <w:pPr>
        <w:pStyle w:val="101"/>
        <w:shd w:val="clear" w:color="auto" w:fill="auto"/>
        <w:spacing w:line="276" w:lineRule="auto"/>
        <w:ind w:left="4200" w:firstLine="0"/>
        <w:rPr>
          <w:sz w:val="28"/>
          <w:szCs w:val="28"/>
        </w:rPr>
      </w:pPr>
      <w:r w:rsidRPr="00D37A6A">
        <w:rPr>
          <w:sz w:val="28"/>
          <w:szCs w:val="28"/>
        </w:rPr>
        <w:t>II Неделя</w:t>
      </w:r>
    </w:p>
    <w:p w14:paraId="641FD768" w14:textId="77777777" w:rsidR="008874A3" w:rsidRPr="00D37A6A" w:rsidRDefault="008874A3" w:rsidP="008874A3">
      <w:pPr>
        <w:pStyle w:val="180"/>
        <w:shd w:val="clear" w:color="auto" w:fill="auto"/>
        <w:spacing w:before="0" w:after="90" w:line="276" w:lineRule="auto"/>
        <w:ind w:left="3420" w:firstLine="0"/>
        <w:rPr>
          <w:sz w:val="28"/>
          <w:szCs w:val="28"/>
        </w:rPr>
      </w:pPr>
      <w:r w:rsidRPr="00D37A6A">
        <w:rPr>
          <w:sz w:val="28"/>
          <w:szCs w:val="28"/>
        </w:rPr>
        <w:t>«Снеговик великан»</w:t>
      </w:r>
    </w:p>
    <w:p w14:paraId="34979B41" w14:textId="77777777" w:rsidR="008874A3" w:rsidRPr="00D37A6A" w:rsidRDefault="008874A3" w:rsidP="008874A3">
      <w:pPr>
        <w:pStyle w:val="180"/>
        <w:shd w:val="clear" w:color="auto" w:fill="auto"/>
        <w:spacing w:before="0" w:after="320" w:line="276" w:lineRule="auto"/>
        <w:ind w:left="2520" w:firstLine="0"/>
        <w:rPr>
          <w:sz w:val="28"/>
          <w:szCs w:val="28"/>
        </w:rPr>
      </w:pPr>
      <w:r w:rsidRPr="00D37A6A">
        <w:rPr>
          <w:sz w:val="28"/>
          <w:szCs w:val="28"/>
        </w:rPr>
        <w:t>(Аппликация из комочков ваты)</w:t>
      </w:r>
    </w:p>
    <w:p w14:paraId="372BEAB9" w14:textId="77777777" w:rsidR="008874A3" w:rsidRPr="00D37A6A" w:rsidRDefault="008874A3" w:rsidP="008874A3">
      <w:pPr>
        <w:pStyle w:val="180"/>
        <w:shd w:val="clear" w:color="auto" w:fill="auto"/>
        <w:spacing w:before="0" w:after="237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2AD89A71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1422"/>
        </w:tabs>
        <w:spacing w:before="0" w:line="276" w:lineRule="auto"/>
        <w:ind w:left="851" w:hanging="340"/>
        <w:rPr>
          <w:sz w:val="28"/>
          <w:szCs w:val="28"/>
        </w:rPr>
      </w:pPr>
      <w:r w:rsidRPr="00D37A6A">
        <w:rPr>
          <w:sz w:val="28"/>
          <w:szCs w:val="28"/>
        </w:rPr>
        <w:t>Учить создавать образ снеговика в сотворчестве с воспитателем.</w:t>
      </w:r>
    </w:p>
    <w:p w14:paraId="52A9B5B8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1422"/>
        </w:tabs>
        <w:spacing w:before="0" w:line="276" w:lineRule="auto"/>
        <w:ind w:left="851" w:hanging="340"/>
        <w:rPr>
          <w:sz w:val="28"/>
          <w:szCs w:val="28"/>
        </w:rPr>
      </w:pPr>
      <w:r w:rsidRPr="00D37A6A">
        <w:rPr>
          <w:sz w:val="28"/>
          <w:szCs w:val="28"/>
        </w:rPr>
        <w:t>Выкладывание и приклеивание комочков ваты в приделах нарисованного контура.</w:t>
      </w:r>
    </w:p>
    <w:p w14:paraId="53AD376C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1422"/>
        </w:tabs>
        <w:spacing w:before="0" w:line="276" w:lineRule="auto"/>
        <w:ind w:left="851" w:hanging="340"/>
        <w:rPr>
          <w:sz w:val="28"/>
          <w:szCs w:val="28"/>
        </w:rPr>
      </w:pPr>
      <w:r w:rsidRPr="00D37A6A">
        <w:rPr>
          <w:sz w:val="28"/>
          <w:szCs w:val="28"/>
        </w:rPr>
        <w:t>Развитие чувства формы и ритма, глазомера и мелкой моторики.</w:t>
      </w:r>
    </w:p>
    <w:p w14:paraId="3734136F" w14:textId="77777777" w:rsidR="008874A3" w:rsidRPr="00D37A6A" w:rsidRDefault="008874A3" w:rsidP="008874A3">
      <w:pPr>
        <w:pStyle w:val="180"/>
        <w:shd w:val="clear" w:color="auto" w:fill="auto"/>
        <w:tabs>
          <w:tab w:val="left" w:pos="1422"/>
        </w:tabs>
        <w:spacing w:before="0" w:line="276" w:lineRule="auto"/>
        <w:ind w:firstLine="0"/>
        <w:rPr>
          <w:sz w:val="28"/>
          <w:szCs w:val="28"/>
        </w:rPr>
      </w:pPr>
    </w:p>
    <w:p w14:paraId="63DA640F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  <w:r w:rsidRPr="00D37A6A">
        <w:rPr>
          <w:rStyle w:val="16pt1"/>
          <w:sz w:val="28"/>
          <w:szCs w:val="28"/>
        </w:rPr>
        <w:t xml:space="preserve">Ход занятия см. </w:t>
      </w:r>
      <w:r w:rsidRPr="00D37A6A">
        <w:t xml:space="preserve">Д.Н. Колдина </w:t>
      </w:r>
      <w:r w:rsidRPr="00D37A6A">
        <w:rPr>
          <w:rStyle w:val="16pt1"/>
          <w:sz w:val="28"/>
          <w:szCs w:val="28"/>
        </w:rPr>
        <w:t>стр. 57.</w:t>
      </w:r>
    </w:p>
    <w:p w14:paraId="4C3D9261" w14:textId="77777777" w:rsidR="008874A3" w:rsidRPr="00D37A6A" w:rsidRDefault="008874A3" w:rsidP="008874A3">
      <w:pPr>
        <w:pStyle w:val="a5"/>
        <w:shd w:val="clear" w:color="auto" w:fill="auto"/>
        <w:spacing w:line="276" w:lineRule="auto"/>
        <w:jc w:val="center"/>
        <w:rPr>
          <w:rStyle w:val="16pt0"/>
          <w:sz w:val="28"/>
          <w:szCs w:val="28"/>
        </w:rPr>
      </w:pPr>
    </w:p>
    <w:p w14:paraId="71256189" w14:textId="77777777" w:rsidR="008874A3" w:rsidRPr="00D37A6A" w:rsidRDefault="008874A3" w:rsidP="008874A3">
      <w:pPr>
        <w:pStyle w:val="a5"/>
        <w:shd w:val="clear" w:color="auto" w:fill="auto"/>
        <w:spacing w:line="276" w:lineRule="auto"/>
        <w:jc w:val="center"/>
        <w:rPr>
          <w:rStyle w:val="16pt0"/>
          <w:sz w:val="28"/>
          <w:szCs w:val="28"/>
        </w:rPr>
      </w:pPr>
    </w:p>
    <w:p w14:paraId="421BBDDB" w14:textId="77777777" w:rsidR="008874A3" w:rsidRPr="00D37A6A" w:rsidRDefault="008874A3" w:rsidP="008874A3">
      <w:pPr>
        <w:pStyle w:val="a5"/>
        <w:shd w:val="clear" w:color="auto" w:fill="auto"/>
        <w:spacing w:line="276" w:lineRule="auto"/>
        <w:jc w:val="center"/>
      </w:pPr>
      <w:r w:rsidRPr="00D37A6A">
        <w:rPr>
          <w:rStyle w:val="16pt0"/>
          <w:sz w:val="28"/>
          <w:szCs w:val="28"/>
        </w:rPr>
        <w:t>III Неделя</w:t>
      </w:r>
    </w:p>
    <w:p w14:paraId="3D4F426A" w14:textId="77777777" w:rsidR="008874A3" w:rsidRPr="00D37A6A" w:rsidRDefault="008874A3" w:rsidP="008874A3">
      <w:pPr>
        <w:pStyle w:val="180"/>
        <w:shd w:val="clear" w:color="auto" w:fill="auto"/>
        <w:spacing w:before="0" w:after="750" w:line="276" w:lineRule="auto"/>
        <w:ind w:right="16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«Колобок покатился по лесной дорожке»</w:t>
      </w:r>
      <w:r w:rsidRPr="00D37A6A">
        <w:rPr>
          <w:sz w:val="28"/>
          <w:szCs w:val="28"/>
        </w:rPr>
        <w:br/>
        <w:t>(Аппликация с элементами рисования)</w:t>
      </w:r>
    </w:p>
    <w:p w14:paraId="24B3BDC4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  <w:r w:rsidRPr="00D37A6A">
        <w:rPr>
          <w:rStyle w:val="16pt1"/>
          <w:sz w:val="28"/>
          <w:szCs w:val="28"/>
        </w:rPr>
        <w:t>Задачи:</w:t>
      </w:r>
    </w:p>
    <w:p w14:paraId="1E83D934" w14:textId="77777777" w:rsidR="008874A3" w:rsidRPr="00D37A6A" w:rsidRDefault="008874A3" w:rsidP="008874A3">
      <w:pPr>
        <w:pStyle w:val="180"/>
        <w:shd w:val="clear" w:color="auto" w:fill="auto"/>
        <w:tabs>
          <w:tab w:val="left" w:pos="715"/>
        </w:tabs>
        <w:spacing w:before="0" w:line="276" w:lineRule="auto"/>
        <w:ind w:right="740" w:firstLine="0"/>
        <w:jc w:val="both"/>
        <w:rPr>
          <w:sz w:val="28"/>
          <w:szCs w:val="28"/>
        </w:rPr>
      </w:pPr>
    </w:p>
    <w:p w14:paraId="433060EE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76" w:lineRule="auto"/>
        <w:ind w:left="720" w:right="740" w:hanging="34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Учить создавать образ колобка из комочков мятой бумаги и наклеивание на дорожку, нарисованную фломастером.</w:t>
      </w:r>
    </w:p>
    <w:p w14:paraId="3203576A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76" w:lineRule="auto"/>
        <w:ind w:left="720" w:hanging="340"/>
        <w:rPr>
          <w:sz w:val="28"/>
          <w:szCs w:val="28"/>
        </w:rPr>
      </w:pPr>
      <w:r w:rsidRPr="00D37A6A">
        <w:rPr>
          <w:sz w:val="28"/>
          <w:szCs w:val="28"/>
        </w:rPr>
        <w:t>Развитие восприятия. Сравнение объемной формы и плоскостного рисунка.</w:t>
      </w:r>
    </w:p>
    <w:p w14:paraId="453D45E3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520" w:line="276" w:lineRule="auto"/>
        <w:ind w:left="38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Воспитание интереса к изобразительной деятельности.</w:t>
      </w:r>
    </w:p>
    <w:p w14:paraId="5AAF0123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Ход занятия см. Д.Н. Колдина стр. 25</w:t>
      </w:r>
    </w:p>
    <w:p w14:paraId="06CB763B" w14:textId="77777777" w:rsidR="008874A3" w:rsidRPr="00D37A6A" w:rsidRDefault="008874A3" w:rsidP="008874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DAF49BA" w14:textId="77777777" w:rsidR="00117792" w:rsidRPr="001F1099" w:rsidRDefault="00117792" w:rsidP="008874A3">
      <w:pPr>
        <w:pStyle w:val="a5"/>
        <w:shd w:val="clear" w:color="auto" w:fill="auto"/>
        <w:spacing w:line="276" w:lineRule="auto"/>
        <w:jc w:val="center"/>
        <w:rPr>
          <w:rStyle w:val="16pt0"/>
          <w:sz w:val="28"/>
          <w:szCs w:val="28"/>
        </w:rPr>
      </w:pPr>
    </w:p>
    <w:p w14:paraId="38AC35A5" w14:textId="77777777" w:rsidR="00117792" w:rsidRPr="001F1099" w:rsidRDefault="00117792" w:rsidP="008874A3">
      <w:pPr>
        <w:pStyle w:val="a5"/>
        <w:shd w:val="clear" w:color="auto" w:fill="auto"/>
        <w:spacing w:line="276" w:lineRule="auto"/>
        <w:jc w:val="center"/>
        <w:rPr>
          <w:rStyle w:val="16pt0"/>
          <w:sz w:val="28"/>
          <w:szCs w:val="28"/>
        </w:rPr>
      </w:pPr>
    </w:p>
    <w:p w14:paraId="4192C2F3" w14:textId="77777777" w:rsidR="00117792" w:rsidRPr="001F1099" w:rsidRDefault="00117792" w:rsidP="008874A3">
      <w:pPr>
        <w:pStyle w:val="a5"/>
        <w:shd w:val="clear" w:color="auto" w:fill="auto"/>
        <w:spacing w:line="276" w:lineRule="auto"/>
        <w:jc w:val="center"/>
        <w:rPr>
          <w:rStyle w:val="16pt0"/>
          <w:sz w:val="28"/>
          <w:szCs w:val="28"/>
        </w:rPr>
      </w:pPr>
    </w:p>
    <w:p w14:paraId="364DAD1C" w14:textId="77777777" w:rsidR="00117792" w:rsidRPr="001F1099" w:rsidRDefault="00117792" w:rsidP="008874A3">
      <w:pPr>
        <w:pStyle w:val="a5"/>
        <w:shd w:val="clear" w:color="auto" w:fill="auto"/>
        <w:spacing w:line="276" w:lineRule="auto"/>
        <w:jc w:val="center"/>
        <w:rPr>
          <w:rStyle w:val="16pt0"/>
          <w:sz w:val="28"/>
          <w:szCs w:val="28"/>
        </w:rPr>
      </w:pPr>
    </w:p>
    <w:p w14:paraId="5CF6D3ED" w14:textId="77777777" w:rsidR="00117792" w:rsidRPr="001F1099" w:rsidRDefault="00117792" w:rsidP="008874A3">
      <w:pPr>
        <w:pStyle w:val="a5"/>
        <w:shd w:val="clear" w:color="auto" w:fill="auto"/>
        <w:spacing w:line="276" w:lineRule="auto"/>
        <w:jc w:val="center"/>
        <w:rPr>
          <w:rStyle w:val="16pt0"/>
          <w:sz w:val="28"/>
          <w:szCs w:val="28"/>
        </w:rPr>
      </w:pPr>
    </w:p>
    <w:p w14:paraId="042D1341" w14:textId="77777777" w:rsidR="00117792" w:rsidRPr="001F1099" w:rsidRDefault="00117792" w:rsidP="008874A3">
      <w:pPr>
        <w:pStyle w:val="a5"/>
        <w:shd w:val="clear" w:color="auto" w:fill="auto"/>
        <w:spacing w:line="276" w:lineRule="auto"/>
        <w:jc w:val="center"/>
        <w:rPr>
          <w:rStyle w:val="16pt0"/>
          <w:sz w:val="28"/>
          <w:szCs w:val="28"/>
        </w:rPr>
      </w:pPr>
    </w:p>
    <w:p w14:paraId="50484428" w14:textId="77777777" w:rsidR="00117792" w:rsidRPr="001F1099" w:rsidRDefault="00117792" w:rsidP="008874A3">
      <w:pPr>
        <w:pStyle w:val="a5"/>
        <w:shd w:val="clear" w:color="auto" w:fill="auto"/>
        <w:spacing w:line="276" w:lineRule="auto"/>
        <w:jc w:val="center"/>
        <w:rPr>
          <w:rStyle w:val="16pt0"/>
          <w:sz w:val="28"/>
          <w:szCs w:val="28"/>
        </w:rPr>
      </w:pPr>
    </w:p>
    <w:p w14:paraId="46837918" w14:textId="77777777" w:rsidR="008874A3" w:rsidRPr="00D37A6A" w:rsidRDefault="008874A3" w:rsidP="008874A3">
      <w:pPr>
        <w:pStyle w:val="a5"/>
        <w:shd w:val="clear" w:color="auto" w:fill="auto"/>
        <w:spacing w:line="276" w:lineRule="auto"/>
        <w:jc w:val="center"/>
        <w:rPr>
          <w:rStyle w:val="16pt0"/>
          <w:sz w:val="28"/>
          <w:szCs w:val="28"/>
        </w:rPr>
      </w:pPr>
      <w:r w:rsidRPr="00D37A6A">
        <w:rPr>
          <w:rStyle w:val="16pt0"/>
          <w:sz w:val="28"/>
          <w:szCs w:val="28"/>
          <w:lang w:val="en-US"/>
        </w:rPr>
        <w:t>IV</w:t>
      </w:r>
      <w:r w:rsidRPr="00D37A6A">
        <w:rPr>
          <w:rStyle w:val="16pt0"/>
          <w:sz w:val="28"/>
          <w:szCs w:val="28"/>
        </w:rPr>
        <w:t xml:space="preserve"> неделя</w:t>
      </w:r>
    </w:p>
    <w:p w14:paraId="3CC96862" w14:textId="77777777" w:rsidR="008874A3" w:rsidRPr="00D37A6A" w:rsidRDefault="008874A3" w:rsidP="008874A3">
      <w:pPr>
        <w:pStyle w:val="a5"/>
        <w:shd w:val="clear" w:color="auto" w:fill="auto"/>
        <w:spacing w:line="276" w:lineRule="auto"/>
        <w:jc w:val="center"/>
      </w:pPr>
    </w:p>
    <w:p w14:paraId="15B64934" w14:textId="77777777" w:rsidR="008874A3" w:rsidRPr="00D37A6A" w:rsidRDefault="008874A3" w:rsidP="008874A3">
      <w:pPr>
        <w:pStyle w:val="160"/>
        <w:shd w:val="clear" w:color="auto" w:fill="auto"/>
        <w:spacing w:after="230" w:line="276" w:lineRule="auto"/>
        <w:ind w:right="20" w:firstLine="0"/>
        <w:rPr>
          <w:sz w:val="28"/>
          <w:szCs w:val="28"/>
        </w:rPr>
      </w:pPr>
      <w:r w:rsidRPr="00D37A6A">
        <w:rPr>
          <w:sz w:val="28"/>
          <w:szCs w:val="28"/>
        </w:rPr>
        <w:t xml:space="preserve"> </w:t>
      </w:r>
      <w:r w:rsidRPr="00D37A6A">
        <w:rPr>
          <w:sz w:val="28"/>
          <w:szCs w:val="28"/>
        </w:rPr>
        <w:tab/>
      </w:r>
      <w:r w:rsidRPr="00D37A6A">
        <w:rPr>
          <w:sz w:val="28"/>
          <w:szCs w:val="28"/>
        </w:rPr>
        <w:tab/>
      </w:r>
      <w:r w:rsidRPr="00D37A6A">
        <w:rPr>
          <w:sz w:val="28"/>
          <w:szCs w:val="28"/>
        </w:rPr>
        <w:tab/>
      </w:r>
      <w:r w:rsidRPr="00D37A6A">
        <w:rPr>
          <w:sz w:val="28"/>
          <w:szCs w:val="28"/>
        </w:rPr>
        <w:tab/>
      </w:r>
      <w:r w:rsidRPr="00D37A6A">
        <w:rPr>
          <w:sz w:val="28"/>
          <w:szCs w:val="28"/>
        </w:rPr>
        <w:tab/>
        <w:t>«Вкусное печенье»</w:t>
      </w:r>
    </w:p>
    <w:p w14:paraId="0D22FBF4" w14:textId="77777777" w:rsidR="008874A3" w:rsidRPr="00D37A6A" w:rsidRDefault="008874A3" w:rsidP="008874A3">
      <w:pPr>
        <w:pStyle w:val="160"/>
        <w:shd w:val="clear" w:color="auto" w:fill="auto"/>
        <w:spacing w:after="230" w:line="276" w:lineRule="auto"/>
        <w:ind w:left="3540" w:right="20" w:firstLine="0"/>
        <w:rPr>
          <w:sz w:val="28"/>
          <w:szCs w:val="28"/>
        </w:rPr>
      </w:pPr>
      <w:r w:rsidRPr="00D37A6A">
        <w:rPr>
          <w:sz w:val="28"/>
          <w:szCs w:val="28"/>
        </w:rPr>
        <w:t xml:space="preserve">   (лепка из глины)</w:t>
      </w:r>
    </w:p>
    <w:p w14:paraId="12286BA0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left="5840" w:right="180" w:firstLine="0"/>
        <w:jc w:val="right"/>
        <w:rPr>
          <w:sz w:val="28"/>
          <w:szCs w:val="28"/>
        </w:rPr>
      </w:pPr>
    </w:p>
    <w:p w14:paraId="33B5A481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180"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5A74B85C" w14:textId="77777777" w:rsidR="008874A3" w:rsidRPr="00D37A6A" w:rsidRDefault="008874A3" w:rsidP="008874A3">
      <w:pPr>
        <w:pStyle w:val="180"/>
        <w:numPr>
          <w:ilvl w:val="0"/>
          <w:numId w:val="15"/>
        </w:numPr>
        <w:shd w:val="clear" w:color="auto" w:fill="auto"/>
        <w:spacing w:before="0" w:line="276" w:lineRule="auto"/>
        <w:ind w:right="180"/>
        <w:rPr>
          <w:sz w:val="28"/>
          <w:szCs w:val="28"/>
        </w:rPr>
      </w:pPr>
      <w:r w:rsidRPr="00D37A6A">
        <w:rPr>
          <w:sz w:val="28"/>
          <w:szCs w:val="28"/>
        </w:rPr>
        <w:t>Вызвать интерес к созданию объемных и силуэтных фигурок из глины.</w:t>
      </w:r>
    </w:p>
    <w:p w14:paraId="4AD196E9" w14:textId="77777777" w:rsidR="008874A3" w:rsidRPr="00D37A6A" w:rsidRDefault="008874A3" w:rsidP="008874A3">
      <w:pPr>
        <w:pStyle w:val="180"/>
        <w:numPr>
          <w:ilvl w:val="0"/>
          <w:numId w:val="15"/>
        </w:numPr>
        <w:shd w:val="clear" w:color="auto" w:fill="auto"/>
        <w:spacing w:before="0" w:line="276" w:lineRule="auto"/>
        <w:ind w:right="180"/>
        <w:rPr>
          <w:sz w:val="28"/>
          <w:szCs w:val="28"/>
        </w:rPr>
      </w:pPr>
      <w:r w:rsidRPr="00D37A6A">
        <w:rPr>
          <w:sz w:val="28"/>
          <w:szCs w:val="28"/>
        </w:rPr>
        <w:t>Развевать мелкую моторику рук.</w:t>
      </w:r>
    </w:p>
    <w:p w14:paraId="65973B4A" w14:textId="77777777" w:rsidR="008874A3" w:rsidRPr="00D37A6A" w:rsidRDefault="008874A3" w:rsidP="008874A3">
      <w:pPr>
        <w:pStyle w:val="180"/>
        <w:numPr>
          <w:ilvl w:val="0"/>
          <w:numId w:val="15"/>
        </w:numPr>
        <w:shd w:val="clear" w:color="auto" w:fill="auto"/>
        <w:spacing w:before="0" w:line="276" w:lineRule="auto"/>
        <w:ind w:right="180"/>
        <w:rPr>
          <w:sz w:val="28"/>
          <w:szCs w:val="28"/>
        </w:rPr>
      </w:pPr>
      <w:r w:rsidRPr="00D37A6A">
        <w:rPr>
          <w:sz w:val="28"/>
          <w:szCs w:val="28"/>
        </w:rPr>
        <w:t>Воспитывать любознательность, интерес к изобразительной деятельности.</w:t>
      </w:r>
    </w:p>
    <w:p w14:paraId="75CA6D22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180" w:firstLine="0"/>
        <w:rPr>
          <w:sz w:val="28"/>
          <w:szCs w:val="28"/>
        </w:rPr>
      </w:pPr>
      <w:r w:rsidRPr="00D37A6A">
        <w:rPr>
          <w:sz w:val="28"/>
          <w:szCs w:val="28"/>
        </w:rPr>
        <w:t>Ход занятия см. Д.Н. Колдина стр. 9.</w:t>
      </w:r>
    </w:p>
    <w:p w14:paraId="71C996BA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180" w:firstLine="0"/>
        <w:rPr>
          <w:sz w:val="28"/>
          <w:szCs w:val="28"/>
        </w:rPr>
      </w:pPr>
    </w:p>
    <w:p w14:paraId="5DA854A1" w14:textId="77777777" w:rsidR="008874A3" w:rsidRPr="00D37A6A" w:rsidRDefault="008874A3" w:rsidP="008874A3">
      <w:pPr>
        <w:pStyle w:val="a5"/>
        <w:shd w:val="clear" w:color="auto" w:fill="auto"/>
        <w:spacing w:line="276" w:lineRule="auto"/>
        <w:jc w:val="center"/>
        <w:rPr>
          <w:rStyle w:val="18pt"/>
          <w:b/>
          <w:sz w:val="28"/>
          <w:szCs w:val="28"/>
        </w:rPr>
      </w:pPr>
      <w:r w:rsidRPr="00D37A6A">
        <w:rPr>
          <w:rStyle w:val="18pt"/>
          <w:b/>
          <w:sz w:val="28"/>
          <w:szCs w:val="28"/>
        </w:rPr>
        <w:t>V Неделя</w:t>
      </w:r>
    </w:p>
    <w:p w14:paraId="1DC39675" w14:textId="77777777" w:rsidR="008874A3" w:rsidRPr="00D37A6A" w:rsidRDefault="008874A3" w:rsidP="008874A3">
      <w:pPr>
        <w:pStyle w:val="a5"/>
        <w:shd w:val="clear" w:color="auto" w:fill="auto"/>
        <w:spacing w:line="276" w:lineRule="auto"/>
        <w:jc w:val="center"/>
        <w:rPr>
          <w:b/>
        </w:rPr>
      </w:pPr>
    </w:p>
    <w:p w14:paraId="736FC48B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28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«Постираем полотенце»</w:t>
      </w:r>
      <w:r w:rsidRPr="00D37A6A">
        <w:rPr>
          <w:sz w:val="28"/>
          <w:szCs w:val="28"/>
        </w:rPr>
        <w:br/>
        <w:t>(предметно-декоративное)</w:t>
      </w:r>
    </w:p>
    <w:p w14:paraId="21D3F19F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5AE9349B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276" w:lineRule="auto"/>
        <w:ind w:left="720" w:hanging="340"/>
        <w:rPr>
          <w:sz w:val="28"/>
          <w:szCs w:val="28"/>
        </w:rPr>
      </w:pPr>
      <w:r w:rsidRPr="00D37A6A">
        <w:rPr>
          <w:sz w:val="28"/>
          <w:szCs w:val="28"/>
        </w:rPr>
        <w:t>Освоение техники рисование прямых горизонтальных линий.</w:t>
      </w:r>
    </w:p>
    <w:p w14:paraId="3F9401F7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276" w:lineRule="auto"/>
        <w:ind w:left="38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Развитие чувства цвета и ритма.</w:t>
      </w:r>
    </w:p>
    <w:p w14:paraId="2C1C2A89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276" w:lineRule="auto"/>
        <w:ind w:left="720" w:hanging="340"/>
        <w:rPr>
          <w:sz w:val="28"/>
          <w:szCs w:val="28"/>
        </w:rPr>
      </w:pPr>
      <w:r w:rsidRPr="00D37A6A">
        <w:rPr>
          <w:sz w:val="28"/>
          <w:szCs w:val="28"/>
        </w:rPr>
        <w:t>Создание композиций на основе линейного рисунка (белье сушится на веревочке)</w:t>
      </w:r>
    </w:p>
    <w:p w14:paraId="4F98A063" w14:textId="77777777" w:rsidR="008874A3" w:rsidRPr="00D37A6A" w:rsidRDefault="008874A3" w:rsidP="008874A3">
      <w:pPr>
        <w:pStyle w:val="180"/>
        <w:shd w:val="clear" w:color="auto" w:fill="auto"/>
        <w:spacing w:before="0" w:after="466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Ход занятия см. Д.Н. Колдина стр.14</w:t>
      </w:r>
    </w:p>
    <w:p w14:paraId="2D4DCEE8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180" w:firstLine="0"/>
        <w:rPr>
          <w:sz w:val="28"/>
          <w:szCs w:val="28"/>
        </w:rPr>
      </w:pPr>
    </w:p>
    <w:p w14:paraId="1D076510" w14:textId="77777777" w:rsidR="008874A3" w:rsidRPr="00D37A6A" w:rsidRDefault="008874A3" w:rsidP="008874A3">
      <w:pPr>
        <w:tabs>
          <w:tab w:val="left" w:pos="36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7A6A">
        <w:rPr>
          <w:rFonts w:ascii="Times New Roman" w:hAnsi="Times New Roman" w:cs="Times New Roman"/>
          <w:sz w:val="28"/>
          <w:szCs w:val="28"/>
        </w:rPr>
        <w:tab/>
      </w:r>
      <w:bookmarkStart w:id="44" w:name="bookmark14"/>
      <w:r w:rsidRPr="00D37A6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BCD4EE" w14:textId="77777777" w:rsidR="008874A3" w:rsidRPr="00D37A6A" w:rsidRDefault="008874A3" w:rsidP="008874A3">
      <w:pPr>
        <w:tabs>
          <w:tab w:val="left" w:pos="36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A417831" w14:textId="77777777" w:rsidR="008874A3" w:rsidRPr="00D37A6A" w:rsidRDefault="008874A3" w:rsidP="008874A3">
      <w:pPr>
        <w:tabs>
          <w:tab w:val="left" w:pos="36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CACBF73" w14:textId="77777777" w:rsidR="008874A3" w:rsidRPr="00D37A6A" w:rsidRDefault="008874A3" w:rsidP="008874A3">
      <w:pPr>
        <w:tabs>
          <w:tab w:val="left" w:pos="36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A397BD7" w14:textId="77777777" w:rsidR="008874A3" w:rsidRPr="00D37A6A" w:rsidRDefault="008874A3" w:rsidP="008874A3">
      <w:pPr>
        <w:tabs>
          <w:tab w:val="left" w:pos="36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A50B183" w14:textId="77777777" w:rsidR="008874A3" w:rsidRPr="00D37A6A" w:rsidRDefault="008874A3" w:rsidP="008874A3">
      <w:pPr>
        <w:tabs>
          <w:tab w:val="left" w:pos="36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4B6B039" w14:textId="77777777" w:rsidR="008874A3" w:rsidRPr="00D37A6A" w:rsidRDefault="008874A3" w:rsidP="008874A3">
      <w:pPr>
        <w:tabs>
          <w:tab w:val="left" w:pos="36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bookmarkEnd w:id="44"/>
    <w:p w14:paraId="7F6B9E6D" w14:textId="77777777" w:rsidR="00117792" w:rsidRDefault="00117792" w:rsidP="008874A3">
      <w:pPr>
        <w:tabs>
          <w:tab w:val="left" w:pos="3645"/>
        </w:tabs>
        <w:spacing w:line="276" w:lineRule="auto"/>
        <w:jc w:val="center"/>
        <w:rPr>
          <w:rStyle w:val="26"/>
          <w:rFonts w:eastAsia="Arial Unicode MS"/>
          <w:bCs w:val="0"/>
          <w:sz w:val="28"/>
          <w:szCs w:val="28"/>
        </w:rPr>
      </w:pPr>
    </w:p>
    <w:p w14:paraId="5EA9AB04" w14:textId="77777777" w:rsidR="00117792" w:rsidRDefault="00117792" w:rsidP="008874A3">
      <w:pPr>
        <w:tabs>
          <w:tab w:val="left" w:pos="3645"/>
        </w:tabs>
        <w:spacing w:line="276" w:lineRule="auto"/>
        <w:jc w:val="center"/>
        <w:rPr>
          <w:rStyle w:val="26"/>
          <w:rFonts w:eastAsia="Arial Unicode MS"/>
          <w:bCs w:val="0"/>
          <w:sz w:val="28"/>
          <w:szCs w:val="28"/>
        </w:rPr>
      </w:pPr>
    </w:p>
    <w:p w14:paraId="2E129631" w14:textId="77777777" w:rsidR="00117792" w:rsidRDefault="00117792" w:rsidP="008874A3">
      <w:pPr>
        <w:tabs>
          <w:tab w:val="left" w:pos="3645"/>
        </w:tabs>
        <w:spacing w:line="276" w:lineRule="auto"/>
        <w:jc w:val="center"/>
        <w:rPr>
          <w:rStyle w:val="26"/>
          <w:rFonts w:eastAsia="Arial Unicode MS"/>
          <w:bCs w:val="0"/>
          <w:sz w:val="28"/>
          <w:szCs w:val="28"/>
        </w:rPr>
      </w:pPr>
    </w:p>
    <w:p w14:paraId="1F937F68" w14:textId="77777777" w:rsidR="008874A3" w:rsidRPr="00D37A6A" w:rsidRDefault="008874A3" w:rsidP="008874A3">
      <w:pPr>
        <w:tabs>
          <w:tab w:val="left" w:pos="364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A6A">
        <w:rPr>
          <w:rStyle w:val="26"/>
          <w:rFonts w:eastAsia="Arial Unicode MS"/>
          <w:bCs w:val="0"/>
          <w:sz w:val="28"/>
          <w:szCs w:val="28"/>
        </w:rPr>
        <w:t>Январь</w:t>
      </w:r>
    </w:p>
    <w:p w14:paraId="788B86A1" w14:textId="77777777" w:rsidR="008874A3" w:rsidRPr="00D37A6A" w:rsidRDefault="008874A3" w:rsidP="008874A3">
      <w:pPr>
        <w:pStyle w:val="101"/>
        <w:shd w:val="clear" w:color="auto" w:fill="auto"/>
        <w:spacing w:line="276" w:lineRule="auto"/>
        <w:ind w:left="3980" w:firstLine="0"/>
        <w:rPr>
          <w:sz w:val="28"/>
          <w:szCs w:val="28"/>
        </w:rPr>
      </w:pPr>
      <w:r w:rsidRPr="00D37A6A">
        <w:rPr>
          <w:sz w:val="28"/>
          <w:szCs w:val="28"/>
        </w:rPr>
        <w:t>I</w:t>
      </w:r>
      <w:r w:rsidRPr="00D37A6A">
        <w:rPr>
          <w:sz w:val="28"/>
          <w:szCs w:val="28"/>
          <w:lang w:val="en-US"/>
        </w:rPr>
        <w:t>I</w:t>
      </w:r>
      <w:r w:rsidRPr="00D37A6A">
        <w:rPr>
          <w:sz w:val="28"/>
          <w:szCs w:val="28"/>
        </w:rPr>
        <w:t xml:space="preserve"> неделя</w:t>
      </w:r>
    </w:p>
    <w:p w14:paraId="1BB8C421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left="3080" w:firstLine="0"/>
        <w:rPr>
          <w:sz w:val="28"/>
          <w:szCs w:val="28"/>
        </w:rPr>
      </w:pPr>
      <w:r w:rsidRPr="00D37A6A">
        <w:rPr>
          <w:sz w:val="28"/>
          <w:szCs w:val="28"/>
        </w:rPr>
        <w:t>«Угощайся мишка!»</w:t>
      </w:r>
    </w:p>
    <w:p w14:paraId="1A48E05C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left="2680" w:firstLine="0"/>
        <w:rPr>
          <w:sz w:val="28"/>
          <w:szCs w:val="28"/>
        </w:rPr>
      </w:pPr>
      <w:r w:rsidRPr="00D37A6A">
        <w:rPr>
          <w:sz w:val="28"/>
          <w:szCs w:val="28"/>
        </w:rPr>
        <w:t>(Лепка из соленого теста)</w:t>
      </w:r>
    </w:p>
    <w:p w14:paraId="78D3F000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75AB343F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18"/>
        </w:tabs>
        <w:spacing w:before="0" w:line="276" w:lineRule="auto"/>
        <w:ind w:left="740"/>
        <w:rPr>
          <w:sz w:val="28"/>
          <w:szCs w:val="28"/>
        </w:rPr>
      </w:pPr>
      <w:r w:rsidRPr="00D37A6A">
        <w:rPr>
          <w:sz w:val="28"/>
          <w:szCs w:val="28"/>
        </w:rPr>
        <w:t>Учить лепить угощение для игрушек. Раскатывание шара и легкое сплющивание в диск для получения печенья и пряников.</w:t>
      </w:r>
    </w:p>
    <w:p w14:paraId="440045A7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140" w:line="276" w:lineRule="auto"/>
        <w:ind w:left="38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Развитие чувства формы, мелкой моторики.</w:t>
      </w:r>
    </w:p>
    <w:p w14:paraId="597CFFBE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18"/>
        </w:tabs>
        <w:spacing w:before="0" w:line="276" w:lineRule="auto"/>
        <w:ind w:left="38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Воспитывать аккуратность в работе.</w:t>
      </w:r>
    </w:p>
    <w:p w14:paraId="2B6C0154" w14:textId="77777777" w:rsidR="008874A3" w:rsidRPr="00D37A6A" w:rsidRDefault="008874A3" w:rsidP="008874A3">
      <w:pPr>
        <w:pStyle w:val="180"/>
        <w:shd w:val="clear" w:color="auto" w:fill="auto"/>
        <w:tabs>
          <w:tab w:val="left" w:pos="718"/>
        </w:tabs>
        <w:spacing w:before="0" w:line="276" w:lineRule="auto"/>
        <w:ind w:left="380" w:firstLine="0"/>
        <w:jc w:val="both"/>
        <w:rPr>
          <w:sz w:val="28"/>
          <w:szCs w:val="28"/>
        </w:rPr>
      </w:pPr>
    </w:p>
    <w:p w14:paraId="697BBD2B" w14:textId="77777777" w:rsidR="008874A3" w:rsidRPr="00D37A6A" w:rsidRDefault="008874A3" w:rsidP="008874A3">
      <w:pPr>
        <w:pStyle w:val="180"/>
        <w:shd w:val="clear" w:color="auto" w:fill="auto"/>
        <w:spacing w:before="0" w:after="665" w:line="276" w:lineRule="auto"/>
        <w:ind w:left="38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Ход занятия см. Д.Н. Колдина стр. 22</w:t>
      </w:r>
    </w:p>
    <w:p w14:paraId="4B1509AA" w14:textId="77777777" w:rsidR="008874A3" w:rsidRPr="00D37A6A" w:rsidRDefault="008874A3" w:rsidP="008874A3">
      <w:pPr>
        <w:pStyle w:val="101"/>
        <w:shd w:val="clear" w:color="auto" w:fill="auto"/>
        <w:spacing w:line="276" w:lineRule="auto"/>
        <w:ind w:right="94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III неделя</w:t>
      </w:r>
    </w:p>
    <w:p w14:paraId="01209FF2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94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«Лоскутное одеяло»</w:t>
      </w:r>
      <w:r w:rsidRPr="00D37A6A">
        <w:rPr>
          <w:sz w:val="28"/>
          <w:szCs w:val="28"/>
        </w:rPr>
        <w:br/>
        <w:t>(аппликация из фантиков)</w:t>
      </w:r>
    </w:p>
    <w:p w14:paraId="5BA4AA94" w14:textId="77777777" w:rsidR="008874A3" w:rsidRPr="00D37A6A" w:rsidRDefault="008874A3" w:rsidP="008874A3">
      <w:pPr>
        <w:pStyle w:val="180"/>
        <w:shd w:val="clear" w:color="auto" w:fill="auto"/>
        <w:spacing w:before="0" w:after="398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5730DB4A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18"/>
        </w:tabs>
        <w:spacing w:before="0" w:line="276" w:lineRule="auto"/>
        <w:ind w:left="740"/>
        <w:rPr>
          <w:sz w:val="28"/>
          <w:szCs w:val="28"/>
        </w:rPr>
      </w:pPr>
      <w:r w:rsidRPr="00D37A6A">
        <w:rPr>
          <w:sz w:val="28"/>
          <w:szCs w:val="28"/>
        </w:rPr>
        <w:t>Создание образа лоскутного одеяло из красивых фантиков: наклеивание фантиков на основу.</w:t>
      </w:r>
    </w:p>
    <w:p w14:paraId="08597DED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145" w:line="276" w:lineRule="auto"/>
        <w:ind w:left="38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Развивать чувства цвета и мелкой моторики.</w:t>
      </w:r>
    </w:p>
    <w:p w14:paraId="6C40B0FB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18"/>
        </w:tabs>
        <w:spacing w:before="0" w:line="276" w:lineRule="auto"/>
        <w:ind w:left="38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Воспитывать самостоятельность.</w:t>
      </w:r>
    </w:p>
    <w:p w14:paraId="08D27CC1" w14:textId="77777777" w:rsidR="008874A3" w:rsidRPr="00D37A6A" w:rsidRDefault="008874A3" w:rsidP="008874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E08BD6D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  <w:r w:rsidRPr="00D37A6A">
        <w:rPr>
          <w:rStyle w:val="16pt1"/>
          <w:sz w:val="28"/>
          <w:szCs w:val="28"/>
        </w:rPr>
        <w:t xml:space="preserve">Ход занятия см. </w:t>
      </w:r>
      <w:r w:rsidRPr="00D37A6A">
        <w:t>Д.Н. Колдина стр. 17</w:t>
      </w:r>
    </w:p>
    <w:p w14:paraId="0241CEC7" w14:textId="77777777" w:rsidR="008874A3" w:rsidRPr="00D37A6A" w:rsidRDefault="008874A3" w:rsidP="00117792">
      <w:pPr>
        <w:pStyle w:val="24"/>
        <w:keepNext/>
        <w:keepLines/>
        <w:shd w:val="clear" w:color="auto" w:fill="auto"/>
        <w:spacing w:after="39" w:line="276" w:lineRule="auto"/>
        <w:ind w:right="160"/>
        <w:jc w:val="left"/>
        <w:rPr>
          <w:rStyle w:val="26"/>
          <w:b/>
          <w:bCs/>
          <w:sz w:val="28"/>
          <w:szCs w:val="28"/>
        </w:rPr>
      </w:pPr>
      <w:bookmarkStart w:id="45" w:name="bookmark15"/>
    </w:p>
    <w:p w14:paraId="31A669A2" w14:textId="77777777" w:rsidR="008874A3" w:rsidRPr="00D37A6A" w:rsidRDefault="008874A3" w:rsidP="008874A3">
      <w:pPr>
        <w:pStyle w:val="24"/>
        <w:keepNext/>
        <w:keepLines/>
        <w:shd w:val="clear" w:color="auto" w:fill="auto"/>
        <w:spacing w:after="39" w:line="276" w:lineRule="auto"/>
        <w:ind w:right="160"/>
        <w:rPr>
          <w:rStyle w:val="26"/>
          <w:b/>
          <w:bCs/>
          <w:sz w:val="28"/>
          <w:szCs w:val="28"/>
        </w:rPr>
      </w:pPr>
    </w:p>
    <w:p w14:paraId="582F2E50" w14:textId="77777777" w:rsidR="008874A3" w:rsidRPr="00D37A6A" w:rsidRDefault="008874A3" w:rsidP="008874A3">
      <w:pPr>
        <w:pStyle w:val="24"/>
        <w:keepNext/>
        <w:keepLines/>
        <w:shd w:val="clear" w:color="auto" w:fill="auto"/>
        <w:spacing w:after="39" w:line="276" w:lineRule="auto"/>
        <w:ind w:right="160"/>
        <w:rPr>
          <w:sz w:val="28"/>
          <w:szCs w:val="28"/>
        </w:rPr>
      </w:pPr>
      <w:bookmarkStart w:id="46" w:name="_Toc26129078"/>
      <w:bookmarkStart w:id="47" w:name="_Toc26129308"/>
      <w:bookmarkStart w:id="48" w:name="_Toc76927471"/>
      <w:bookmarkStart w:id="49" w:name="_Toc76927637"/>
      <w:bookmarkEnd w:id="45"/>
      <w:r w:rsidRPr="00D37A6A">
        <w:rPr>
          <w:rStyle w:val="26"/>
          <w:b/>
          <w:bCs/>
          <w:sz w:val="28"/>
          <w:szCs w:val="28"/>
        </w:rPr>
        <w:t>Февраль</w:t>
      </w:r>
      <w:bookmarkEnd w:id="46"/>
      <w:bookmarkEnd w:id="47"/>
      <w:bookmarkEnd w:id="48"/>
      <w:bookmarkEnd w:id="49"/>
    </w:p>
    <w:p w14:paraId="2510A854" w14:textId="77777777" w:rsidR="008874A3" w:rsidRPr="00D37A6A" w:rsidRDefault="008874A3" w:rsidP="008874A3">
      <w:pPr>
        <w:pStyle w:val="101"/>
        <w:shd w:val="clear" w:color="auto" w:fill="auto"/>
        <w:spacing w:line="276" w:lineRule="auto"/>
        <w:ind w:right="16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I неделя</w:t>
      </w:r>
    </w:p>
    <w:p w14:paraId="0B165C43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16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«Вот какой у нас букет»</w:t>
      </w:r>
    </w:p>
    <w:p w14:paraId="73DE1D3A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16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(аппликация)</w:t>
      </w:r>
    </w:p>
    <w:p w14:paraId="2B141E53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160" w:firstLine="0"/>
        <w:jc w:val="center"/>
        <w:rPr>
          <w:sz w:val="28"/>
          <w:szCs w:val="28"/>
        </w:rPr>
      </w:pPr>
    </w:p>
    <w:p w14:paraId="3DDC317E" w14:textId="77777777" w:rsidR="008874A3" w:rsidRPr="00D37A6A" w:rsidRDefault="008874A3" w:rsidP="008874A3">
      <w:pPr>
        <w:pStyle w:val="180"/>
        <w:shd w:val="clear" w:color="auto" w:fill="auto"/>
        <w:spacing w:before="0" w:after="493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4363725C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2"/>
        </w:tabs>
        <w:spacing w:before="0" w:line="276" w:lineRule="auto"/>
        <w:ind w:left="76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Создание красивых композиций: выбор и наклеивания цветов, вырезанных воспитателем и из комочков мятой бумаги.</w:t>
      </w:r>
    </w:p>
    <w:p w14:paraId="5927071E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140" w:line="276" w:lineRule="auto"/>
        <w:ind w:left="76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Развитее чувства формы и цвета.</w:t>
      </w:r>
    </w:p>
    <w:p w14:paraId="4948DF9E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265" w:line="276" w:lineRule="auto"/>
        <w:ind w:left="76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Воспитывать самостоятельность в работе.</w:t>
      </w:r>
    </w:p>
    <w:p w14:paraId="0BB78273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  <w:r w:rsidRPr="00D37A6A">
        <w:rPr>
          <w:rStyle w:val="16pt1"/>
          <w:sz w:val="28"/>
          <w:szCs w:val="28"/>
        </w:rPr>
        <w:t xml:space="preserve">Ход занятия см. </w:t>
      </w:r>
      <w:r w:rsidRPr="00D37A6A">
        <w:t>Д.Н. Колдина стр. 48</w:t>
      </w:r>
    </w:p>
    <w:p w14:paraId="1A142549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</w:p>
    <w:p w14:paraId="11E71B24" w14:textId="77777777" w:rsidR="008874A3" w:rsidRPr="00D37A6A" w:rsidRDefault="008874A3" w:rsidP="008874A3">
      <w:pPr>
        <w:pStyle w:val="101"/>
        <w:shd w:val="clear" w:color="auto" w:fill="auto"/>
        <w:spacing w:line="276" w:lineRule="auto"/>
        <w:ind w:right="16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II неделя</w:t>
      </w:r>
    </w:p>
    <w:p w14:paraId="6A0901B4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16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«Цветок для мамочки»</w:t>
      </w:r>
    </w:p>
    <w:p w14:paraId="7693371F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16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(Рисование с элементами аппликации)</w:t>
      </w:r>
    </w:p>
    <w:p w14:paraId="08B68D36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5E54084A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2"/>
        </w:tabs>
        <w:spacing w:before="0" w:line="276" w:lineRule="auto"/>
        <w:ind w:left="76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Подготовка картинок в подарок мамом на праздник.</w:t>
      </w:r>
    </w:p>
    <w:p w14:paraId="58CED726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2"/>
        </w:tabs>
        <w:spacing w:before="0" w:line="276" w:lineRule="auto"/>
        <w:ind w:left="760"/>
        <w:rPr>
          <w:sz w:val="28"/>
          <w:szCs w:val="28"/>
        </w:rPr>
      </w:pPr>
      <w:r w:rsidRPr="00D37A6A">
        <w:rPr>
          <w:sz w:val="28"/>
          <w:szCs w:val="28"/>
        </w:rPr>
        <w:t>Освоение техники раскрашивания образа двумя цветами (на выбор), выделение серединки и лепестков.</w:t>
      </w:r>
    </w:p>
    <w:p w14:paraId="1220A599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2"/>
        </w:tabs>
        <w:spacing w:before="0" w:line="276" w:lineRule="auto"/>
        <w:ind w:left="76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Развитие чувства формы и цвета.</w:t>
      </w:r>
    </w:p>
    <w:p w14:paraId="097D9B6D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2"/>
        </w:tabs>
        <w:spacing w:before="0" w:line="276" w:lineRule="auto"/>
        <w:ind w:left="76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Воспитывать аккуратность в работе.</w:t>
      </w:r>
    </w:p>
    <w:p w14:paraId="32C06AF5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  <w:r w:rsidRPr="00D37A6A">
        <w:rPr>
          <w:rStyle w:val="16pt1"/>
          <w:sz w:val="28"/>
          <w:szCs w:val="28"/>
        </w:rPr>
        <w:t xml:space="preserve">Ход занятия см. </w:t>
      </w:r>
      <w:r w:rsidRPr="00D37A6A">
        <w:t>Д.Н. Колдина стр. 27</w:t>
      </w:r>
    </w:p>
    <w:p w14:paraId="27C0D654" w14:textId="77777777" w:rsidR="00117792" w:rsidRDefault="008874A3" w:rsidP="008874A3">
      <w:pPr>
        <w:tabs>
          <w:tab w:val="left" w:pos="37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7A6A">
        <w:rPr>
          <w:rFonts w:ascii="Times New Roman" w:hAnsi="Times New Roman" w:cs="Times New Roman"/>
          <w:sz w:val="28"/>
          <w:szCs w:val="28"/>
        </w:rPr>
        <w:tab/>
      </w:r>
    </w:p>
    <w:p w14:paraId="1AD401FD" w14:textId="2BEB1089" w:rsidR="008874A3" w:rsidRPr="00D37A6A" w:rsidRDefault="008874A3" w:rsidP="008874A3">
      <w:pPr>
        <w:tabs>
          <w:tab w:val="left" w:pos="372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37A6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37A6A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14:paraId="525CF73D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10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«Вот какие у нас сосульки»</w:t>
      </w:r>
    </w:p>
    <w:p w14:paraId="5385BF11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10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(Лепка - глина)</w:t>
      </w:r>
    </w:p>
    <w:p w14:paraId="4CFFDC32" w14:textId="77777777" w:rsidR="008874A3" w:rsidRPr="00D37A6A" w:rsidRDefault="008874A3" w:rsidP="008874A3">
      <w:pPr>
        <w:pStyle w:val="180"/>
        <w:shd w:val="clear" w:color="auto" w:fill="auto"/>
        <w:spacing w:before="0" w:after="420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0EAF4F05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76" w:lineRule="auto"/>
        <w:ind w:left="740" w:hanging="340"/>
        <w:rPr>
          <w:sz w:val="28"/>
          <w:szCs w:val="28"/>
        </w:rPr>
      </w:pPr>
      <w:r w:rsidRPr="00D37A6A">
        <w:rPr>
          <w:sz w:val="28"/>
          <w:szCs w:val="28"/>
        </w:rPr>
        <w:t>Продолжение освоения способа лепки предметов в форме цилиндра, легкое сдавливание(заострение кончиками пальцев).</w:t>
      </w:r>
    </w:p>
    <w:p w14:paraId="76773905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76" w:lineRule="auto"/>
        <w:ind w:left="4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Моделирование сосулек разной длины и толщины.</w:t>
      </w:r>
    </w:p>
    <w:p w14:paraId="56D37C96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76" w:lineRule="auto"/>
        <w:ind w:left="4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Развитие мышления и восприятия.</w:t>
      </w:r>
    </w:p>
    <w:p w14:paraId="0A5F656E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536" w:line="276" w:lineRule="auto"/>
        <w:ind w:left="4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Воспитывать самостоятельность.</w:t>
      </w:r>
    </w:p>
    <w:p w14:paraId="08C2E5C3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  <w:r w:rsidRPr="00D37A6A">
        <w:rPr>
          <w:rStyle w:val="16pt1"/>
          <w:sz w:val="28"/>
          <w:szCs w:val="28"/>
        </w:rPr>
        <w:t xml:space="preserve">Ход занятия см. </w:t>
      </w:r>
      <w:r w:rsidRPr="00D37A6A">
        <w:t>Д.Н. Колдина стр. 39</w:t>
      </w:r>
    </w:p>
    <w:p w14:paraId="37F5112E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</w:p>
    <w:p w14:paraId="4FA0D30C" w14:textId="77777777" w:rsidR="008874A3" w:rsidRPr="00D37A6A" w:rsidRDefault="008874A3" w:rsidP="008874A3">
      <w:pPr>
        <w:pStyle w:val="101"/>
        <w:shd w:val="clear" w:color="auto" w:fill="auto"/>
        <w:tabs>
          <w:tab w:val="left" w:pos="4409"/>
        </w:tabs>
        <w:spacing w:line="276" w:lineRule="auto"/>
        <w:ind w:firstLine="0"/>
        <w:jc w:val="center"/>
        <w:rPr>
          <w:sz w:val="28"/>
          <w:szCs w:val="28"/>
        </w:rPr>
      </w:pPr>
    </w:p>
    <w:p w14:paraId="67CD5C2F" w14:textId="77777777" w:rsidR="008874A3" w:rsidRPr="00D37A6A" w:rsidRDefault="008874A3" w:rsidP="008874A3">
      <w:pPr>
        <w:pStyle w:val="101"/>
        <w:shd w:val="clear" w:color="auto" w:fill="auto"/>
        <w:tabs>
          <w:tab w:val="left" w:pos="4409"/>
        </w:tabs>
        <w:spacing w:line="276" w:lineRule="auto"/>
        <w:ind w:firstLine="0"/>
        <w:jc w:val="center"/>
        <w:rPr>
          <w:sz w:val="28"/>
          <w:szCs w:val="28"/>
        </w:rPr>
      </w:pPr>
    </w:p>
    <w:p w14:paraId="4C565555" w14:textId="77777777" w:rsidR="008874A3" w:rsidRPr="00D37A6A" w:rsidRDefault="008874A3" w:rsidP="008874A3">
      <w:pPr>
        <w:pStyle w:val="101"/>
        <w:shd w:val="clear" w:color="auto" w:fill="auto"/>
        <w:tabs>
          <w:tab w:val="left" w:pos="4409"/>
        </w:tabs>
        <w:spacing w:line="276" w:lineRule="auto"/>
        <w:ind w:firstLine="0"/>
        <w:jc w:val="center"/>
        <w:rPr>
          <w:sz w:val="28"/>
          <w:szCs w:val="28"/>
        </w:rPr>
      </w:pPr>
      <w:r w:rsidRPr="00D37A6A">
        <w:rPr>
          <w:sz w:val="28"/>
          <w:szCs w:val="28"/>
          <w:lang w:val="en-US"/>
        </w:rPr>
        <w:t>IV</w:t>
      </w:r>
      <w:r w:rsidRPr="00D37A6A">
        <w:rPr>
          <w:sz w:val="28"/>
          <w:szCs w:val="28"/>
        </w:rPr>
        <w:t xml:space="preserve"> неделя</w:t>
      </w:r>
    </w:p>
    <w:p w14:paraId="27148B0D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10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«Неваляшка танцует»</w:t>
      </w:r>
    </w:p>
    <w:p w14:paraId="5A273E26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10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(Аппликация с элементами рисования, лепка)</w:t>
      </w:r>
    </w:p>
    <w:p w14:paraId="2E881C23" w14:textId="77777777" w:rsidR="008874A3" w:rsidRPr="00D37A6A" w:rsidRDefault="008874A3" w:rsidP="008874A3">
      <w:pPr>
        <w:pStyle w:val="180"/>
        <w:shd w:val="clear" w:color="auto" w:fill="auto"/>
        <w:spacing w:before="0" w:after="405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36AC2682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76" w:lineRule="auto"/>
        <w:ind w:left="4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Создания образа знакомых игрушек.</w:t>
      </w:r>
    </w:p>
    <w:p w14:paraId="054E211F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76" w:lineRule="auto"/>
        <w:ind w:left="740" w:hanging="340"/>
        <w:rPr>
          <w:sz w:val="28"/>
          <w:szCs w:val="28"/>
        </w:rPr>
      </w:pPr>
      <w:r w:rsidRPr="00D37A6A">
        <w:rPr>
          <w:sz w:val="28"/>
          <w:szCs w:val="28"/>
        </w:rPr>
        <w:t>Рисование предметов, состоящих из двух частей одной формы, но разного размера.</w:t>
      </w:r>
    </w:p>
    <w:p w14:paraId="21595836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76" w:lineRule="auto"/>
        <w:ind w:left="4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Развитие чувства формы и цвета.</w:t>
      </w:r>
    </w:p>
    <w:p w14:paraId="7B99E110" w14:textId="77777777" w:rsidR="008874A3" w:rsidRPr="00D37A6A" w:rsidRDefault="008874A3" w:rsidP="008874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95C0DA9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  <w:r w:rsidRPr="00D37A6A">
        <w:rPr>
          <w:rStyle w:val="16pt1"/>
          <w:sz w:val="28"/>
          <w:szCs w:val="28"/>
        </w:rPr>
        <w:t xml:space="preserve">Ход занятия см. </w:t>
      </w:r>
      <w:r w:rsidRPr="00D37A6A">
        <w:t>Д.Н. Колдина стр. 21</w:t>
      </w:r>
    </w:p>
    <w:p w14:paraId="3B84E722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</w:p>
    <w:p w14:paraId="74A3DBEA" w14:textId="77777777" w:rsidR="008874A3" w:rsidRPr="00D37A6A" w:rsidRDefault="008874A3" w:rsidP="008874A3">
      <w:pPr>
        <w:pStyle w:val="24"/>
        <w:keepNext/>
        <w:keepLines/>
        <w:shd w:val="clear" w:color="auto" w:fill="auto"/>
        <w:spacing w:after="255" w:line="276" w:lineRule="auto"/>
        <w:ind w:right="60"/>
        <w:rPr>
          <w:sz w:val="28"/>
          <w:szCs w:val="28"/>
        </w:rPr>
      </w:pPr>
      <w:bookmarkStart w:id="50" w:name="_Toc26129079"/>
      <w:bookmarkStart w:id="51" w:name="_Toc26129309"/>
      <w:bookmarkStart w:id="52" w:name="_Toc76927472"/>
      <w:bookmarkStart w:id="53" w:name="_Toc76927638"/>
      <w:r w:rsidRPr="00D37A6A">
        <w:rPr>
          <w:rStyle w:val="26"/>
          <w:b/>
          <w:bCs/>
          <w:sz w:val="28"/>
          <w:szCs w:val="28"/>
        </w:rPr>
        <w:t>Март</w:t>
      </w:r>
      <w:bookmarkEnd w:id="50"/>
      <w:bookmarkEnd w:id="51"/>
      <w:bookmarkEnd w:id="52"/>
      <w:bookmarkEnd w:id="53"/>
    </w:p>
    <w:p w14:paraId="4D3894AC" w14:textId="77777777" w:rsidR="008874A3" w:rsidRPr="00D37A6A" w:rsidRDefault="008874A3" w:rsidP="008874A3">
      <w:pPr>
        <w:pStyle w:val="101"/>
        <w:shd w:val="clear" w:color="auto" w:fill="auto"/>
        <w:spacing w:after="264" w:line="276" w:lineRule="auto"/>
        <w:ind w:right="6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I неделя</w:t>
      </w:r>
    </w:p>
    <w:p w14:paraId="0EAC5D49" w14:textId="77777777" w:rsidR="008874A3" w:rsidRPr="00D37A6A" w:rsidRDefault="008874A3" w:rsidP="008874A3">
      <w:pPr>
        <w:pStyle w:val="180"/>
        <w:shd w:val="clear" w:color="auto" w:fill="auto"/>
        <w:spacing w:before="0" w:after="274" w:line="276" w:lineRule="auto"/>
        <w:ind w:right="6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«Вот какие у нас кораблики»</w:t>
      </w:r>
    </w:p>
    <w:p w14:paraId="058361FC" w14:textId="77777777" w:rsidR="008874A3" w:rsidRPr="00D37A6A" w:rsidRDefault="008874A3" w:rsidP="008874A3">
      <w:pPr>
        <w:pStyle w:val="180"/>
        <w:shd w:val="clear" w:color="auto" w:fill="auto"/>
        <w:spacing w:before="0" w:after="260" w:line="276" w:lineRule="auto"/>
        <w:ind w:right="6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(аппликация на основе рисунка)</w:t>
      </w:r>
    </w:p>
    <w:p w14:paraId="1C52B752" w14:textId="77777777" w:rsidR="008874A3" w:rsidRPr="00D37A6A" w:rsidRDefault="008874A3" w:rsidP="008874A3">
      <w:pPr>
        <w:pStyle w:val="180"/>
        <w:shd w:val="clear" w:color="auto" w:fill="auto"/>
        <w:spacing w:before="0" w:after="154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2C4F962A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76" w:lineRule="auto"/>
        <w:ind w:left="4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Создание композиции «кораблики плывут по ручейку».</w:t>
      </w:r>
    </w:p>
    <w:p w14:paraId="044086C7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76" w:lineRule="auto"/>
        <w:ind w:left="4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Закрепления навыка наклеивания готовых форм.</w:t>
      </w:r>
    </w:p>
    <w:p w14:paraId="3A7F38A4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476" w:line="240" w:lineRule="auto"/>
        <w:ind w:left="4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Развитие чувства формы.</w:t>
      </w:r>
    </w:p>
    <w:p w14:paraId="3DACB5D5" w14:textId="77777777" w:rsidR="008874A3" w:rsidRPr="00D37A6A" w:rsidRDefault="008874A3" w:rsidP="008874A3">
      <w:pPr>
        <w:pStyle w:val="180"/>
        <w:shd w:val="clear" w:color="auto" w:fill="auto"/>
        <w:tabs>
          <w:tab w:val="left" w:pos="742"/>
        </w:tabs>
        <w:spacing w:before="0" w:after="476" w:line="240" w:lineRule="auto"/>
        <w:ind w:left="400" w:firstLine="0"/>
        <w:jc w:val="both"/>
        <w:rPr>
          <w:sz w:val="28"/>
          <w:szCs w:val="28"/>
        </w:rPr>
      </w:pPr>
      <w:r w:rsidRPr="00D37A6A">
        <w:rPr>
          <w:rStyle w:val="16pt1"/>
          <w:sz w:val="28"/>
          <w:szCs w:val="28"/>
        </w:rPr>
        <w:t xml:space="preserve">Ход занятия см. </w:t>
      </w:r>
      <w:r w:rsidRPr="00D37A6A">
        <w:t>Д.Н. Колдина стр. 32</w:t>
      </w:r>
    </w:p>
    <w:p w14:paraId="25C88672" w14:textId="77777777" w:rsidR="008874A3" w:rsidRPr="00D37A6A" w:rsidRDefault="008874A3" w:rsidP="008874A3">
      <w:pPr>
        <w:pStyle w:val="a5"/>
        <w:numPr>
          <w:ilvl w:val="0"/>
          <w:numId w:val="1"/>
        </w:numPr>
        <w:shd w:val="clear" w:color="auto" w:fill="auto"/>
        <w:spacing w:line="276" w:lineRule="auto"/>
      </w:pPr>
    </w:p>
    <w:p w14:paraId="18DA83A1" w14:textId="77777777" w:rsidR="008874A3" w:rsidRPr="00D37A6A" w:rsidRDefault="008874A3" w:rsidP="008874A3">
      <w:pPr>
        <w:pStyle w:val="101"/>
        <w:shd w:val="clear" w:color="auto" w:fill="auto"/>
        <w:spacing w:line="276" w:lineRule="auto"/>
        <w:ind w:left="4220" w:firstLine="0"/>
        <w:rPr>
          <w:sz w:val="28"/>
          <w:szCs w:val="28"/>
        </w:rPr>
      </w:pPr>
      <w:r w:rsidRPr="00D37A6A">
        <w:rPr>
          <w:sz w:val="28"/>
          <w:szCs w:val="28"/>
        </w:rPr>
        <w:t>II Неделя</w:t>
      </w:r>
    </w:p>
    <w:p w14:paraId="11F88485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left="3160" w:firstLine="0"/>
        <w:rPr>
          <w:sz w:val="28"/>
          <w:szCs w:val="28"/>
        </w:rPr>
      </w:pPr>
      <w:r w:rsidRPr="00D37A6A">
        <w:rPr>
          <w:sz w:val="28"/>
          <w:szCs w:val="28"/>
        </w:rPr>
        <w:t>«Птенчик в гнездышке»</w:t>
      </w:r>
    </w:p>
    <w:p w14:paraId="06008B4E" w14:textId="77777777" w:rsidR="008874A3" w:rsidRPr="00D37A6A" w:rsidRDefault="008874A3" w:rsidP="008874A3">
      <w:pPr>
        <w:pStyle w:val="180"/>
        <w:shd w:val="clear" w:color="auto" w:fill="auto"/>
        <w:spacing w:before="0" w:after="217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 xml:space="preserve">                                  (Лепка глиной, аппликация)</w:t>
      </w:r>
    </w:p>
    <w:p w14:paraId="5DECF086" w14:textId="77777777" w:rsidR="008874A3" w:rsidRPr="00D37A6A" w:rsidRDefault="008874A3" w:rsidP="008874A3">
      <w:pPr>
        <w:pStyle w:val="180"/>
        <w:shd w:val="clear" w:color="auto" w:fill="auto"/>
        <w:spacing w:before="0" w:after="165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65D41F91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1442"/>
        </w:tabs>
        <w:spacing w:before="0" w:line="276" w:lineRule="auto"/>
        <w:ind w:left="1440" w:hanging="340"/>
        <w:rPr>
          <w:sz w:val="28"/>
          <w:szCs w:val="28"/>
        </w:rPr>
      </w:pPr>
      <w:r w:rsidRPr="00D37A6A">
        <w:rPr>
          <w:sz w:val="28"/>
          <w:szCs w:val="28"/>
        </w:rPr>
        <w:t>Моделирования гнездышка: раскатывания шара, легкое сплющивания в диск, вдавливание.</w:t>
      </w:r>
    </w:p>
    <w:p w14:paraId="15CBE42E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1442"/>
        </w:tabs>
        <w:spacing w:before="0" w:line="276" w:lineRule="auto"/>
        <w:ind w:left="1440" w:hanging="340"/>
        <w:rPr>
          <w:sz w:val="28"/>
          <w:szCs w:val="28"/>
        </w:rPr>
      </w:pPr>
      <w:r w:rsidRPr="00D37A6A">
        <w:rPr>
          <w:sz w:val="28"/>
          <w:szCs w:val="28"/>
        </w:rPr>
        <w:t>Обыгрывание композиции (клювики из семечек, червячке в клювиках).</w:t>
      </w:r>
    </w:p>
    <w:p w14:paraId="49FD7EC5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1442"/>
        </w:tabs>
        <w:spacing w:before="0" w:line="276" w:lineRule="auto"/>
        <w:ind w:left="11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Воспитывать аккуратность в работе</w:t>
      </w:r>
    </w:p>
    <w:p w14:paraId="1CF51F0A" w14:textId="77777777" w:rsidR="008874A3" w:rsidRPr="00D37A6A" w:rsidRDefault="008874A3" w:rsidP="008874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2B48373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  <w:r w:rsidRPr="00D37A6A">
        <w:tab/>
      </w:r>
      <w:r w:rsidRPr="00D37A6A">
        <w:rPr>
          <w:rStyle w:val="16pt1"/>
          <w:sz w:val="28"/>
          <w:szCs w:val="28"/>
        </w:rPr>
        <w:t xml:space="preserve">Ход занятия см. </w:t>
      </w:r>
      <w:r w:rsidRPr="00D37A6A">
        <w:t>Д.Н. Колдина стр. 9</w:t>
      </w:r>
    </w:p>
    <w:p w14:paraId="62238AD2" w14:textId="77777777" w:rsidR="008874A3" w:rsidRPr="00D37A6A" w:rsidRDefault="008874A3" w:rsidP="008874A3">
      <w:pPr>
        <w:tabs>
          <w:tab w:val="left" w:pos="1510"/>
        </w:tabs>
        <w:spacing w:line="276" w:lineRule="auto"/>
        <w:rPr>
          <w:rFonts w:ascii="Times New Roman" w:hAnsi="Times New Roman" w:cs="Times New Roman"/>
          <w:sz w:val="28"/>
          <w:szCs w:val="28"/>
        </w:rPr>
        <w:sectPr w:rsidR="008874A3" w:rsidRPr="00D37A6A" w:rsidSect="004A078A">
          <w:footerReference w:type="even" r:id="rId8"/>
          <w:footerReference w:type="default" r:id="rId9"/>
          <w:pgSz w:w="11900" w:h="16840"/>
          <w:pgMar w:top="1134" w:right="788" w:bottom="1832" w:left="1756" w:header="0" w:footer="3" w:gutter="0"/>
          <w:cols w:space="720"/>
          <w:noEndnote/>
          <w:docGrid w:linePitch="360"/>
        </w:sectPr>
      </w:pPr>
      <w:r w:rsidRPr="00D37A6A">
        <w:rPr>
          <w:rFonts w:ascii="Times New Roman" w:hAnsi="Times New Roman" w:cs="Times New Roman"/>
          <w:sz w:val="28"/>
          <w:szCs w:val="28"/>
        </w:rPr>
        <w:tab/>
      </w:r>
    </w:p>
    <w:p w14:paraId="08919567" w14:textId="77777777" w:rsidR="008874A3" w:rsidRPr="00D37A6A" w:rsidRDefault="008874A3" w:rsidP="008874A3">
      <w:pPr>
        <w:pStyle w:val="a5"/>
        <w:shd w:val="clear" w:color="auto" w:fill="auto"/>
        <w:spacing w:line="276" w:lineRule="auto"/>
        <w:ind w:right="260"/>
        <w:jc w:val="center"/>
        <w:rPr>
          <w:b/>
        </w:rPr>
      </w:pPr>
      <w:r w:rsidRPr="00D37A6A">
        <w:rPr>
          <w:rStyle w:val="18pt"/>
          <w:b/>
          <w:sz w:val="28"/>
          <w:szCs w:val="28"/>
        </w:rPr>
        <w:t>III Неделя</w:t>
      </w:r>
    </w:p>
    <w:p w14:paraId="541D453E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26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«Вот какие у нас цыплята!»</w:t>
      </w:r>
      <w:r w:rsidRPr="00D37A6A">
        <w:rPr>
          <w:sz w:val="28"/>
          <w:szCs w:val="28"/>
        </w:rPr>
        <w:br/>
        <w:t>(Рисования пальчиками)</w:t>
      </w:r>
    </w:p>
    <w:p w14:paraId="01F6378A" w14:textId="77777777" w:rsidR="008874A3" w:rsidRPr="00D37A6A" w:rsidRDefault="008874A3" w:rsidP="008874A3">
      <w:pPr>
        <w:pStyle w:val="180"/>
        <w:shd w:val="clear" w:color="auto" w:fill="auto"/>
        <w:spacing w:before="0" w:after="181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5DBD5EB4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7"/>
        </w:tabs>
        <w:spacing w:before="0" w:line="276" w:lineRule="auto"/>
        <w:ind w:left="740" w:hanging="340"/>
        <w:rPr>
          <w:sz w:val="28"/>
          <w:szCs w:val="28"/>
        </w:rPr>
      </w:pPr>
      <w:r w:rsidRPr="00D37A6A">
        <w:rPr>
          <w:sz w:val="28"/>
          <w:szCs w:val="28"/>
        </w:rPr>
        <w:t>Создание выразительных образов желтых цыплят, гуляющих по зеленой травке.</w:t>
      </w:r>
    </w:p>
    <w:p w14:paraId="44E71ABA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90" w:line="276" w:lineRule="auto"/>
        <w:ind w:left="4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Самостоятельный выбор художественных материалов.</w:t>
      </w:r>
    </w:p>
    <w:p w14:paraId="70F91B4C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94" w:line="276" w:lineRule="auto"/>
        <w:ind w:left="4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Развивать чувство формы и цвета.</w:t>
      </w:r>
    </w:p>
    <w:p w14:paraId="1F9928A0" w14:textId="77777777" w:rsidR="008874A3" w:rsidRPr="00D37A6A" w:rsidRDefault="008874A3" w:rsidP="008874A3">
      <w:pPr>
        <w:pStyle w:val="180"/>
        <w:shd w:val="clear" w:color="auto" w:fill="auto"/>
        <w:tabs>
          <w:tab w:val="left" w:pos="747"/>
        </w:tabs>
        <w:spacing w:before="0" w:after="94" w:line="276" w:lineRule="auto"/>
        <w:ind w:left="400" w:firstLine="0"/>
        <w:jc w:val="both"/>
        <w:rPr>
          <w:sz w:val="28"/>
          <w:szCs w:val="28"/>
        </w:rPr>
      </w:pPr>
    </w:p>
    <w:p w14:paraId="51B838E6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  <w:r w:rsidRPr="00D37A6A">
        <w:rPr>
          <w:rStyle w:val="16pt1"/>
          <w:sz w:val="28"/>
          <w:szCs w:val="28"/>
        </w:rPr>
        <w:t xml:space="preserve">Ход занятия см. </w:t>
      </w:r>
      <w:r w:rsidRPr="00D37A6A">
        <w:t>Д.Н. Колдина стр. 39</w:t>
      </w:r>
    </w:p>
    <w:p w14:paraId="236BA0EE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</w:p>
    <w:p w14:paraId="730987F9" w14:textId="77777777" w:rsidR="008874A3" w:rsidRPr="00D37A6A" w:rsidRDefault="008874A3" w:rsidP="008874A3">
      <w:pPr>
        <w:pStyle w:val="101"/>
        <w:shd w:val="clear" w:color="auto" w:fill="auto"/>
        <w:spacing w:line="276" w:lineRule="auto"/>
        <w:ind w:right="26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IV Неделя</w:t>
      </w:r>
    </w:p>
    <w:p w14:paraId="4FB26087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26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«Вот какие у нас флажки»</w:t>
      </w:r>
    </w:p>
    <w:p w14:paraId="092E0BAA" w14:textId="77777777" w:rsidR="008874A3" w:rsidRPr="00D37A6A" w:rsidRDefault="008874A3" w:rsidP="008874A3">
      <w:pPr>
        <w:pStyle w:val="180"/>
        <w:shd w:val="clear" w:color="auto" w:fill="auto"/>
        <w:spacing w:before="0" w:after="850" w:line="276" w:lineRule="auto"/>
        <w:ind w:right="26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(Аппликация выкладывание готовых форм)</w:t>
      </w:r>
    </w:p>
    <w:p w14:paraId="46822C75" w14:textId="77777777" w:rsidR="008874A3" w:rsidRPr="00D37A6A" w:rsidRDefault="008874A3" w:rsidP="008874A3">
      <w:pPr>
        <w:pStyle w:val="180"/>
        <w:shd w:val="clear" w:color="auto" w:fill="auto"/>
        <w:spacing w:before="0" w:after="182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Задание:</w:t>
      </w:r>
    </w:p>
    <w:p w14:paraId="0AF06B16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7"/>
        </w:tabs>
        <w:spacing w:before="0" w:line="276" w:lineRule="auto"/>
        <w:ind w:left="740" w:hanging="340"/>
        <w:rPr>
          <w:sz w:val="28"/>
          <w:szCs w:val="28"/>
        </w:rPr>
      </w:pPr>
      <w:r w:rsidRPr="00D37A6A">
        <w:rPr>
          <w:sz w:val="28"/>
          <w:szCs w:val="28"/>
        </w:rPr>
        <w:t>Составление линейной композиции из флажков, чередующихся по цвету или форме.</w:t>
      </w:r>
    </w:p>
    <w:p w14:paraId="4448D1A8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7"/>
        </w:tabs>
        <w:spacing w:before="0" w:line="276" w:lineRule="auto"/>
        <w:ind w:left="740" w:hanging="340"/>
        <w:rPr>
          <w:sz w:val="28"/>
          <w:szCs w:val="28"/>
        </w:rPr>
      </w:pPr>
      <w:r w:rsidRPr="00D37A6A">
        <w:rPr>
          <w:sz w:val="28"/>
          <w:szCs w:val="28"/>
        </w:rPr>
        <w:t>Оформление флажков декоративными элементами (наклейками).</w:t>
      </w:r>
    </w:p>
    <w:p w14:paraId="389FE962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7"/>
        </w:tabs>
        <w:spacing w:before="0" w:line="276" w:lineRule="auto"/>
        <w:ind w:left="40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Развитие чувства формы и цвета.</w:t>
      </w:r>
    </w:p>
    <w:p w14:paraId="69C915C9" w14:textId="77777777" w:rsidR="008874A3" w:rsidRPr="00D37A6A" w:rsidRDefault="008874A3" w:rsidP="008874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255C145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  <w:r w:rsidRPr="00D37A6A">
        <w:rPr>
          <w:rStyle w:val="16pt1"/>
          <w:sz w:val="28"/>
          <w:szCs w:val="28"/>
        </w:rPr>
        <w:t xml:space="preserve">Ход занятия см. </w:t>
      </w:r>
      <w:r w:rsidRPr="00D37A6A">
        <w:t>Д.Н. Колдина стр. 14</w:t>
      </w:r>
    </w:p>
    <w:p w14:paraId="0EE45A92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</w:p>
    <w:p w14:paraId="69735918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</w:p>
    <w:p w14:paraId="092DE78E" w14:textId="77777777" w:rsidR="008874A3" w:rsidRPr="00D37A6A" w:rsidRDefault="008874A3" w:rsidP="008874A3">
      <w:pPr>
        <w:pStyle w:val="101"/>
        <w:shd w:val="clear" w:color="auto" w:fill="auto"/>
        <w:spacing w:line="276" w:lineRule="auto"/>
        <w:ind w:right="28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V Неделя</w:t>
      </w:r>
    </w:p>
    <w:p w14:paraId="4118F366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28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«Постираем платочки»</w:t>
      </w:r>
    </w:p>
    <w:p w14:paraId="753E6E76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28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(аппликация с наклейками)</w:t>
      </w:r>
    </w:p>
    <w:p w14:paraId="77209FF9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39A5FE15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276" w:lineRule="auto"/>
        <w:ind w:left="38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Создание красивых композиций с помощью наклеек.</w:t>
      </w:r>
    </w:p>
    <w:p w14:paraId="30113163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276" w:lineRule="auto"/>
        <w:ind w:left="720" w:hanging="340"/>
        <w:rPr>
          <w:sz w:val="28"/>
          <w:szCs w:val="28"/>
        </w:rPr>
      </w:pPr>
      <w:r w:rsidRPr="00D37A6A">
        <w:rPr>
          <w:sz w:val="28"/>
          <w:szCs w:val="28"/>
        </w:rPr>
        <w:t>Выбор и прикрепление готовых форм (фигурок) на цветной фон, размещение элементов хаотично или по уголкам.</w:t>
      </w:r>
    </w:p>
    <w:p w14:paraId="1EA080ED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276" w:lineRule="auto"/>
        <w:ind w:left="38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Воспитывать аккуратность в работе.</w:t>
      </w:r>
    </w:p>
    <w:p w14:paraId="0E7ED566" w14:textId="77777777" w:rsidR="008874A3" w:rsidRPr="00D37A6A" w:rsidRDefault="008874A3" w:rsidP="008874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F61E0EE" w14:textId="06ABB307" w:rsidR="008874A3" w:rsidRPr="00D37A6A" w:rsidRDefault="008874A3" w:rsidP="00117792">
      <w:pPr>
        <w:pStyle w:val="a5"/>
        <w:shd w:val="clear" w:color="auto" w:fill="auto"/>
        <w:spacing w:line="276" w:lineRule="auto"/>
        <w:sectPr w:rsidR="008874A3" w:rsidRPr="00D37A6A" w:rsidSect="008F64F7">
          <w:headerReference w:type="even" r:id="rId10"/>
          <w:headerReference w:type="default" r:id="rId11"/>
          <w:footerReference w:type="even" r:id="rId12"/>
          <w:pgSz w:w="11900" w:h="16840"/>
          <w:pgMar w:top="993" w:right="1163" w:bottom="2452" w:left="1708" w:header="0" w:footer="3" w:gutter="0"/>
          <w:cols w:space="720"/>
          <w:noEndnote/>
          <w:docGrid w:linePitch="360"/>
        </w:sectPr>
      </w:pPr>
      <w:r w:rsidRPr="00D37A6A">
        <w:rPr>
          <w:rStyle w:val="16pt1"/>
          <w:sz w:val="28"/>
          <w:szCs w:val="28"/>
        </w:rPr>
        <w:t xml:space="preserve">Ход занятия см. </w:t>
      </w:r>
      <w:r w:rsidR="00117792">
        <w:t>Д.Н. Колдина стр. 15</w:t>
      </w:r>
    </w:p>
    <w:p w14:paraId="68FF02F2" w14:textId="77777777" w:rsidR="008874A3" w:rsidRPr="00D37A6A" w:rsidRDefault="008874A3" w:rsidP="008874A3">
      <w:pPr>
        <w:pStyle w:val="24"/>
        <w:keepNext/>
        <w:keepLines/>
        <w:shd w:val="clear" w:color="auto" w:fill="auto"/>
        <w:spacing w:after="211" w:line="276" w:lineRule="auto"/>
        <w:ind w:right="400"/>
        <w:rPr>
          <w:sz w:val="28"/>
          <w:szCs w:val="28"/>
        </w:rPr>
      </w:pPr>
      <w:bookmarkStart w:id="54" w:name="_Toc26129080"/>
      <w:bookmarkStart w:id="55" w:name="_Toc26129310"/>
      <w:bookmarkStart w:id="56" w:name="_Toc76927473"/>
      <w:bookmarkStart w:id="57" w:name="_Toc76927639"/>
      <w:r w:rsidRPr="00D37A6A">
        <w:rPr>
          <w:rStyle w:val="26"/>
          <w:b/>
          <w:bCs/>
          <w:sz w:val="28"/>
          <w:szCs w:val="28"/>
        </w:rPr>
        <w:t>Апрель</w:t>
      </w:r>
      <w:bookmarkEnd w:id="54"/>
      <w:bookmarkEnd w:id="55"/>
      <w:bookmarkEnd w:id="56"/>
      <w:bookmarkEnd w:id="57"/>
    </w:p>
    <w:p w14:paraId="1A20DAC1" w14:textId="77777777" w:rsidR="008874A3" w:rsidRPr="00D37A6A" w:rsidRDefault="008874A3" w:rsidP="008874A3">
      <w:pPr>
        <w:pStyle w:val="101"/>
        <w:shd w:val="clear" w:color="auto" w:fill="auto"/>
        <w:spacing w:line="276" w:lineRule="auto"/>
        <w:ind w:right="2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I неделя</w:t>
      </w:r>
    </w:p>
    <w:p w14:paraId="7974D39C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2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«Ёжик»</w:t>
      </w:r>
    </w:p>
    <w:p w14:paraId="11E6FC0A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2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(Лепка глиной)</w:t>
      </w:r>
    </w:p>
    <w:p w14:paraId="655FC28E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25B7A0E6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76" w:lineRule="auto"/>
        <w:ind w:left="740" w:hanging="340"/>
        <w:rPr>
          <w:sz w:val="28"/>
          <w:szCs w:val="28"/>
        </w:rPr>
      </w:pPr>
      <w:r w:rsidRPr="00D37A6A">
        <w:rPr>
          <w:sz w:val="28"/>
          <w:szCs w:val="28"/>
        </w:rPr>
        <w:t>Продолжать учить детей отщипывать маленькие кусочки глины от куска и скатывать из них шарики диаметром 5-7 мм.</w:t>
      </w:r>
    </w:p>
    <w:p w14:paraId="10A44CD5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76" w:lineRule="auto"/>
        <w:ind w:left="740" w:hanging="34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Учить детей надавливающим движением указательного пальца размазывать пластилин на картоне; располагать глиняные шарики на ровном расстоянии друг от друга.</w:t>
      </w:r>
    </w:p>
    <w:p w14:paraId="0A24407A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145" w:line="276" w:lineRule="auto"/>
        <w:ind w:left="740" w:hanging="34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Формировать интерес к работе с глиной.</w:t>
      </w:r>
    </w:p>
    <w:p w14:paraId="2BCA4B88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76" w:lineRule="auto"/>
        <w:ind w:left="740" w:hanging="34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Развивать мелкую моторику.</w:t>
      </w:r>
    </w:p>
    <w:p w14:paraId="0AC077A0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  <w:r w:rsidRPr="00D37A6A">
        <w:rPr>
          <w:rStyle w:val="16pt1"/>
          <w:sz w:val="28"/>
          <w:szCs w:val="28"/>
        </w:rPr>
        <w:t xml:space="preserve">Ход занятия см. </w:t>
      </w:r>
      <w:r w:rsidRPr="00D37A6A">
        <w:t>Д.Н. Колдина стр. 16</w:t>
      </w:r>
    </w:p>
    <w:p w14:paraId="14B9F917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left="740" w:hanging="340"/>
        <w:jc w:val="both"/>
        <w:rPr>
          <w:sz w:val="28"/>
          <w:szCs w:val="28"/>
        </w:rPr>
      </w:pPr>
    </w:p>
    <w:p w14:paraId="3D95912A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400" w:firstLine="0"/>
        <w:jc w:val="center"/>
        <w:rPr>
          <w:sz w:val="28"/>
          <w:szCs w:val="28"/>
        </w:rPr>
      </w:pPr>
      <w:r w:rsidRPr="00D37A6A">
        <w:rPr>
          <w:rStyle w:val="1816pt"/>
          <w:sz w:val="28"/>
          <w:szCs w:val="28"/>
        </w:rPr>
        <w:t>II неделя</w:t>
      </w:r>
      <w:r w:rsidRPr="00D37A6A">
        <w:rPr>
          <w:rStyle w:val="1816pt"/>
          <w:sz w:val="28"/>
          <w:szCs w:val="28"/>
        </w:rPr>
        <w:br/>
      </w:r>
      <w:r w:rsidRPr="00D37A6A">
        <w:rPr>
          <w:sz w:val="28"/>
          <w:szCs w:val="28"/>
        </w:rPr>
        <w:t>«Красивый ковер»</w:t>
      </w:r>
    </w:p>
    <w:p w14:paraId="2DEEDFBC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40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(Аппликация)</w:t>
      </w:r>
    </w:p>
    <w:p w14:paraId="400A0338" w14:textId="77777777" w:rsidR="008874A3" w:rsidRPr="00D37A6A" w:rsidRDefault="008874A3" w:rsidP="008874A3">
      <w:pPr>
        <w:pStyle w:val="180"/>
        <w:shd w:val="clear" w:color="auto" w:fill="auto"/>
        <w:spacing w:before="0" w:after="394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5B2A3F9A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76" w:lineRule="auto"/>
        <w:ind w:left="740" w:hanging="340"/>
        <w:rPr>
          <w:sz w:val="28"/>
          <w:szCs w:val="28"/>
        </w:rPr>
      </w:pPr>
      <w:r w:rsidRPr="00D37A6A">
        <w:rPr>
          <w:sz w:val="28"/>
          <w:szCs w:val="28"/>
        </w:rPr>
        <w:t>Закреплять умение детей аккуратно разрывать бумагу на кусочки различного размера и формы.</w:t>
      </w:r>
    </w:p>
    <w:p w14:paraId="7ED6E2FD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140" w:line="276" w:lineRule="auto"/>
        <w:ind w:left="740" w:hanging="34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Приклеивать кусочки бумаги к картону.</w:t>
      </w:r>
    </w:p>
    <w:p w14:paraId="14CF0145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56" w:line="276" w:lineRule="auto"/>
        <w:ind w:left="740" w:hanging="34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Закреплять знания о различных цветах.</w:t>
      </w:r>
    </w:p>
    <w:p w14:paraId="64706332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509" w:line="276" w:lineRule="auto"/>
        <w:ind w:left="740" w:hanging="340"/>
        <w:rPr>
          <w:sz w:val="28"/>
          <w:szCs w:val="28"/>
        </w:rPr>
      </w:pPr>
      <w:r w:rsidRPr="00D37A6A">
        <w:rPr>
          <w:sz w:val="28"/>
          <w:szCs w:val="28"/>
        </w:rPr>
        <w:t>Формировать интерес и положительное отношение к аппликации.</w:t>
      </w:r>
    </w:p>
    <w:p w14:paraId="469A58AB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  <w:r w:rsidRPr="00D37A6A">
        <w:rPr>
          <w:rStyle w:val="16pt1"/>
          <w:sz w:val="28"/>
          <w:szCs w:val="28"/>
        </w:rPr>
        <w:t xml:space="preserve">Ход занятия см. </w:t>
      </w:r>
      <w:r w:rsidRPr="00D37A6A">
        <w:t>Д.Н. Колдина стр. 17</w:t>
      </w:r>
    </w:p>
    <w:p w14:paraId="2A487A5B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rPr>
          <w:sz w:val="28"/>
          <w:szCs w:val="28"/>
        </w:rPr>
      </w:pPr>
    </w:p>
    <w:p w14:paraId="398AAD8E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rPr>
          <w:sz w:val="28"/>
          <w:szCs w:val="28"/>
        </w:rPr>
      </w:pPr>
    </w:p>
    <w:p w14:paraId="1830F8C7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rPr>
          <w:sz w:val="28"/>
          <w:szCs w:val="28"/>
        </w:rPr>
      </w:pPr>
    </w:p>
    <w:p w14:paraId="29C4BC1E" w14:textId="77777777" w:rsidR="008874A3" w:rsidRPr="00D37A6A" w:rsidRDefault="008874A3" w:rsidP="008874A3">
      <w:pPr>
        <w:pStyle w:val="101"/>
        <w:shd w:val="clear" w:color="auto" w:fill="auto"/>
        <w:tabs>
          <w:tab w:val="left" w:pos="4321"/>
        </w:tabs>
        <w:spacing w:line="276" w:lineRule="auto"/>
        <w:ind w:firstLine="0"/>
        <w:jc w:val="center"/>
        <w:rPr>
          <w:sz w:val="28"/>
          <w:szCs w:val="28"/>
        </w:rPr>
      </w:pPr>
      <w:r w:rsidRPr="00D37A6A">
        <w:rPr>
          <w:sz w:val="28"/>
          <w:szCs w:val="28"/>
          <w:lang w:val="en-US"/>
        </w:rPr>
        <w:t>III</w:t>
      </w:r>
      <w:r w:rsidRPr="00D37A6A">
        <w:rPr>
          <w:sz w:val="28"/>
          <w:szCs w:val="28"/>
        </w:rPr>
        <w:t xml:space="preserve"> неделя</w:t>
      </w:r>
    </w:p>
    <w:p w14:paraId="7B718BDC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«Витамины в баночке»</w:t>
      </w:r>
    </w:p>
    <w:p w14:paraId="4E0F6345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(Лепка глины)</w:t>
      </w:r>
    </w:p>
    <w:p w14:paraId="3F601AB8" w14:textId="77777777" w:rsidR="008874A3" w:rsidRPr="00D37A6A" w:rsidRDefault="008874A3" w:rsidP="008874A3">
      <w:pPr>
        <w:pStyle w:val="180"/>
        <w:shd w:val="clear" w:color="auto" w:fill="auto"/>
        <w:spacing w:before="0" w:after="573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64EDD7B6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276" w:lineRule="auto"/>
        <w:ind w:left="38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Продолжать знакомить детей с глиной и ее свойствами.</w:t>
      </w:r>
    </w:p>
    <w:p w14:paraId="13795D47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276" w:lineRule="auto"/>
        <w:ind w:left="720" w:hanging="340"/>
        <w:rPr>
          <w:sz w:val="28"/>
          <w:szCs w:val="28"/>
        </w:rPr>
      </w:pPr>
      <w:r w:rsidRPr="00D37A6A">
        <w:rPr>
          <w:sz w:val="28"/>
          <w:szCs w:val="28"/>
        </w:rPr>
        <w:t>Учить надавливать указательным пальцем на шарик, прикрепляя его к основе, располагать его к основе, располагать шарики на равном расстоянии друг от друга.</w:t>
      </w:r>
    </w:p>
    <w:p w14:paraId="31FC1F72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85" w:line="276" w:lineRule="auto"/>
        <w:ind w:left="38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Формировать интерес к работе с глиной.</w:t>
      </w:r>
    </w:p>
    <w:p w14:paraId="304F2A2A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1045" w:line="276" w:lineRule="auto"/>
        <w:ind w:left="38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Развивать мелкую моторику</w:t>
      </w:r>
    </w:p>
    <w:p w14:paraId="68114740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  <w:r w:rsidRPr="00D37A6A">
        <w:rPr>
          <w:rStyle w:val="16pt1"/>
          <w:sz w:val="28"/>
          <w:szCs w:val="28"/>
        </w:rPr>
        <w:t xml:space="preserve">Ход занятия см. </w:t>
      </w:r>
      <w:r w:rsidRPr="00D37A6A">
        <w:t>Д.Н. Колдина стр. 25</w:t>
      </w:r>
    </w:p>
    <w:p w14:paraId="79E752B7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</w:p>
    <w:p w14:paraId="3A5D28F9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rPr>
          <w:sz w:val="28"/>
          <w:szCs w:val="28"/>
        </w:rPr>
      </w:pPr>
    </w:p>
    <w:p w14:paraId="22F9A0EA" w14:textId="77777777" w:rsidR="008874A3" w:rsidRPr="00D37A6A" w:rsidRDefault="008874A3" w:rsidP="008874A3">
      <w:pPr>
        <w:pStyle w:val="101"/>
        <w:shd w:val="clear" w:color="auto" w:fill="auto"/>
        <w:tabs>
          <w:tab w:val="left" w:pos="4321"/>
        </w:tabs>
        <w:spacing w:line="276" w:lineRule="auto"/>
        <w:ind w:firstLine="0"/>
        <w:jc w:val="center"/>
        <w:rPr>
          <w:sz w:val="28"/>
          <w:szCs w:val="28"/>
        </w:rPr>
      </w:pPr>
      <w:r w:rsidRPr="00D37A6A">
        <w:rPr>
          <w:sz w:val="28"/>
          <w:szCs w:val="28"/>
          <w:lang w:val="en-US"/>
        </w:rPr>
        <w:t>IV</w:t>
      </w:r>
      <w:r w:rsidRPr="00D37A6A">
        <w:rPr>
          <w:sz w:val="28"/>
          <w:szCs w:val="28"/>
        </w:rPr>
        <w:t xml:space="preserve"> неделя</w:t>
      </w:r>
    </w:p>
    <w:p w14:paraId="5D9EFD49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«Жираф»</w:t>
      </w:r>
    </w:p>
    <w:p w14:paraId="3767AFEA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(Рисование пальчиками)</w:t>
      </w:r>
    </w:p>
    <w:p w14:paraId="1FD4680C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  <w:r w:rsidRPr="00D37A6A">
        <w:rPr>
          <w:rStyle w:val="16pt1"/>
          <w:sz w:val="28"/>
          <w:szCs w:val="28"/>
        </w:rPr>
        <w:t>Задачи:</w:t>
      </w:r>
    </w:p>
    <w:p w14:paraId="32A84524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1495"/>
        </w:tabs>
        <w:spacing w:after="235" w:line="240" w:lineRule="auto"/>
        <w:ind w:left="114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Создание образа снегопада.</w:t>
      </w:r>
    </w:p>
    <w:p w14:paraId="7C713311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1495"/>
        </w:tabs>
        <w:spacing w:after="36" w:line="276" w:lineRule="auto"/>
        <w:ind w:left="114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Закрепление приема рисования пальчиками.</w:t>
      </w:r>
    </w:p>
    <w:p w14:paraId="1DC10DD6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1495"/>
        </w:tabs>
        <w:spacing w:line="276" w:lineRule="auto"/>
        <w:ind w:left="1500" w:hanging="360"/>
        <w:rPr>
          <w:sz w:val="28"/>
          <w:szCs w:val="28"/>
        </w:rPr>
      </w:pPr>
      <w:r w:rsidRPr="00D37A6A">
        <w:rPr>
          <w:sz w:val="28"/>
          <w:szCs w:val="28"/>
        </w:rPr>
        <w:t>Освоение новых приемов (двуцветные отпечатки, цветовые аккорды).</w:t>
      </w:r>
    </w:p>
    <w:p w14:paraId="123C8B8F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1495"/>
        </w:tabs>
        <w:spacing w:after="226" w:line="276" w:lineRule="auto"/>
        <w:ind w:left="114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Развивать чувства цвета и ритма.</w:t>
      </w:r>
    </w:p>
    <w:p w14:paraId="37C2A4FF" w14:textId="77777777" w:rsidR="008874A3" w:rsidRPr="00D37A6A" w:rsidRDefault="008874A3" w:rsidP="008874A3">
      <w:pPr>
        <w:pStyle w:val="160"/>
        <w:shd w:val="clear" w:color="auto" w:fill="auto"/>
        <w:spacing w:after="27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Ход занятия см. Д.Н. Колдина стр. 12.</w:t>
      </w:r>
    </w:p>
    <w:p w14:paraId="41409F62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</w:p>
    <w:p w14:paraId="672F36C9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</w:p>
    <w:p w14:paraId="1955A21A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</w:p>
    <w:p w14:paraId="05387433" w14:textId="77777777" w:rsidR="008874A3" w:rsidRPr="00D37A6A" w:rsidRDefault="008874A3" w:rsidP="008874A3">
      <w:pPr>
        <w:pStyle w:val="24"/>
        <w:keepNext/>
        <w:keepLines/>
        <w:shd w:val="clear" w:color="auto" w:fill="auto"/>
        <w:spacing w:after="211" w:line="276" w:lineRule="auto"/>
        <w:ind w:right="400"/>
        <w:rPr>
          <w:sz w:val="28"/>
          <w:szCs w:val="28"/>
        </w:rPr>
      </w:pPr>
      <w:bookmarkStart w:id="58" w:name="_Toc26129081"/>
      <w:bookmarkStart w:id="59" w:name="_Toc26129311"/>
      <w:bookmarkStart w:id="60" w:name="_Toc76927474"/>
      <w:bookmarkStart w:id="61" w:name="_Toc76927640"/>
      <w:r w:rsidRPr="00D37A6A">
        <w:rPr>
          <w:rStyle w:val="26"/>
          <w:b/>
          <w:bCs/>
          <w:sz w:val="28"/>
          <w:szCs w:val="28"/>
        </w:rPr>
        <w:t>Май</w:t>
      </w:r>
      <w:bookmarkEnd w:id="58"/>
      <w:bookmarkEnd w:id="59"/>
      <w:bookmarkEnd w:id="60"/>
      <w:bookmarkEnd w:id="61"/>
    </w:p>
    <w:p w14:paraId="61CE7735" w14:textId="77777777" w:rsidR="008874A3" w:rsidRPr="00D37A6A" w:rsidRDefault="008874A3" w:rsidP="008874A3">
      <w:pPr>
        <w:pStyle w:val="101"/>
        <w:shd w:val="clear" w:color="auto" w:fill="auto"/>
        <w:spacing w:line="276" w:lineRule="auto"/>
        <w:ind w:right="2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I неделя</w:t>
      </w:r>
    </w:p>
    <w:p w14:paraId="48C00C50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2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«Неваляшка»</w:t>
      </w:r>
    </w:p>
    <w:p w14:paraId="0AA52DA9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2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(Лепка глиной)</w:t>
      </w:r>
    </w:p>
    <w:p w14:paraId="7DD562A4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7E361AE5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76" w:lineRule="auto"/>
        <w:ind w:left="740" w:hanging="340"/>
        <w:rPr>
          <w:sz w:val="28"/>
          <w:szCs w:val="28"/>
        </w:rPr>
      </w:pPr>
      <w:r w:rsidRPr="00D37A6A">
        <w:rPr>
          <w:sz w:val="28"/>
          <w:szCs w:val="28"/>
        </w:rPr>
        <w:t>Продолжать учить детей отщипывать маленькие кусочки глины от куска и скатывать из них шарики диаметром 5-7 мм.</w:t>
      </w:r>
    </w:p>
    <w:p w14:paraId="7CB2C3FD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76" w:lineRule="auto"/>
        <w:ind w:left="740" w:hanging="34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Учить детей надавливающим движением указательного пальца размазывать пластилин на картоне; располагать глиняные шарики на ровном расстоянии друг от друга.</w:t>
      </w:r>
    </w:p>
    <w:p w14:paraId="7115CA67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145" w:line="276" w:lineRule="auto"/>
        <w:ind w:left="740" w:hanging="34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Формировать интерес к работе с глиной.</w:t>
      </w:r>
    </w:p>
    <w:p w14:paraId="6C02B73E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76" w:lineRule="auto"/>
        <w:ind w:left="740" w:hanging="34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Развивать мелкую моторику.</w:t>
      </w:r>
    </w:p>
    <w:p w14:paraId="3F3CC008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  <w:r w:rsidRPr="00D37A6A">
        <w:rPr>
          <w:rStyle w:val="16pt1"/>
          <w:sz w:val="28"/>
          <w:szCs w:val="28"/>
        </w:rPr>
        <w:t xml:space="preserve">Ход занятия см. </w:t>
      </w:r>
      <w:r w:rsidRPr="00D37A6A">
        <w:t>Д.Н. Колдина стр. 41</w:t>
      </w:r>
    </w:p>
    <w:p w14:paraId="189FCC26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left="740" w:hanging="340"/>
        <w:jc w:val="both"/>
        <w:rPr>
          <w:sz w:val="28"/>
          <w:szCs w:val="28"/>
        </w:rPr>
      </w:pPr>
    </w:p>
    <w:p w14:paraId="45678E18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400" w:firstLine="0"/>
        <w:jc w:val="center"/>
        <w:rPr>
          <w:sz w:val="28"/>
          <w:szCs w:val="28"/>
        </w:rPr>
      </w:pPr>
      <w:r w:rsidRPr="00D37A6A">
        <w:rPr>
          <w:rStyle w:val="1816pt"/>
          <w:sz w:val="28"/>
          <w:szCs w:val="28"/>
        </w:rPr>
        <w:t>II неделя</w:t>
      </w:r>
      <w:r w:rsidRPr="00D37A6A">
        <w:rPr>
          <w:rStyle w:val="1816pt"/>
          <w:sz w:val="28"/>
          <w:szCs w:val="28"/>
        </w:rPr>
        <w:br/>
      </w:r>
      <w:r w:rsidRPr="00D37A6A">
        <w:rPr>
          <w:sz w:val="28"/>
          <w:szCs w:val="28"/>
        </w:rPr>
        <w:t>«Бумажные комочки»</w:t>
      </w:r>
    </w:p>
    <w:p w14:paraId="30C302B7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right="400"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(Аппликация)</w:t>
      </w:r>
    </w:p>
    <w:p w14:paraId="444BF1B5" w14:textId="77777777" w:rsidR="008874A3" w:rsidRPr="00D37A6A" w:rsidRDefault="008874A3" w:rsidP="008874A3">
      <w:pPr>
        <w:pStyle w:val="180"/>
        <w:shd w:val="clear" w:color="auto" w:fill="auto"/>
        <w:spacing w:before="0" w:after="394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308494AE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76" w:lineRule="auto"/>
        <w:ind w:left="740" w:hanging="340"/>
        <w:rPr>
          <w:sz w:val="28"/>
          <w:szCs w:val="28"/>
        </w:rPr>
      </w:pPr>
      <w:r w:rsidRPr="00D37A6A">
        <w:rPr>
          <w:sz w:val="28"/>
          <w:szCs w:val="28"/>
        </w:rPr>
        <w:t>Закреплять умение детей аккуратно разрывать бумагу на кусочки различного размера и формы.</w:t>
      </w:r>
    </w:p>
    <w:p w14:paraId="6948AE93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140" w:line="276" w:lineRule="auto"/>
        <w:ind w:left="740" w:hanging="34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Приклеивать кусочки бумаги к картону.</w:t>
      </w:r>
    </w:p>
    <w:p w14:paraId="245E35AA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56" w:line="276" w:lineRule="auto"/>
        <w:ind w:left="740" w:hanging="34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Закреплять знания о различных цветах.</w:t>
      </w:r>
    </w:p>
    <w:p w14:paraId="4D3D82B0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509" w:line="276" w:lineRule="auto"/>
        <w:ind w:left="740" w:hanging="340"/>
        <w:rPr>
          <w:sz w:val="28"/>
          <w:szCs w:val="28"/>
        </w:rPr>
      </w:pPr>
      <w:r w:rsidRPr="00D37A6A">
        <w:rPr>
          <w:sz w:val="28"/>
          <w:szCs w:val="28"/>
        </w:rPr>
        <w:t>Формировать интерес и положительное отношение к аппликации.</w:t>
      </w:r>
    </w:p>
    <w:p w14:paraId="4BCB822A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  <w:r w:rsidRPr="00D37A6A">
        <w:rPr>
          <w:rStyle w:val="16pt1"/>
          <w:sz w:val="28"/>
          <w:szCs w:val="28"/>
        </w:rPr>
        <w:t xml:space="preserve">Ход занятия см. </w:t>
      </w:r>
      <w:r w:rsidRPr="00D37A6A">
        <w:t>Д.Н. Колдина стр. 50</w:t>
      </w:r>
    </w:p>
    <w:p w14:paraId="594D5222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rPr>
          <w:sz w:val="28"/>
          <w:szCs w:val="28"/>
        </w:rPr>
      </w:pPr>
    </w:p>
    <w:p w14:paraId="0654CA22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rPr>
          <w:sz w:val="28"/>
          <w:szCs w:val="28"/>
        </w:rPr>
      </w:pPr>
    </w:p>
    <w:p w14:paraId="7DDB1D6A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rPr>
          <w:sz w:val="28"/>
          <w:szCs w:val="28"/>
        </w:rPr>
      </w:pPr>
    </w:p>
    <w:p w14:paraId="5A046C02" w14:textId="77777777" w:rsidR="008874A3" w:rsidRPr="00D37A6A" w:rsidRDefault="008874A3" w:rsidP="008874A3">
      <w:pPr>
        <w:pStyle w:val="101"/>
        <w:shd w:val="clear" w:color="auto" w:fill="auto"/>
        <w:tabs>
          <w:tab w:val="left" w:pos="4321"/>
        </w:tabs>
        <w:spacing w:line="276" w:lineRule="auto"/>
        <w:ind w:firstLine="0"/>
        <w:jc w:val="center"/>
        <w:rPr>
          <w:sz w:val="28"/>
          <w:szCs w:val="28"/>
        </w:rPr>
      </w:pPr>
      <w:r w:rsidRPr="00D37A6A">
        <w:rPr>
          <w:sz w:val="28"/>
          <w:szCs w:val="28"/>
          <w:lang w:val="en-US"/>
        </w:rPr>
        <w:t>III</w:t>
      </w:r>
      <w:r w:rsidRPr="00D37A6A">
        <w:rPr>
          <w:sz w:val="28"/>
          <w:szCs w:val="28"/>
        </w:rPr>
        <w:t xml:space="preserve"> неделя</w:t>
      </w:r>
    </w:p>
    <w:p w14:paraId="76B07658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«Гусеница»</w:t>
      </w:r>
    </w:p>
    <w:p w14:paraId="6AB90434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(Лепка глины)</w:t>
      </w:r>
    </w:p>
    <w:p w14:paraId="56E33101" w14:textId="77777777" w:rsidR="008874A3" w:rsidRPr="00D37A6A" w:rsidRDefault="008874A3" w:rsidP="008874A3">
      <w:pPr>
        <w:pStyle w:val="180"/>
        <w:shd w:val="clear" w:color="auto" w:fill="auto"/>
        <w:spacing w:before="0" w:after="573" w:line="276" w:lineRule="auto"/>
        <w:ind w:firstLine="0"/>
        <w:rPr>
          <w:sz w:val="28"/>
          <w:szCs w:val="28"/>
        </w:rPr>
      </w:pPr>
      <w:r w:rsidRPr="00D37A6A">
        <w:rPr>
          <w:sz w:val="28"/>
          <w:szCs w:val="28"/>
        </w:rPr>
        <w:t>Задачи:</w:t>
      </w:r>
    </w:p>
    <w:p w14:paraId="64DBE5B4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276" w:lineRule="auto"/>
        <w:ind w:left="38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Продолжать знакомить детей с глиной и ее свойствами.</w:t>
      </w:r>
    </w:p>
    <w:p w14:paraId="63080B45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276" w:lineRule="auto"/>
        <w:ind w:left="720" w:hanging="340"/>
        <w:rPr>
          <w:sz w:val="28"/>
          <w:szCs w:val="28"/>
        </w:rPr>
      </w:pPr>
      <w:r w:rsidRPr="00D37A6A">
        <w:rPr>
          <w:sz w:val="28"/>
          <w:szCs w:val="28"/>
        </w:rPr>
        <w:t>Учить скатывать из пластилина маленькие шарики круговыми движениями между ладоней.</w:t>
      </w:r>
    </w:p>
    <w:p w14:paraId="46A550F3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85" w:line="276" w:lineRule="auto"/>
        <w:ind w:left="38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Формировать интерес к работе с глиной.</w:t>
      </w:r>
    </w:p>
    <w:p w14:paraId="4F1F4FEB" w14:textId="77777777" w:rsidR="008874A3" w:rsidRPr="00D37A6A" w:rsidRDefault="008874A3" w:rsidP="008874A3">
      <w:pPr>
        <w:pStyle w:val="18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1045" w:line="276" w:lineRule="auto"/>
        <w:ind w:left="38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Развивать мелкую моторику</w:t>
      </w:r>
    </w:p>
    <w:p w14:paraId="7F49DBCF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  <w:r w:rsidRPr="00D37A6A">
        <w:rPr>
          <w:rStyle w:val="16pt1"/>
          <w:sz w:val="28"/>
          <w:szCs w:val="28"/>
        </w:rPr>
        <w:t xml:space="preserve">Ход занятия см. </w:t>
      </w:r>
      <w:r w:rsidRPr="00D37A6A">
        <w:t>Д.Н. Колдина стр. 36</w:t>
      </w:r>
    </w:p>
    <w:p w14:paraId="4F82948D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</w:p>
    <w:p w14:paraId="5F89C4E8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</w:p>
    <w:p w14:paraId="4353D066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</w:p>
    <w:p w14:paraId="016EA3EA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</w:p>
    <w:p w14:paraId="0C92E6BB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</w:p>
    <w:p w14:paraId="7AAA598A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</w:p>
    <w:p w14:paraId="743A0505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</w:p>
    <w:p w14:paraId="70DF790A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rPr>
          <w:sz w:val="28"/>
          <w:szCs w:val="28"/>
        </w:rPr>
      </w:pPr>
    </w:p>
    <w:p w14:paraId="483367F3" w14:textId="77777777" w:rsidR="008874A3" w:rsidRPr="00D37A6A" w:rsidRDefault="008874A3" w:rsidP="008874A3">
      <w:pPr>
        <w:pStyle w:val="101"/>
        <w:shd w:val="clear" w:color="auto" w:fill="auto"/>
        <w:tabs>
          <w:tab w:val="left" w:pos="4321"/>
        </w:tabs>
        <w:spacing w:line="276" w:lineRule="auto"/>
        <w:ind w:firstLine="0"/>
        <w:jc w:val="center"/>
        <w:rPr>
          <w:sz w:val="28"/>
          <w:szCs w:val="28"/>
        </w:rPr>
      </w:pPr>
      <w:r w:rsidRPr="00D37A6A">
        <w:rPr>
          <w:sz w:val="28"/>
          <w:szCs w:val="28"/>
          <w:lang w:val="en-US"/>
        </w:rPr>
        <w:t>IV</w:t>
      </w:r>
      <w:r w:rsidRPr="00D37A6A">
        <w:rPr>
          <w:sz w:val="28"/>
          <w:szCs w:val="28"/>
        </w:rPr>
        <w:t xml:space="preserve"> неделя</w:t>
      </w:r>
    </w:p>
    <w:p w14:paraId="77279DBB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«Бабочка»</w:t>
      </w:r>
    </w:p>
    <w:p w14:paraId="45DB0193" w14:textId="77777777" w:rsidR="008874A3" w:rsidRPr="00D37A6A" w:rsidRDefault="008874A3" w:rsidP="008874A3">
      <w:pPr>
        <w:pStyle w:val="180"/>
        <w:shd w:val="clear" w:color="auto" w:fill="auto"/>
        <w:spacing w:before="0" w:line="276" w:lineRule="auto"/>
        <w:ind w:firstLine="0"/>
        <w:jc w:val="center"/>
        <w:rPr>
          <w:sz w:val="28"/>
          <w:szCs w:val="28"/>
        </w:rPr>
      </w:pPr>
      <w:r w:rsidRPr="00D37A6A">
        <w:rPr>
          <w:sz w:val="28"/>
          <w:szCs w:val="28"/>
        </w:rPr>
        <w:t>(Рисование пальчиками)</w:t>
      </w:r>
    </w:p>
    <w:p w14:paraId="7DD83AF1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  <w:r w:rsidRPr="00D37A6A">
        <w:rPr>
          <w:rStyle w:val="16pt1"/>
          <w:sz w:val="28"/>
          <w:szCs w:val="28"/>
        </w:rPr>
        <w:t>Задачи:</w:t>
      </w:r>
    </w:p>
    <w:p w14:paraId="6B5A27E2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1495"/>
        </w:tabs>
        <w:spacing w:after="235" w:line="240" w:lineRule="auto"/>
        <w:ind w:left="114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Создание образа снегопада.</w:t>
      </w:r>
    </w:p>
    <w:p w14:paraId="7CB8FE83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1495"/>
        </w:tabs>
        <w:spacing w:after="36" w:line="276" w:lineRule="auto"/>
        <w:ind w:left="114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Закрепление приема рисования пальчиками.</w:t>
      </w:r>
    </w:p>
    <w:p w14:paraId="6008D9B4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1495"/>
        </w:tabs>
        <w:spacing w:line="276" w:lineRule="auto"/>
        <w:ind w:left="1500" w:hanging="360"/>
        <w:rPr>
          <w:sz w:val="28"/>
          <w:szCs w:val="28"/>
        </w:rPr>
      </w:pPr>
      <w:r w:rsidRPr="00D37A6A">
        <w:rPr>
          <w:sz w:val="28"/>
          <w:szCs w:val="28"/>
        </w:rPr>
        <w:t>Освоение новых приемов (двуцветные отпечатки, цветовые аккорды).</w:t>
      </w:r>
    </w:p>
    <w:p w14:paraId="4E94C0CE" w14:textId="77777777" w:rsidR="008874A3" w:rsidRPr="00D37A6A" w:rsidRDefault="008874A3" w:rsidP="008874A3">
      <w:pPr>
        <w:pStyle w:val="160"/>
        <w:numPr>
          <w:ilvl w:val="0"/>
          <w:numId w:val="1"/>
        </w:numPr>
        <w:shd w:val="clear" w:color="auto" w:fill="auto"/>
        <w:tabs>
          <w:tab w:val="left" w:pos="1495"/>
        </w:tabs>
        <w:spacing w:after="226" w:line="276" w:lineRule="auto"/>
        <w:ind w:left="1140" w:firstLine="0"/>
        <w:jc w:val="both"/>
        <w:rPr>
          <w:sz w:val="28"/>
          <w:szCs w:val="28"/>
        </w:rPr>
      </w:pPr>
      <w:r w:rsidRPr="00D37A6A">
        <w:rPr>
          <w:sz w:val="28"/>
          <w:szCs w:val="28"/>
        </w:rPr>
        <w:t>Развивать чувства цвета и ритма.</w:t>
      </w:r>
    </w:p>
    <w:p w14:paraId="3BB586B0" w14:textId="77777777" w:rsidR="008874A3" w:rsidRPr="00D37A6A" w:rsidRDefault="008874A3" w:rsidP="008874A3">
      <w:pPr>
        <w:pStyle w:val="a5"/>
        <w:shd w:val="clear" w:color="auto" w:fill="auto"/>
        <w:spacing w:line="276" w:lineRule="auto"/>
      </w:pPr>
      <w:r w:rsidRPr="00D37A6A">
        <w:t>Ход занятия см. Д.Н. Колдина стр. 14</w:t>
      </w:r>
    </w:p>
    <w:p w14:paraId="2E6786F9" w14:textId="7B5E3F09" w:rsidR="008874A3" w:rsidRPr="00D37A6A" w:rsidRDefault="008874A3" w:rsidP="004A2BC4">
      <w:pPr>
        <w:rPr>
          <w:rFonts w:ascii="Times New Roman" w:hAnsi="Times New Roman" w:cs="Times New Roman"/>
          <w:sz w:val="28"/>
          <w:szCs w:val="28"/>
        </w:rPr>
        <w:sectPr w:rsidR="008874A3" w:rsidRPr="00D37A6A" w:rsidSect="00CD30DC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134" w:right="950" w:bottom="639" w:left="1758" w:header="0" w:footer="3" w:gutter="0"/>
          <w:cols w:space="720"/>
          <w:noEndnote/>
          <w:titlePg/>
          <w:docGrid w:linePitch="360"/>
        </w:sectPr>
      </w:pPr>
    </w:p>
    <w:p w14:paraId="1D316C05" w14:textId="52B37BEF" w:rsidR="00AE71E5" w:rsidRPr="00D37A6A" w:rsidRDefault="00AE71E5" w:rsidP="00EB78D2">
      <w:pPr>
        <w:pStyle w:val="a5"/>
        <w:shd w:val="clear" w:color="auto" w:fill="auto"/>
        <w:spacing w:line="276" w:lineRule="auto"/>
        <w:jc w:val="center"/>
      </w:pPr>
      <w:bookmarkStart w:id="62" w:name="_Toc76927641"/>
      <w:r w:rsidRPr="00D37A6A">
        <w:rPr>
          <w:rStyle w:val="10"/>
        </w:rPr>
        <w:t xml:space="preserve">Список </w:t>
      </w:r>
      <w:r w:rsidR="008874A3" w:rsidRPr="00D37A6A">
        <w:rPr>
          <w:rStyle w:val="10"/>
        </w:rPr>
        <w:t>источников</w:t>
      </w:r>
      <w:bookmarkEnd w:id="62"/>
      <w:r w:rsidRPr="00D37A6A">
        <w:rPr>
          <w:rStyle w:val="a7"/>
        </w:rPr>
        <w:t>:</w:t>
      </w:r>
    </w:p>
    <w:p w14:paraId="0C09B01F" w14:textId="77777777" w:rsidR="00AE71E5" w:rsidRPr="00D37A6A" w:rsidRDefault="00AE71E5" w:rsidP="00EB78D2">
      <w:pPr>
        <w:pStyle w:val="22"/>
        <w:shd w:val="clear" w:color="auto" w:fill="auto"/>
        <w:tabs>
          <w:tab w:val="left" w:pos="707"/>
        </w:tabs>
        <w:spacing w:line="276" w:lineRule="auto"/>
        <w:ind w:firstLine="0"/>
        <w:rPr>
          <w:rStyle w:val="2Calibri14pt"/>
          <w:rFonts w:ascii="Times New Roman" w:eastAsia="Times New Roman" w:hAnsi="Times New Roman" w:cs="Times New Roman"/>
        </w:rPr>
      </w:pPr>
    </w:p>
    <w:p w14:paraId="6AB6407E" w14:textId="77777777" w:rsidR="00096293" w:rsidRPr="00D37A6A" w:rsidRDefault="00B30393" w:rsidP="00EB78D2">
      <w:pPr>
        <w:pStyle w:val="22"/>
        <w:numPr>
          <w:ilvl w:val="0"/>
          <w:numId w:val="13"/>
        </w:numPr>
        <w:shd w:val="clear" w:color="auto" w:fill="auto"/>
        <w:tabs>
          <w:tab w:val="left" w:pos="707"/>
        </w:tabs>
        <w:spacing w:line="276" w:lineRule="auto"/>
        <w:ind w:firstLine="0"/>
        <w:rPr>
          <w:rStyle w:val="2Calibri14pt"/>
          <w:rFonts w:ascii="Times New Roman" w:eastAsia="Times New Roman" w:hAnsi="Times New Roman" w:cs="Times New Roman"/>
        </w:rPr>
      </w:pPr>
      <w:r w:rsidRPr="00D37A6A">
        <w:rPr>
          <w:rStyle w:val="2Calibri14pt"/>
          <w:rFonts w:ascii="Times New Roman" w:hAnsi="Times New Roman" w:cs="Times New Roman"/>
        </w:rPr>
        <w:t xml:space="preserve">Колдина Д.Н. Лепка с детьми </w:t>
      </w:r>
      <w:r w:rsidR="00302AC8" w:rsidRPr="00D37A6A">
        <w:rPr>
          <w:rStyle w:val="2Calibri14pt"/>
          <w:rFonts w:ascii="Times New Roman" w:hAnsi="Times New Roman" w:cs="Times New Roman"/>
        </w:rPr>
        <w:t>2</w:t>
      </w:r>
      <w:r w:rsidRPr="00D37A6A">
        <w:rPr>
          <w:rStyle w:val="2Calibri14pt"/>
          <w:rFonts w:ascii="Times New Roman" w:hAnsi="Times New Roman" w:cs="Times New Roman"/>
        </w:rPr>
        <w:t xml:space="preserve">-3 лет. </w:t>
      </w:r>
      <w:r w:rsidR="00302AC8" w:rsidRPr="00D37A6A">
        <w:rPr>
          <w:rStyle w:val="2Calibri14pt"/>
          <w:rFonts w:ascii="Times New Roman" w:hAnsi="Times New Roman" w:cs="Times New Roman"/>
        </w:rPr>
        <w:t>Сценарии</w:t>
      </w:r>
      <w:r w:rsidRPr="00D37A6A">
        <w:rPr>
          <w:rStyle w:val="2Calibri14pt"/>
          <w:rFonts w:ascii="Times New Roman" w:hAnsi="Times New Roman" w:cs="Times New Roman"/>
        </w:rPr>
        <w:t xml:space="preserve"> занятий. - М.: Мозаика-Синтез, 20</w:t>
      </w:r>
      <w:r w:rsidR="00302AC8" w:rsidRPr="00D37A6A">
        <w:rPr>
          <w:rStyle w:val="2Calibri14pt"/>
          <w:rFonts w:ascii="Times New Roman" w:hAnsi="Times New Roman" w:cs="Times New Roman"/>
        </w:rPr>
        <w:t>16</w:t>
      </w:r>
      <w:r w:rsidRPr="00D37A6A">
        <w:rPr>
          <w:rStyle w:val="2Calibri14pt"/>
          <w:rFonts w:ascii="Times New Roman" w:hAnsi="Times New Roman" w:cs="Times New Roman"/>
        </w:rPr>
        <w:t>.-48 с., цв. Вкл.</w:t>
      </w:r>
    </w:p>
    <w:p w14:paraId="6CD51A8E" w14:textId="77777777" w:rsidR="00302AC8" w:rsidRPr="00D37A6A" w:rsidRDefault="00302AC8" w:rsidP="00EB78D2">
      <w:pPr>
        <w:pStyle w:val="22"/>
        <w:numPr>
          <w:ilvl w:val="0"/>
          <w:numId w:val="13"/>
        </w:numPr>
        <w:shd w:val="clear" w:color="auto" w:fill="auto"/>
        <w:tabs>
          <w:tab w:val="left" w:pos="707"/>
        </w:tabs>
        <w:spacing w:line="276" w:lineRule="auto"/>
        <w:ind w:firstLine="0"/>
        <w:rPr>
          <w:rStyle w:val="2Calibri14pt"/>
          <w:rFonts w:ascii="Times New Roman" w:eastAsia="Times New Roman" w:hAnsi="Times New Roman" w:cs="Times New Roman"/>
        </w:rPr>
      </w:pPr>
      <w:r w:rsidRPr="00D37A6A">
        <w:rPr>
          <w:rStyle w:val="2Calibri14pt"/>
          <w:rFonts w:ascii="Times New Roman" w:hAnsi="Times New Roman" w:cs="Times New Roman"/>
        </w:rPr>
        <w:t>Колдина Д.Н. Аппликация с детьми 2-3 лет. - М.: Мозаика-Синтез, 2016.-48 с., цв. Вкл.</w:t>
      </w:r>
    </w:p>
    <w:p w14:paraId="4668B24C" w14:textId="77777777" w:rsidR="00302AC8" w:rsidRPr="00D37A6A" w:rsidRDefault="00302AC8" w:rsidP="00EB78D2">
      <w:pPr>
        <w:pStyle w:val="22"/>
        <w:numPr>
          <w:ilvl w:val="0"/>
          <w:numId w:val="13"/>
        </w:numPr>
        <w:shd w:val="clear" w:color="auto" w:fill="auto"/>
        <w:tabs>
          <w:tab w:val="left" w:pos="707"/>
        </w:tabs>
        <w:spacing w:line="276" w:lineRule="auto"/>
        <w:ind w:firstLine="0"/>
        <w:rPr>
          <w:sz w:val="28"/>
          <w:szCs w:val="28"/>
        </w:rPr>
      </w:pPr>
      <w:r w:rsidRPr="00D37A6A">
        <w:rPr>
          <w:rStyle w:val="2Calibri14pt"/>
          <w:rFonts w:ascii="Times New Roman" w:hAnsi="Times New Roman" w:cs="Times New Roman"/>
        </w:rPr>
        <w:t>Колдина Д.Н. Рисование с детьми 2-3 лет. - М.: Мозаика-Синтез, 2016.-48 с., цв. Вкл.</w:t>
      </w:r>
    </w:p>
    <w:p w14:paraId="398CD910" w14:textId="77777777" w:rsidR="00096293" w:rsidRPr="00D37A6A" w:rsidRDefault="00B30393" w:rsidP="00EB78D2">
      <w:pPr>
        <w:pStyle w:val="22"/>
        <w:numPr>
          <w:ilvl w:val="0"/>
          <w:numId w:val="13"/>
        </w:numPr>
        <w:shd w:val="clear" w:color="auto" w:fill="auto"/>
        <w:tabs>
          <w:tab w:val="left" w:pos="707"/>
        </w:tabs>
        <w:spacing w:line="276" w:lineRule="auto"/>
        <w:ind w:firstLine="0"/>
        <w:rPr>
          <w:sz w:val="28"/>
          <w:szCs w:val="28"/>
        </w:rPr>
      </w:pPr>
      <w:r w:rsidRPr="00D37A6A">
        <w:rPr>
          <w:rStyle w:val="2Calibri14pt"/>
          <w:rFonts w:ascii="Times New Roman" w:hAnsi="Times New Roman" w:cs="Times New Roman"/>
        </w:rPr>
        <w:t xml:space="preserve">Янушка Е.А. Рисование с детьми раннего возраста </w:t>
      </w:r>
      <w:r w:rsidRPr="00D37A6A">
        <w:rPr>
          <w:rStyle w:val="2Calibri14pt1pt"/>
          <w:rFonts w:ascii="Times New Roman" w:hAnsi="Times New Roman" w:cs="Times New Roman"/>
        </w:rPr>
        <w:t>(1-3</w:t>
      </w:r>
      <w:r w:rsidRPr="00D37A6A">
        <w:rPr>
          <w:rStyle w:val="2Calibri14pt"/>
          <w:rFonts w:ascii="Times New Roman" w:hAnsi="Times New Roman" w:cs="Times New Roman"/>
        </w:rPr>
        <w:t xml:space="preserve"> года). Методическое пособие для воспитателей и родителей. - М.: МОЗАИКА- СИНТЕЗ, 2009. - 64 с.</w:t>
      </w:r>
    </w:p>
    <w:p w14:paraId="6B701147" w14:textId="77777777" w:rsidR="00AE71E5" w:rsidRPr="00D37A6A" w:rsidRDefault="00B30393" w:rsidP="00EB78D2">
      <w:pPr>
        <w:pStyle w:val="22"/>
        <w:numPr>
          <w:ilvl w:val="0"/>
          <w:numId w:val="13"/>
        </w:numPr>
        <w:shd w:val="clear" w:color="auto" w:fill="auto"/>
        <w:tabs>
          <w:tab w:val="left" w:pos="707"/>
        </w:tabs>
        <w:spacing w:line="276" w:lineRule="auto"/>
        <w:ind w:firstLine="0"/>
        <w:rPr>
          <w:rStyle w:val="2Calibri14pt"/>
          <w:rFonts w:ascii="Times New Roman" w:hAnsi="Times New Roman" w:cs="Times New Roman"/>
        </w:rPr>
      </w:pPr>
      <w:r w:rsidRPr="00D37A6A">
        <w:rPr>
          <w:rStyle w:val="2Calibri14pt"/>
          <w:rFonts w:ascii="Times New Roman" w:hAnsi="Times New Roman" w:cs="Times New Roman"/>
        </w:rPr>
        <w:t>Янушка Е.А. Аппликация с детьми раннего возраста (1 -3 года). Методическое пособие для воспитателей и родителей. - М.:МОЗАИКА- СИНТЕЗ, 2-11. - 64 с.</w:t>
      </w:r>
    </w:p>
    <w:p w14:paraId="4553C229" w14:textId="77777777" w:rsidR="00AE71E5" w:rsidRPr="00D37A6A" w:rsidRDefault="00AE71E5" w:rsidP="00EB78D2">
      <w:pPr>
        <w:spacing w:line="276" w:lineRule="auto"/>
        <w:rPr>
          <w:rStyle w:val="2Calibri14pt"/>
          <w:rFonts w:ascii="Times New Roman" w:hAnsi="Times New Roman" w:cs="Times New Roman"/>
        </w:rPr>
      </w:pPr>
      <w:r w:rsidRPr="00D37A6A">
        <w:rPr>
          <w:rStyle w:val="2Calibri14pt"/>
          <w:rFonts w:ascii="Times New Roman" w:hAnsi="Times New Roman" w:cs="Times New Roman"/>
        </w:rPr>
        <w:br w:type="page"/>
      </w:r>
    </w:p>
    <w:p w14:paraId="01A7CB0F" w14:textId="542FE936" w:rsidR="003840D2" w:rsidRPr="00D37A6A" w:rsidRDefault="003840D2" w:rsidP="003840D2">
      <w:pPr>
        <w:spacing w:line="276" w:lineRule="auto"/>
        <w:jc w:val="right"/>
        <w:rPr>
          <w:rStyle w:val="2Calibri14pt"/>
          <w:rFonts w:ascii="Times New Roman" w:hAnsi="Times New Roman" w:cs="Times New Roman"/>
        </w:rPr>
      </w:pPr>
      <w:r w:rsidRPr="00D37A6A">
        <w:rPr>
          <w:rStyle w:val="2Calibri14pt"/>
          <w:rFonts w:ascii="Times New Roman" w:hAnsi="Times New Roman" w:cs="Times New Roman"/>
        </w:rPr>
        <w:t>Приложение №1</w:t>
      </w:r>
    </w:p>
    <w:p w14:paraId="1D25B7EC" w14:textId="77777777" w:rsidR="003840D2" w:rsidRPr="00D37A6A" w:rsidRDefault="003840D2" w:rsidP="00EB78D2">
      <w:pPr>
        <w:spacing w:line="276" w:lineRule="auto"/>
        <w:rPr>
          <w:rStyle w:val="2Calibri14pt"/>
          <w:rFonts w:ascii="Times New Roman" w:hAnsi="Times New Roman" w:cs="Times New Roman"/>
        </w:rPr>
      </w:pPr>
    </w:p>
    <w:p w14:paraId="1F779879" w14:textId="77777777" w:rsidR="00DA10F1" w:rsidRPr="00D37A6A" w:rsidRDefault="00DA10F1" w:rsidP="00EB78D2">
      <w:pPr>
        <w:spacing w:line="276" w:lineRule="auto"/>
        <w:rPr>
          <w:rStyle w:val="2Calibri14pt"/>
          <w:rFonts w:ascii="Times New Roman" w:hAnsi="Times New Roman" w:cs="Times New Roman"/>
        </w:rPr>
      </w:pPr>
    </w:p>
    <w:p w14:paraId="4A21159A" w14:textId="77777777" w:rsidR="00DA10F1" w:rsidRPr="00D37A6A" w:rsidRDefault="00DA10F1" w:rsidP="00EB78D2">
      <w:pPr>
        <w:spacing w:line="276" w:lineRule="auto"/>
        <w:rPr>
          <w:rStyle w:val="2Calibri14pt"/>
          <w:rFonts w:ascii="Times New Roman" w:hAnsi="Times New Roman" w:cs="Times New Roman"/>
        </w:rPr>
      </w:pPr>
    </w:p>
    <w:p w14:paraId="72467EE6" w14:textId="77777777" w:rsidR="00DA10F1" w:rsidRPr="00D37A6A" w:rsidRDefault="00DA10F1" w:rsidP="00EB78D2">
      <w:pPr>
        <w:spacing w:line="276" w:lineRule="auto"/>
        <w:rPr>
          <w:rStyle w:val="2Calibri14pt"/>
          <w:rFonts w:ascii="Times New Roman" w:hAnsi="Times New Roman" w:cs="Times New Roman"/>
        </w:rPr>
      </w:pPr>
    </w:p>
    <w:p w14:paraId="157F221D" w14:textId="7294E68A" w:rsidR="00DA10F1" w:rsidRPr="00D37A6A" w:rsidRDefault="00EE3B35" w:rsidP="00EB78D2">
      <w:pPr>
        <w:spacing w:line="276" w:lineRule="auto"/>
        <w:rPr>
          <w:rStyle w:val="2Calibri14pt"/>
          <w:rFonts w:ascii="Times New Roman" w:hAnsi="Times New Roman" w:cs="Times New Roman"/>
        </w:rPr>
      </w:pPr>
      <w:r w:rsidRPr="00D37A6A">
        <w:rPr>
          <w:rStyle w:val="2Calibri14pt"/>
          <w:rFonts w:ascii="Times New Roman" w:hAnsi="Times New Roman" w:cs="Times New Roman"/>
        </w:rPr>
        <w:t>Диагностическая</w:t>
      </w:r>
      <w:r w:rsidR="00DA10F1" w:rsidRPr="00D37A6A">
        <w:rPr>
          <w:rStyle w:val="2Calibri14pt"/>
          <w:rFonts w:ascii="Times New Roman" w:hAnsi="Times New Roman" w:cs="Times New Roman"/>
        </w:rPr>
        <w:t xml:space="preserve"> таблица </w:t>
      </w:r>
      <w:r w:rsidRPr="00D37A6A">
        <w:rPr>
          <w:rStyle w:val="2Calibri14pt"/>
          <w:rFonts w:ascii="Times New Roman" w:hAnsi="Times New Roman" w:cs="Times New Roman"/>
        </w:rPr>
        <w:t>программы «Цветные ладошки» Первая младшая группа</w:t>
      </w:r>
      <w:r w:rsidR="00DA10F1" w:rsidRPr="00D37A6A">
        <w:rPr>
          <w:rStyle w:val="2Calibri14pt"/>
          <w:rFonts w:ascii="Times New Roman" w:hAnsi="Times New Roman" w:cs="Times New Roman"/>
        </w:rPr>
        <w:t xml:space="preserve"> </w:t>
      </w:r>
    </w:p>
    <w:tbl>
      <w:tblPr>
        <w:tblStyle w:val="ae"/>
        <w:tblW w:w="9767" w:type="dxa"/>
        <w:tblLook w:val="04A0" w:firstRow="1" w:lastRow="0" w:firstColumn="1" w:lastColumn="0" w:noHBand="0" w:noVBand="1"/>
      </w:tblPr>
      <w:tblGrid>
        <w:gridCol w:w="643"/>
        <w:gridCol w:w="1892"/>
        <w:gridCol w:w="2413"/>
        <w:gridCol w:w="2126"/>
        <w:gridCol w:w="2693"/>
      </w:tblGrid>
      <w:tr w:rsidR="00EE3B35" w:rsidRPr="00D37A6A" w14:paraId="1B992E63" w14:textId="77777777" w:rsidTr="00EE3B35">
        <w:tc>
          <w:tcPr>
            <w:tcW w:w="643" w:type="dxa"/>
          </w:tcPr>
          <w:p w14:paraId="2D70CB77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76EC048C" w14:textId="41DB12E6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  <w:r w:rsidRPr="00D37A6A">
              <w:rPr>
                <w:rStyle w:val="2Calibri14pt"/>
                <w:rFonts w:ascii="Times New Roman" w:hAnsi="Times New Roman" w:cs="Times New Roman"/>
              </w:rPr>
              <w:t>Ф.И.  ребенка</w:t>
            </w:r>
          </w:p>
        </w:tc>
        <w:tc>
          <w:tcPr>
            <w:tcW w:w="7232" w:type="dxa"/>
            <w:gridSpan w:val="3"/>
          </w:tcPr>
          <w:p w14:paraId="28AE4727" w14:textId="7DA35938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  <w:r w:rsidRPr="00D37A6A">
              <w:rPr>
                <w:rStyle w:val="2Calibri14pt"/>
                <w:rFonts w:ascii="Times New Roman" w:hAnsi="Times New Roman" w:cs="Times New Roman"/>
              </w:rPr>
              <w:t>Лепка, рисование, аппликация</w:t>
            </w:r>
          </w:p>
        </w:tc>
      </w:tr>
      <w:tr w:rsidR="00EE3B35" w:rsidRPr="00D37A6A" w14:paraId="160C2EF1" w14:textId="77777777" w:rsidTr="00EE3B35">
        <w:tc>
          <w:tcPr>
            <w:tcW w:w="643" w:type="dxa"/>
          </w:tcPr>
          <w:p w14:paraId="5E955159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215EA4D1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46E5A577" w14:textId="0BD5C8DF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  <w:r w:rsidRPr="00D37A6A">
              <w:rPr>
                <w:rStyle w:val="2Calibri14pt"/>
                <w:rFonts w:ascii="Times New Roman" w:hAnsi="Times New Roman" w:cs="Times New Roman"/>
              </w:rPr>
              <w:t>Владения основными приемами (лепка, рисования, аппликация)</w:t>
            </w:r>
          </w:p>
        </w:tc>
        <w:tc>
          <w:tcPr>
            <w:tcW w:w="2126" w:type="dxa"/>
          </w:tcPr>
          <w:p w14:paraId="7309A144" w14:textId="780B220C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  <w:r w:rsidRPr="00D37A6A">
              <w:rPr>
                <w:rStyle w:val="2Calibri14pt"/>
                <w:rFonts w:ascii="Times New Roman" w:hAnsi="Times New Roman" w:cs="Times New Roman"/>
              </w:rPr>
              <w:t>Умение лепить рисовать, делать простые подделки</w:t>
            </w:r>
          </w:p>
        </w:tc>
        <w:tc>
          <w:tcPr>
            <w:tcW w:w="2693" w:type="dxa"/>
          </w:tcPr>
          <w:p w14:paraId="5E26285C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  <w:r w:rsidRPr="00D37A6A">
              <w:rPr>
                <w:rStyle w:val="2Calibri14pt"/>
                <w:rFonts w:ascii="Times New Roman" w:hAnsi="Times New Roman" w:cs="Times New Roman"/>
              </w:rPr>
              <w:t>Умение украшать подделки.</w:t>
            </w:r>
          </w:p>
          <w:p w14:paraId="537CA224" w14:textId="584DF12F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  <w:r w:rsidRPr="00D37A6A">
              <w:rPr>
                <w:rStyle w:val="2Calibri14pt"/>
                <w:rFonts w:ascii="Times New Roman" w:hAnsi="Times New Roman" w:cs="Times New Roman"/>
              </w:rPr>
              <w:t>Умение пользоваться разными материалами</w:t>
            </w:r>
          </w:p>
        </w:tc>
      </w:tr>
      <w:tr w:rsidR="00EE3B35" w:rsidRPr="00D37A6A" w14:paraId="3E9472D5" w14:textId="77777777" w:rsidTr="00EE3B35">
        <w:tc>
          <w:tcPr>
            <w:tcW w:w="643" w:type="dxa"/>
          </w:tcPr>
          <w:p w14:paraId="6C71853A" w14:textId="78E730F4" w:rsidR="00EE3B35" w:rsidRPr="00D37A6A" w:rsidRDefault="00EE3B35" w:rsidP="00EE3B35">
            <w:pPr>
              <w:pStyle w:val="af"/>
              <w:numPr>
                <w:ilvl w:val="0"/>
                <w:numId w:val="22"/>
              </w:num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5A10EC51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5646CF25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585919C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02FFF57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</w:tr>
      <w:tr w:rsidR="00EE3B35" w:rsidRPr="00D37A6A" w14:paraId="3A3E0C9F" w14:textId="77777777" w:rsidTr="00EE3B35">
        <w:tc>
          <w:tcPr>
            <w:tcW w:w="643" w:type="dxa"/>
          </w:tcPr>
          <w:p w14:paraId="60062387" w14:textId="77777777" w:rsidR="00EE3B35" w:rsidRPr="00D37A6A" w:rsidRDefault="00EE3B35" w:rsidP="00EE3B35">
            <w:pPr>
              <w:pStyle w:val="af"/>
              <w:numPr>
                <w:ilvl w:val="0"/>
                <w:numId w:val="22"/>
              </w:num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668DDD30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6B6B70E6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3D70811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B5D25DB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</w:tr>
      <w:tr w:rsidR="00EE3B35" w:rsidRPr="00D37A6A" w14:paraId="390C6DF7" w14:textId="77777777" w:rsidTr="00EE3B35">
        <w:tc>
          <w:tcPr>
            <w:tcW w:w="643" w:type="dxa"/>
          </w:tcPr>
          <w:p w14:paraId="7976F511" w14:textId="77777777" w:rsidR="00EE3B35" w:rsidRPr="00D37A6A" w:rsidRDefault="00EE3B35" w:rsidP="00EE3B35">
            <w:pPr>
              <w:pStyle w:val="af"/>
              <w:numPr>
                <w:ilvl w:val="0"/>
                <w:numId w:val="22"/>
              </w:num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63A48E0D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3AEA72BF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F40E40D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7799853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</w:tr>
      <w:tr w:rsidR="00EE3B35" w:rsidRPr="00D37A6A" w14:paraId="05956A33" w14:textId="77777777" w:rsidTr="00EE3B35">
        <w:tc>
          <w:tcPr>
            <w:tcW w:w="643" w:type="dxa"/>
          </w:tcPr>
          <w:p w14:paraId="2CE3681C" w14:textId="77777777" w:rsidR="00EE3B35" w:rsidRPr="00D37A6A" w:rsidRDefault="00EE3B35" w:rsidP="00EE3B35">
            <w:pPr>
              <w:pStyle w:val="af"/>
              <w:numPr>
                <w:ilvl w:val="0"/>
                <w:numId w:val="22"/>
              </w:num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2B1DC9AC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30CE9A9C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10E2552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6BA7BAE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</w:tr>
      <w:tr w:rsidR="00EE3B35" w:rsidRPr="00D37A6A" w14:paraId="773F6359" w14:textId="77777777" w:rsidTr="00EE3B35">
        <w:tc>
          <w:tcPr>
            <w:tcW w:w="643" w:type="dxa"/>
          </w:tcPr>
          <w:p w14:paraId="1A8E6F80" w14:textId="77777777" w:rsidR="00EE3B35" w:rsidRPr="00D37A6A" w:rsidRDefault="00EE3B35" w:rsidP="00EE3B35">
            <w:pPr>
              <w:pStyle w:val="af"/>
              <w:numPr>
                <w:ilvl w:val="0"/>
                <w:numId w:val="22"/>
              </w:num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6558538B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0889F7BB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FF17A8E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DF76736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</w:tr>
      <w:tr w:rsidR="00EE3B35" w:rsidRPr="00D37A6A" w14:paraId="5DD04910" w14:textId="77777777" w:rsidTr="00EE3B35">
        <w:tc>
          <w:tcPr>
            <w:tcW w:w="643" w:type="dxa"/>
          </w:tcPr>
          <w:p w14:paraId="5017D35F" w14:textId="77777777" w:rsidR="00EE3B35" w:rsidRPr="00D37A6A" w:rsidRDefault="00EE3B35" w:rsidP="00EE3B35">
            <w:pPr>
              <w:pStyle w:val="af"/>
              <w:numPr>
                <w:ilvl w:val="0"/>
                <w:numId w:val="22"/>
              </w:num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3D14C57B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60E8D94C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FE51BBD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3660769" w14:textId="77777777" w:rsidR="00EE3B35" w:rsidRPr="00D37A6A" w:rsidRDefault="00EE3B35" w:rsidP="00EB78D2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</w:tr>
      <w:tr w:rsidR="00EE3B35" w:rsidRPr="00D37A6A" w14:paraId="4FEC74A2" w14:textId="77777777" w:rsidTr="00EE3B35">
        <w:tc>
          <w:tcPr>
            <w:tcW w:w="643" w:type="dxa"/>
          </w:tcPr>
          <w:p w14:paraId="2CEDAF6D" w14:textId="77777777" w:rsidR="00EE3B35" w:rsidRPr="00D37A6A" w:rsidRDefault="00EE3B35" w:rsidP="00EE3B35">
            <w:pPr>
              <w:pStyle w:val="af"/>
              <w:numPr>
                <w:ilvl w:val="0"/>
                <w:numId w:val="22"/>
              </w:num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356FB147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18F0D1FA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9B42DD9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04FC95B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</w:tr>
      <w:tr w:rsidR="00EE3B35" w:rsidRPr="00D37A6A" w14:paraId="4E9BBC5E" w14:textId="77777777" w:rsidTr="00EE3B35">
        <w:tc>
          <w:tcPr>
            <w:tcW w:w="643" w:type="dxa"/>
          </w:tcPr>
          <w:p w14:paraId="3D435D1E" w14:textId="77777777" w:rsidR="00EE3B35" w:rsidRPr="00D37A6A" w:rsidRDefault="00EE3B35" w:rsidP="00EE3B35">
            <w:pPr>
              <w:pStyle w:val="af"/>
              <w:numPr>
                <w:ilvl w:val="0"/>
                <w:numId w:val="22"/>
              </w:num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5C5821D0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3C160134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338FD29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C54DC7F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</w:tr>
      <w:tr w:rsidR="00EE3B35" w:rsidRPr="00D37A6A" w14:paraId="2F3AE15D" w14:textId="77777777" w:rsidTr="00EE3B35">
        <w:tc>
          <w:tcPr>
            <w:tcW w:w="643" w:type="dxa"/>
          </w:tcPr>
          <w:p w14:paraId="47963FE2" w14:textId="77777777" w:rsidR="00EE3B35" w:rsidRPr="00D37A6A" w:rsidRDefault="00EE3B35" w:rsidP="00EE3B35">
            <w:pPr>
              <w:pStyle w:val="af"/>
              <w:numPr>
                <w:ilvl w:val="0"/>
                <w:numId w:val="22"/>
              </w:num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6A1DA3DB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0E23F1D6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4015A17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2E9D270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</w:tr>
      <w:tr w:rsidR="00EE3B35" w:rsidRPr="00D37A6A" w14:paraId="63E643AF" w14:textId="77777777" w:rsidTr="00EE3B35">
        <w:tc>
          <w:tcPr>
            <w:tcW w:w="643" w:type="dxa"/>
          </w:tcPr>
          <w:p w14:paraId="00E47BFD" w14:textId="77777777" w:rsidR="00EE3B35" w:rsidRPr="00D37A6A" w:rsidRDefault="00EE3B35" w:rsidP="00EE3B35">
            <w:pPr>
              <w:pStyle w:val="af"/>
              <w:numPr>
                <w:ilvl w:val="0"/>
                <w:numId w:val="22"/>
              </w:num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58754C29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26F7A407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55C6B66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590ED23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</w:tr>
      <w:tr w:rsidR="00EE3B35" w:rsidRPr="00D37A6A" w14:paraId="35F4E47E" w14:textId="77777777" w:rsidTr="00EE3B35">
        <w:tc>
          <w:tcPr>
            <w:tcW w:w="643" w:type="dxa"/>
          </w:tcPr>
          <w:p w14:paraId="13BF86F7" w14:textId="77777777" w:rsidR="00EE3B35" w:rsidRPr="00D37A6A" w:rsidRDefault="00EE3B35" w:rsidP="00EE3B35">
            <w:pPr>
              <w:pStyle w:val="af"/>
              <w:numPr>
                <w:ilvl w:val="0"/>
                <w:numId w:val="22"/>
              </w:num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35A964E8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3E90F472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9FE7CEC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30B5CD4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</w:tr>
      <w:tr w:rsidR="00EE3B35" w:rsidRPr="00D37A6A" w14:paraId="07DC986D" w14:textId="77777777" w:rsidTr="00EE3B35">
        <w:tc>
          <w:tcPr>
            <w:tcW w:w="643" w:type="dxa"/>
          </w:tcPr>
          <w:p w14:paraId="0EEE8773" w14:textId="77777777" w:rsidR="00EE3B35" w:rsidRPr="00D37A6A" w:rsidRDefault="00EE3B35" w:rsidP="00EE3B35">
            <w:pPr>
              <w:pStyle w:val="af"/>
              <w:numPr>
                <w:ilvl w:val="0"/>
                <w:numId w:val="22"/>
              </w:num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6FCEF9CD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7252220F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3F18B90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48405BA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</w:tr>
      <w:tr w:rsidR="00EE3B35" w:rsidRPr="00D37A6A" w14:paraId="334ACC19" w14:textId="77777777" w:rsidTr="00EE3B35">
        <w:tc>
          <w:tcPr>
            <w:tcW w:w="643" w:type="dxa"/>
          </w:tcPr>
          <w:p w14:paraId="1A73F69D" w14:textId="77777777" w:rsidR="00EE3B35" w:rsidRPr="00D37A6A" w:rsidRDefault="00EE3B35" w:rsidP="00FB3805">
            <w:pPr>
              <w:pStyle w:val="af"/>
              <w:numPr>
                <w:ilvl w:val="0"/>
                <w:numId w:val="22"/>
              </w:num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6DC89669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433F2EE2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9F66DF0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DE48839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</w:tr>
      <w:tr w:rsidR="00EE3B35" w:rsidRPr="00D37A6A" w14:paraId="669240FD" w14:textId="77777777" w:rsidTr="00EE3B35">
        <w:tc>
          <w:tcPr>
            <w:tcW w:w="643" w:type="dxa"/>
          </w:tcPr>
          <w:p w14:paraId="5784A94E" w14:textId="77777777" w:rsidR="00EE3B35" w:rsidRPr="00D37A6A" w:rsidRDefault="00EE3B35" w:rsidP="00FB3805">
            <w:pPr>
              <w:pStyle w:val="af"/>
              <w:numPr>
                <w:ilvl w:val="0"/>
                <w:numId w:val="22"/>
              </w:num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17600774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5A0AB91E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86C94C7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894912D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</w:tr>
      <w:tr w:rsidR="00EE3B35" w:rsidRPr="00D37A6A" w14:paraId="4DB8C149" w14:textId="77777777" w:rsidTr="00EE3B35">
        <w:tc>
          <w:tcPr>
            <w:tcW w:w="643" w:type="dxa"/>
          </w:tcPr>
          <w:p w14:paraId="13D41B5B" w14:textId="77777777" w:rsidR="00EE3B35" w:rsidRPr="00D37A6A" w:rsidRDefault="00EE3B35" w:rsidP="00FB3805">
            <w:pPr>
              <w:pStyle w:val="af"/>
              <w:numPr>
                <w:ilvl w:val="0"/>
                <w:numId w:val="22"/>
              </w:num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4B2A25AF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2AF48A2F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265FE3A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DD69FAF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</w:tr>
      <w:tr w:rsidR="00EE3B35" w:rsidRPr="00D37A6A" w14:paraId="0BEEA952" w14:textId="77777777" w:rsidTr="00EE3B35">
        <w:tc>
          <w:tcPr>
            <w:tcW w:w="643" w:type="dxa"/>
          </w:tcPr>
          <w:p w14:paraId="43DBEDA7" w14:textId="77777777" w:rsidR="00EE3B35" w:rsidRPr="00D37A6A" w:rsidRDefault="00EE3B35" w:rsidP="00FB3805">
            <w:pPr>
              <w:pStyle w:val="af"/>
              <w:numPr>
                <w:ilvl w:val="0"/>
                <w:numId w:val="22"/>
              </w:num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6738FB3A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100ADEED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C16F16F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738DFCD" w14:textId="77777777" w:rsidR="00EE3B35" w:rsidRPr="00D37A6A" w:rsidRDefault="00EE3B35" w:rsidP="00FB3805">
            <w:pPr>
              <w:spacing w:line="276" w:lineRule="auto"/>
              <w:rPr>
                <w:rStyle w:val="2Calibri14pt"/>
                <w:rFonts w:ascii="Times New Roman" w:hAnsi="Times New Roman" w:cs="Times New Roman"/>
              </w:rPr>
            </w:pPr>
          </w:p>
        </w:tc>
      </w:tr>
    </w:tbl>
    <w:p w14:paraId="4B0D986D" w14:textId="77777777" w:rsidR="003840D2" w:rsidRPr="00D37A6A" w:rsidRDefault="003840D2" w:rsidP="00EB78D2">
      <w:pPr>
        <w:spacing w:line="276" w:lineRule="auto"/>
        <w:rPr>
          <w:rStyle w:val="2Calibri14pt"/>
          <w:rFonts w:ascii="Times New Roman" w:hAnsi="Times New Roman" w:cs="Times New Roman"/>
        </w:rPr>
      </w:pPr>
    </w:p>
    <w:p w14:paraId="1A8FD537" w14:textId="77777777" w:rsidR="003840D2" w:rsidRPr="00D37A6A" w:rsidRDefault="003840D2" w:rsidP="00EB78D2">
      <w:pPr>
        <w:spacing w:line="276" w:lineRule="auto"/>
        <w:rPr>
          <w:rStyle w:val="2Calibri14pt"/>
          <w:rFonts w:ascii="Times New Roman" w:hAnsi="Times New Roman" w:cs="Times New Roman"/>
        </w:rPr>
      </w:pPr>
    </w:p>
    <w:p w14:paraId="1AF34FC3" w14:textId="77777777" w:rsidR="003840D2" w:rsidRPr="00D37A6A" w:rsidRDefault="003840D2" w:rsidP="00EB78D2">
      <w:pPr>
        <w:spacing w:line="276" w:lineRule="auto"/>
        <w:rPr>
          <w:rStyle w:val="2Calibri14pt"/>
          <w:rFonts w:ascii="Times New Roman" w:hAnsi="Times New Roman" w:cs="Times New Roman"/>
        </w:rPr>
      </w:pPr>
    </w:p>
    <w:p w14:paraId="0347A8D6" w14:textId="77777777" w:rsidR="003840D2" w:rsidRPr="00D37A6A" w:rsidRDefault="003840D2" w:rsidP="00EB78D2">
      <w:pPr>
        <w:spacing w:line="276" w:lineRule="auto"/>
        <w:rPr>
          <w:rStyle w:val="2Calibri14pt"/>
          <w:rFonts w:ascii="Times New Roman" w:hAnsi="Times New Roman" w:cs="Times New Roman"/>
        </w:rPr>
      </w:pPr>
    </w:p>
    <w:p w14:paraId="1ACC72F1" w14:textId="4519CE31" w:rsidR="00D37A6A" w:rsidRPr="00117792" w:rsidRDefault="00D37A6A" w:rsidP="00117792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sectPr w:rsidR="00D37A6A" w:rsidRPr="00117792" w:rsidSect="00537BEE">
      <w:headerReference w:type="even" r:id="rId17"/>
      <w:headerReference w:type="default" r:id="rId18"/>
      <w:pgSz w:w="11900" w:h="16840"/>
      <w:pgMar w:top="1135" w:right="1314" w:bottom="2257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8221E" w14:textId="77777777" w:rsidR="003E14C4" w:rsidRDefault="003E14C4">
      <w:r>
        <w:separator/>
      </w:r>
    </w:p>
  </w:endnote>
  <w:endnote w:type="continuationSeparator" w:id="0">
    <w:p w14:paraId="35F40328" w14:textId="77777777" w:rsidR="003E14C4" w:rsidRDefault="003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altName w:val="﷽﷽﷽﷽﷽﷽﷽﷽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CDE56" w14:textId="77777777" w:rsidR="00E77C1F" w:rsidRDefault="00E77C1F" w:rsidP="004D3B30">
    <w:pPr>
      <w:pStyle w:val="a8"/>
      <w:framePr w:h="630" w:hRule="exact" w:wrap="none" w:vAnchor="text" w:hAnchor="margin" w:xAlign="center" w:y="-308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25A58">
      <w:rPr>
        <w:rStyle w:val="af1"/>
        <w:noProof/>
      </w:rPr>
      <w:t>2</w:t>
    </w:r>
    <w:r>
      <w:rPr>
        <w:rStyle w:val="af1"/>
      </w:rPr>
      <w:fldChar w:fldCharType="end"/>
    </w:r>
  </w:p>
  <w:p w14:paraId="28EA5F43" w14:textId="77777777" w:rsidR="00E77C1F" w:rsidRDefault="00E77C1F" w:rsidP="004D3B30">
    <w:pPr>
      <w:pStyle w:val="a8"/>
      <w:framePr w:h="603" w:hRule="exact" w:wrap="auto" w:hAnchor="text" w:y="-252"/>
      <w:jc w:val="center"/>
    </w:pPr>
  </w:p>
  <w:p w14:paraId="425554E6" w14:textId="77777777" w:rsidR="00E77C1F" w:rsidRDefault="00E77C1F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498AB" w14:textId="77777777" w:rsidR="00E77C1F" w:rsidRDefault="00E77C1F" w:rsidP="004D3B30">
    <w:pPr>
      <w:pStyle w:val="a8"/>
      <w:framePr w:h="560" w:hRule="exact" w:wrap="none" w:vAnchor="text" w:hAnchor="margin" w:xAlign="center" w:y="-84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E14C4">
      <w:rPr>
        <w:rStyle w:val="af1"/>
        <w:noProof/>
      </w:rPr>
      <w:t>1</w:t>
    </w:r>
    <w:r>
      <w:rPr>
        <w:rStyle w:val="af1"/>
      </w:rPr>
      <w:fldChar w:fldCharType="end"/>
    </w:r>
  </w:p>
  <w:p w14:paraId="68A1BE05" w14:textId="77777777" w:rsidR="00E77C1F" w:rsidRDefault="00E77C1F" w:rsidP="004D3B30">
    <w:pPr>
      <w:pStyle w:val="a8"/>
      <w:framePr w:h="743" w:hRule="exact" w:wrap="auto" w:hAnchor="text" w:y="-392"/>
      <w:jc w:val="center"/>
    </w:pPr>
  </w:p>
  <w:p w14:paraId="2003C738" w14:textId="77777777" w:rsidR="00E77C1F" w:rsidRDefault="00E77C1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A715A" w14:textId="77777777" w:rsidR="00E77C1F" w:rsidRDefault="00E77C1F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BEA7E" w14:textId="77777777" w:rsidR="00E77C1F" w:rsidRDefault="00E77C1F" w:rsidP="003D145C">
    <w:pPr>
      <w:pStyle w:val="a8"/>
      <w:framePr w:wrap="none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25A58">
      <w:rPr>
        <w:rStyle w:val="af1"/>
        <w:noProof/>
      </w:rPr>
      <w:t>30</w:t>
    </w:r>
    <w:r>
      <w:rPr>
        <w:rStyle w:val="af1"/>
      </w:rPr>
      <w:fldChar w:fldCharType="end"/>
    </w:r>
  </w:p>
  <w:p w14:paraId="675D80CF" w14:textId="114D173E" w:rsidR="00E77C1F" w:rsidRDefault="00E77C1F" w:rsidP="00CD30DC">
    <w:pPr>
      <w:pStyle w:val="a8"/>
      <w:ind w:right="360"/>
      <w:jc w:val="center"/>
    </w:pPr>
  </w:p>
  <w:p w14:paraId="09238149" w14:textId="77777777" w:rsidR="00E77C1F" w:rsidRDefault="00E77C1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71D96" w14:textId="77777777" w:rsidR="00E77C1F" w:rsidRDefault="00E77C1F" w:rsidP="003D145C">
    <w:pPr>
      <w:pStyle w:val="a8"/>
      <w:framePr w:wrap="none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25A58">
      <w:rPr>
        <w:rStyle w:val="af1"/>
        <w:noProof/>
      </w:rPr>
      <w:t>29</w:t>
    </w:r>
    <w:r>
      <w:rPr>
        <w:rStyle w:val="af1"/>
      </w:rPr>
      <w:fldChar w:fldCharType="end"/>
    </w:r>
  </w:p>
  <w:p w14:paraId="15ED95C3" w14:textId="0E1AFD81" w:rsidR="00E77C1F" w:rsidRDefault="00E77C1F" w:rsidP="00CD30DC">
    <w:pPr>
      <w:pStyle w:val="a8"/>
      <w:ind w:right="360"/>
      <w:jc w:val="center"/>
    </w:pPr>
  </w:p>
  <w:p w14:paraId="56971375" w14:textId="77777777" w:rsidR="00E77C1F" w:rsidRDefault="00E77C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D7A49" w14:textId="77777777" w:rsidR="003E14C4" w:rsidRDefault="003E14C4"/>
  </w:footnote>
  <w:footnote w:type="continuationSeparator" w:id="0">
    <w:p w14:paraId="1AAD6189" w14:textId="77777777" w:rsidR="003E14C4" w:rsidRDefault="003E14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E560C" w14:textId="77777777" w:rsidR="00E77C1F" w:rsidRDefault="00E77C1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271AE" w14:textId="77777777" w:rsidR="00E77C1F" w:rsidRDefault="00E77C1F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AAD94" w14:textId="77777777" w:rsidR="00E77C1F" w:rsidRDefault="00E77C1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FCE9F" w14:textId="77777777" w:rsidR="00E77C1F" w:rsidRDefault="00E77C1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FB982" w14:textId="77777777" w:rsidR="00E77C1F" w:rsidRDefault="00E77C1F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9A0F5" w14:textId="77777777" w:rsidR="00E77C1F" w:rsidRDefault="00E77C1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2F695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0D7C55"/>
    <w:multiLevelType w:val="multilevel"/>
    <w:tmpl w:val="3EBC17C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B2CE0"/>
    <w:multiLevelType w:val="multilevel"/>
    <w:tmpl w:val="83525B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305E3"/>
    <w:multiLevelType w:val="multilevel"/>
    <w:tmpl w:val="2036FA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735B4F"/>
    <w:multiLevelType w:val="multilevel"/>
    <w:tmpl w:val="42AADA1A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68687C"/>
    <w:multiLevelType w:val="hybridMultilevel"/>
    <w:tmpl w:val="151E9736"/>
    <w:lvl w:ilvl="0" w:tplc="562E8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35854"/>
    <w:multiLevelType w:val="hybridMultilevel"/>
    <w:tmpl w:val="699E65F0"/>
    <w:lvl w:ilvl="0" w:tplc="2954EEB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B0EC8"/>
    <w:multiLevelType w:val="hybridMultilevel"/>
    <w:tmpl w:val="A014C6C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254F7317"/>
    <w:multiLevelType w:val="multilevel"/>
    <w:tmpl w:val="D59AF1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6B2575"/>
    <w:multiLevelType w:val="hybridMultilevel"/>
    <w:tmpl w:val="C492BA78"/>
    <w:lvl w:ilvl="0" w:tplc="D59429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B720B1"/>
    <w:multiLevelType w:val="multilevel"/>
    <w:tmpl w:val="B7F4A29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F2108D"/>
    <w:multiLevelType w:val="multilevel"/>
    <w:tmpl w:val="227C48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8810AF"/>
    <w:multiLevelType w:val="multilevel"/>
    <w:tmpl w:val="8DD0DA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E01A29"/>
    <w:multiLevelType w:val="multilevel"/>
    <w:tmpl w:val="B5BA3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26374B"/>
    <w:multiLevelType w:val="hybridMultilevel"/>
    <w:tmpl w:val="5A168406"/>
    <w:lvl w:ilvl="0" w:tplc="65062596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5">
    <w:nsid w:val="48BA4A91"/>
    <w:multiLevelType w:val="multilevel"/>
    <w:tmpl w:val="DA2674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695C86"/>
    <w:multiLevelType w:val="hybridMultilevel"/>
    <w:tmpl w:val="DF5C6FA8"/>
    <w:lvl w:ilvl="0" w:tplc="D66A1B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B65D3"/>
    <w:multiLevelType w:val="hybridMultilevel"/>
    <w:tmpl w:val="5A16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33B20"/>
    <w:multiLevelType w:val="multilevel"/>
    <w:tmpl w:val="DBD40E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2E00AF"/>
    <w:multiLevelType w:val="multilevel"/>
    <w:tmpl w:val="A9FA7012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432C19"/>
    <w:multiLevelType w:val="multilevel"/>
    <w:tmpl w:val="0D34CC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161698"/>
    <w:multiLevelType w:val="multilevel"/>
    <w:tmpl w:val="AA7E1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7974D7"/>
    <w:multiLevelType w:val="multilevel"/>
    <w:tmpl w:val="BA26E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6E531C"/>
    <w:multiLevelType w:val="multilevel"/>
    <w:tmpl w:val="D59AF1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7F6CE6"/>
    <w:multiLevelType w:val="multilevel"/>
    <w:tmpl w:val="F0AC87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3D5E8E"/>
    <w:multiLevelType w:val="multilevel"/>
    <w:tmpl w:val="021A1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567F0C"/>
    <w:multiLevelType w:val="hybridMultilevel"/>
    <w:tmpl w:val="699E65F0"/>
    <w:lvl w:ilvl="0" w:tplc="2954EEB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5242C"/>
    <w:multiLevelType w:val="multilevel"/>
    <w:tmpl w:val="DCA89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FE24B8"/>
    <w:multiLevelType w:val="multilevel"/>
    <w:tmpl w:val="D59AF1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"/>
  </w:num>
  <w:num w:numId="3">
    <w:abstractNumId w:val="12"/>
  </w:num>
  <w:num w:numId="4">
    <w:abstractNumId w:val="15"/>
  </w:num>
  <w:num w:numId="5">
    <w:abstractNumId w:val="11"/>
  </w:num>
  <w:num w:numId="6">
    <w:abstractNumId w:val="3"/>
  </w:num>
  <w:num w:numId="7">
    <w:abstractNumId w:val="18"/>
  </w:num>
  <w:num w:numId="8">
    <w:abstractNumId w:val="13"/>
  </w:num>
  <w:num w:numId="9">
    <w:abstractNumId w:val="19"/>
  </w:num>
  <w:num w:numId="10">
    <w:abstractNumId w:val="27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7"/>
  </w:num>
  <w:num w:numId="16">
    <w:abstractNumId w:val="23"/>
  </w:num>
  <w:num w:numId="17">
    <w:abstractNumId w:val="8"/>
  </w:num>
  <w:num w:numId="18">
    <w:abstractNumId w:val="6"/>
  </w:num>
  <w:num w:numId="19">
    <w:abstractNumId w:val="4"/>
  </w:num>
  <w:num w:numId="20">
    <w:abstractNumId w:val="24"/>
  </w:num>
  <w:num w:numId="21">
    <w:abstractNumId w:val="26"/>
  </w:num>
  <w:num w:numId="22">
    <w:abstractNumId w:val="16"/>
  </w:num>
  <w:num w:numId="23">
    <w:abstractNumId w:val="21"/>
  </w:num>
  <w:num w:numId="24">
    <w:abstractNumId w:val="25"/>
  </w:num>
  <w:num w:numId="25">
    <w:abstractNumId w:val="22"/>
  </w:num>
  <w:num w:numId="26">
    <w:abstractNumId w:val="0"/>
  </w:num>
  <w:num w:numId="27">
    <w:abstractNumId w:val="5"/>
  </w:num>
  <w:num w:numId="28">
    <w:abstractNumId w:val="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evenAndOddHeaders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93"/>
    <w:rsid w:val="000023B7"/>
    <w:rsid w:val="00002959"/>
    <w:rsid w:val="00056755"/>
    <w:rsid w:val="00062BB8"/>
    <w:rsid w:val="00096293"/>
    <w:rsid w:val="000A3766"/>
    <w:rsid w:val="000A65FC"/>
    <w:rsid w:val="000C00C6"/>
    <w:rsid w:val="000C2C46"/>
    <w:rsid w:val="000F1B32"/>
    <w:rsid w:val="000F6657"/>
    <w:rsid w:val="00102FBF"/>
    <w:rsid w:val="001136BD"/>
    <w:rsid w:val="00117792"/>
    <w:rsid w:val="00122B8A"/>
    <w:rsid w:val="00137A59"/>
    <w:rsid w:val="00155485"/>
    <w:rsid w:val="00170B46"/>
    <w:rsid w:val="00172141"/>
    <w:rsid w:val="00174165"/>
    <w:rsid w:val="00174B6D"/>
    <w:rsid w:val="001A0E5F"/>
    <w:rsid w:val="001D0A4C"/>
    <w:rsid w:val="001F1099"/>
    <w:rsid w:val="001F66CE"/>
    <w:rsid w:val="00220DE9"/>
    <w:rsid w:val="00241854"/>
    <w:rsid w:val="00274AA4"/>
    <w:rsid w:val="00276332"/>
    <w:rsid w:val="00292772"/>
    <w:rsid w:val="002B4802"/>
    <w:rsid w:val="002B4CAD"/>
    <w:rsid w:val="002C0462"/>
    <w:rsid w:val="002F124C"/>
    <w:rsid w:val="002F4D56"/>
    <w:rsid w:val="00302AC8"/>
    <w:rsid w:val="00321A2C"/>
    <w:rsid w:val="00342756"/>
    <w:rsid w:val="003467FE"/>
    <w:rsid w:val="00356E5A"/>
    <w:rsid w:val="003840D2"/>
    <w:rsid w:val="003A0B10"/>
    <w:rsid w:val="003B3BD5"/>
    <w:rsid w:val="003B486E"/>
    <w:rsid w:val="003C3C58"/>
    <w:rsid w:val="003D145C"/>
    <w:rsid w:val="003E14C4"/>
    <w:rsid w:val="00407202"/>
    <w:rsid w:val="00410FB6"/>
    <w:rsid w:val="00412D8F"/>
    <w:rsid w:val="004224CD"/>
    <w:rsid w:val="00427B98"/>
    <w:rsid w:val="00442F18"/>
    <w:rsid w:val="004775DA"/>
    <w:rsid w:val="004A078A"/>
    <w:rsid w:val="004A2BC4"/>
    <w:rsid w:val="004D3B30"/>
    <w:rsid w:val="00537BEE"/>
    <w:rsid w:val="00544F9D"/>
    <w:rsid w:val="005C5250"/>
    <w:rsid w:val="005C78FE"/>
    <w:rsid w:val="005E72FD"/>
    <w:rsid w:val="005E7F74"/>
    <w:rsid w:val="005F3F27"/>
    <w:rsid w:val="00625A58"/>
    <w:rsid w:val="00635439"/>
    <w:rsid w:val="00660DA9"/>
    <w:rsid w:val="00683FC2"/>
    <w:rsid w:val="00692E0F"/>
    <w:rsid w:val="006A6AF6"/>
    <w:rsid w:val="006C6087"/>
    <w:rsid w:val="006E3E62"/>
    <w:rsid w:val="007355D3"/>
    <w:rsid w:val="00755D26"/>
    <w:rsid w:val="007666AE"/>
    <w:rsid w:val="00794F84"/>
    <w:rsid w:val="007B0FEA"/>
    <w:rsid w:val="007B72DA"/>
    <w:rsid w:val="007C3367"/>
    <w:rsid w:val="00824557"/>
    <w:rsid w:val="00874BAD"/>
    <w:rsid w:val="0088425D"/>
    <w:rsid w:val="008874A3"/>
    <w:rsid w:val="008B2E9E"/>
    <w:rsid w:val="008C6BB6"/>
    <w:rsid w:val="008F2CA5"/>
    <w:rsid w:val="008F64F7"/>
    <w:rsid w:val="009640CD"/>
    <w:rsid w:val="009704C3"/>
    <w:rsid w:val="00976017"/>
    <w:rsid w:val="00995168"/>
    <w:rsid w:val="009A3620"/>
    <w:rsid w:val="009C34BB"/>
    <w:rsid w:val="009F48D5"/>
    <w:rsid w:val="00A0524F"/>
    <w:rsid w:val="00A165CD"/>
    <w:rsid w:val="00A239AB"/>
    <w:rsid w:val="00AE71E5"/>
    <w:rsid w:val="00AF0127"/>
    <w:rsid w:val="00AF5939"/>
    <w:rsid w:val="00B30393"/>
    <w:rsid w:val="00B56BEE"/>
    <w:rsid w:val="00BA05A0"/>
    <w:rsid w:val="00BB553E"/>
    <w:rsid w:val="00BB7EEE"/>
    <w:rsid w:val="00BC22A2"/>
    <w:rsid w:val="00BD358C"/>
    <w:rsid w:val="00BF5579"/>
    <w:rsid w:val="00C025E1"/>
    <w:rsid w:val="00C206B1"/>
    <w:rsid w:val="00C362DB"/>
    <w:rsid w:val="00C363AF"/>
    <w:rsid w:val="00C77EE3"/>
    <w:rsid w:val="00CC2E8E"/>
    <w:rsid w:val="00CD212E"/>
    <w:rsid w:val="00CD30DC"/>
    <w:rsid w:val="00CF48D7"/>
    <w:rsid w:val="00D37A6A"/>
    <w:rsid w:val="00D62EE6"/>
    <w:rsid w:val="00D75E4F"/>
    <w:rsid w:val="00DA10F1"/>
    <w:rsid w:val="00DA175F"/>
    <w:rsid w:val="00DA26AA"/>
    <w:rsid w:val="00DD5C83"/>
    <w:rsid w:val="00DE6FAF"/>
    <w:rsid w:val="00DF138F"/>
    <w:rsid w:val="00E01AD7"/>
    <w:rsid w:val="00E43E31"/>
    <w:rsid w:val="00E600D5"/>
    <w:rsid w:val="00E64A26"/>
    <w:rsid w:val="00E67288"/>
    <w:rsid w:val="00E77C1F"/>
    <w:rsid w:val="00E850E7"/>
    <w:rsid w:val="00E91B88"/>
    <w:rsid w:val="00E96BD2"/>
    <w:rsid w:val="00EA43E3"/>
    <w:rsid w:val="00EB1C73"/>
    <w:rsid w:val="00EB78D2"/>
    <w:rsid w:val="00EE0C94"/>
    <w:rsid w:val="00EE3B35"/>
    <w:rsid w:val="00EF0CEC"/>
    <w:rsid w:val="00EF5A17"/>
    <w:rsid w:val="00F24C00"/>
    <w:rsid w:val="00F76EEF"/>
    <w:rsid w:val="00FB0C76"/>
    <w:rsid w:val="00FB3805"/>
    <w:rsid w:val="00F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9F355C"/>
  <w15:docId w15:val="{B2F318DC-DC63-4E3A-8A6A-CC74B0A9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E6FAF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7A6A"/>
    <w:pPr>
      <w:keepNext/>
      <w:keepLines/>
      <w:spacing w:before="4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1ptExact">
    <w:name w:val="Основной текст (3) + 11 pt;Полужирный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1pt">
    <w:name w:val="Основной текст (3) + 11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5pt">
    <w:name w:val="Основной текст (4) + 1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4pt">
    <w:name w:val="Основной текст (6) + 14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5pt">
    <w:name w:val="Колонтитул + 1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pt">
    <w:name w:val="Колонтитул + Полужирный;Интервал 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Calibri" w:eastAsia="Calibri" w:hAnsi="Calibri" w:cs="Calibri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7">
    <w:name w:val="Основной текст (17)_"/>
    <w:basedOn w:val="a0"/>
    <w:link w:val="17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Calibri14pt">
    <w:name w:val="Основной текст (2) + Calibri;14 pt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Заголовок №3 (3)_"/>
    <w:basedOn w:val="a0"/>
    <w:link w:val="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8Exact">
    <w:name w:val="Основной текст (1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131">
    <w:name w:val="Основной текст (13) + Полужирный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6pt">
    <w:name w:val="Колонтитул + 16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616pt">
    <w:name w:val="Основной текст (16) + 16 pt;Полужирный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6pt0">
    <w:name w:val="Колонтитул + 16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6pt1">
    <w:name w:val="Колонтитул + 1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7pt">
    <w:name w:val="Колонтитул + 1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6pt2">
    <w:name w:val="Колонтитул + 1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6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TrebuchetMS19pt">
    <w:name w:val="Колонтитул + Trebuchet MS;19 pt;Курсив"/>
    <w:basedOn w:val="a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8pt">
    <w:name w:val="Колонтитул + 1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816pt">
    <w:name w:val="Основной текст (18) + 16 pt;Полужирный"/>
    <w:basedOn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7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4pt1pt">
    <w:name w:val="Основной текст (2) + Calibri;14 pt;Интервал 1 pt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0" w:after="180" w:line="48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480" w:line="0" w:lineRule="atLeast"/>
    </w:pPr>
    <w:rPr>
      <w:rFonts w:ascii="Times New Roman" w:eastAsia="Times New Roman" w:hAnsi="Times New Roman" w:cs="Times New Roman"/>
      <w:i/>
      <w:iCs/>
      <w:sz w:val="52"/>
      <w:szCs w:val="5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48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514" w:lineRule="exact"/>
      <w:ind w:hanging="8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480" w:line="0" w:lineRule="atLeast"/>
      <w:jc w:val="center"/>
      <w:outlineLvl w:val="0"/>
    </w:pPr>
    <w:rPr>
      <w:rFonts w:ascii="Calibri" w:eastAsia="Calibri" w:hAnsi="Calibri" w:cs="Calibri"/>
      <w:b/>
      <w:bCs/>
      <w:sz w:val="48"/>
      <w:szCs w:val="4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480" w:after="360" w:line="0" w:lineRule="atLeas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514" w:lineRule="exact"/>
      <w:ind w:hanging="84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30">
    <w:name w:val="Заголовок №3 (3)"/>
    <w:basedOn w:val="a"/>
    <w:link w:val="33"/>
    <w:pPr>
      <w:shd w:val="clear" w:color="auto" w:fill="FFFFFF"/>
      <w:spacing w:before="720" w:after="480" w:line="0" w:lineRule="atLeast"/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1380" w:line="619" w:lineRule="exact"/>
      <w:ind w:hanging="36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619" w:lineRule="exact"/>
      <w:ind w:hanging="36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620" w:line="835" w:lineRule="exact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2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240" w:line="0" w:lineRule="atLeast"/>
      <w:ind w:hanging="360"/>
      <w:jc w:val="both"/>
    </w:pPr>
    <w:rPr>
      <w:rFonts w:ascii="Tahoma" w:eastAsia="Tahoma" w:hAnsi="Tahoma" w:cs="Tahoma"/>
      <w:b/>
      <w:bCs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B303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393"/>
    <w:rPr>
      <w:color w:val="000000"/>
    </w:rPr>
  </w:style>
  <w:style w:type="paragraph" w:styleId="aa">
    <w:name w:val="header"/>
    <w:basedOn w:val="a"/>
    <w:link w:val="ab"/>
    <w:uiPriority w:val="99"/>
    <w:unhideWhenUsed/>
    <w:rsid w:val="00B303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0393"/>
    <w:rPr>
      <w:color w:val="000000"/>
    </w:rPr>
  </w:style>
  <w:style w:type="paragraph" w:styleId="ac">
    <w:name w:val="Normal (Web)"/>
    <w:basedOn w:val="a"/>
    <w:semiHidden/>
    <w:rsid w:val="00B56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No Spacing"/>
    <w:uiPriority w:val="1"/>
    <w:qFormat/>
    <w:rsid w:val="002C0462"/>
    <w:rPr>
      <w:color w:val="000000"/>
    </w:rPr>
  </w:style>
  <w:style w:type="table" w:styleId="ae">
    <w:name w:val="Table Grid"/>
    <w:basedOn w:val="a1"/>
    <w:uiPriority w:val="39"/>
    <w:rsid w:val="002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pt75">
    <w:name w:val="Основной текст (2) + 14 pt;Полужирный;Масштаб 75%"/>
    <w:basedOn w:val="21"/>
    <w:rsid w:val="002B48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4A2BC4"/>
    <w:rPr>
      <w:rFonts w:ascii="Times New Roman" w:eastAsia="Times New Roman" w:hAnsi="Times New Roman" w:cs="Times New Roman"/>
      <w:b/>
      <w:bCs/>
      <w:spacing w:val="-80"/>
      <w:sz w:val="58"/>
      <w:szCs w:val="58"/>
      <w:shd w:val="clear" w:color="auto" w:fill="FFFFFF"/>
    </w:rPr>
  </w:style>
  <w:style w:type="character" w:customStyle="1" w:styleId="214pt">
    <w:name w:val="Основной текст (2) + 14 pt;Курсив"/>
    <w:basedOn w:val="21"/>
    <w:rsid w:val="004A2B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8">
    <w:name w:val="Основной текст (8)"/>
    <w:basedOn w:val="a"/>
    <w:link w:val="8Exact"/>
    <w:rsid w:val="004A2BC4"/>
    <w:pPr>
      <w:shd w:val="clear" w:color="auto" w:fill="FFFFFF"/>
      <w:spacing w:line="0" w:lineRule="atLeast"/>
      <w:ind w:firstLine="54"/>
    </w:pPr>
    <w:rPr>
      <w:rFonts w:ascii="Times New Roman" w:eastAsia="Times New Roman" w:hAnsi="Times New Roman" w:cs="Times New Roman"/>
      <w:b/>
      <w:bCs/>
      <w:color w:val="auto"/>
      <w:spacing w:val="-80"/>
      <w:sz w:val="58"/>
      <w:szCs w:val="58"/>
    </w:rPr>
  </w:style>
  <w:style w:type="paragraph" w:styleId="af">
    <w:name w:val="List Paragraph"/>
    <w:basedOn w:val="a"/>
    <w:uiPriority w:val="34"/>
    <w:qFormat/>
    <w:rsid w:val="00EE3B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E6FAF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37A6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C77EE3"/>
    <w:pPr>
      <w:widowControl/>
      <w:spacing w:before="480" w:line="276" w:lineRule="auto"/>
      <w:outlineLvl w:val="9"/>
    </w:pPr>
    <w:rPr>
      <w:b w:val="0"/>
      <w:szCs w:val="28"/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CD212E"/>
    <w:pPr>
      <w:spacing w:before="120"/>
    </w:pPr>
    <w:rPr>
      <w:rFonts w:asciiTheme="minorHAnsi" w:hAnsiTheme="minorHAnsi"/>
      <w:b/>
      <w:bCs/>
      <w:sz w:val="22"/>
      <w:szCs w:val="22"/>
    </w:rPr>
  </w:style>
  <w:style w:type="paragraph" w:styleId="27">
    <w:name w:val="toc 2"/>
    <w:basedOn w:val="a"/>
    <w:next w:val="a"/>
    <w:autoRedefine/>
    <w:uiPriority w:val="39"/>
    <w:unhideWhenUsed/>
    <w:rsid w:val="00CD212E"/>
    <w:pPr>
      <w:ind w:left="240"/>
    </w:pPr>
    <w:rPr>
      <w:rFonts w:asciiTheme="minorHAnsi" w:hAnsiTheme="minorHAnsi"/>
      <w:i/>
      <w:iCs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CD212E"/>
    <w:pPr>
      <w:ind w:left="480"/>
    </w:pPr>
    <w:rPr>
      <w:rFonts w:asciiTheme="minorHAnsi" w:hAnsiTheme="minorHAnsi"/>
      <w:sz w:val="22"/>
      <w:szCs w:val="22"/>
    </w:rPr>
  </w:style>
  <w:style w:type="paragraph" w:styleId="41">
    <w:name w:val="toc 4"/>
    <w:basedOn w:val="a"/>
    <w:next w:val="a"/>
    <w:autoRedefine/>
    <w:uiPriority w:val="39"/>
    <w:semiHidden/>
    <w:unhideWhenUsed/>
    <w:rsid w:val="00CD212E"/>
    <w:pPr>
      <w:ind w:left="72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CD212E"/>
    <w:pPr>
      <w:ind w:left="96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CD212E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CD212E"/>
    <w:pPr>
      <w:ind w:left="144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semiHidden/>
    <w:unhideWhenUsed/>
    <w:rsid w:val="00CD212E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CD212E"/>
    <w:pPr>
      <w:ind w:left="1920"/>
    </w:pPr>
    <w:rPr>
      <w:rFonts w:asciiTheme="minorHAnsi" w:hAnsiTheme="minorHAnsi"/>
      <w:sz w:val="20"/>
      <w:szCs w:val="20"/>
    </w:rPr>
  </w:style>
  <w:style w:type="character" w:styleId="af1">
    <w:name w:val="page number"/>
    <w:basedOn w:val="a0"/>
    <w:uiPriority w:val="99"/>
    <w:semiHidden/>
    <w:unhideWhenUsed/>
    <w:rsid w:val="004D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93475C1D-CFAA-443A-8E43-6DDDB8A0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30</Pages>
  <Words>3942</Words>
  <Characters>22474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Calc</cp:lastModifiedBy>
  <cp:revision>27</cp:revision>
  <cp:lastPrinted>2021-03-11T07:55:00Z</cp:lastPrinted>
  <dcterms:created xsi:type="dcterms:W3CDTF">2021-03-11T07:48:00Z</dcterms:created>
  <dcterms:modified xsi:type="dcterms:W3CDTF">2021-10-06T04:01:00Z</dcterms:modified>
</cp:coreProperties>
</file>